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40FB0" w:rsidRPr="009B6067" w14:paraId="0D9205DD" w14:textId="77777777" w:rsidTr="000B0DF9">
        <w:trPr>
          <w:trHeight w:val="974"/>
        </w:trPr>
        <w:tc>
          <w:tcPr>
            <w:tcW w:w="9209" w:type="dxa"/>
            <w:gridSpan w:val="2"/>
          </w:tcPr>
          <w:p w14:paraId="1C69453D" w14:textId="27B32436" w:rsidR="00E40FB0" w:rsidRPr="007A1D35" w:rsidRDefault="00E40FB0" w:rsidP="009B6404">
            <w:pPr>
              <w:tabs>
                <w:tab w:val="left" w:pos="5944"/>
              </w:tabs>
              <w:spacing w:after="160" w:line="259" w:lineRule="auto"/>
              <w:rPr>
                <w:b/>
                <w:sz w:val="28"/>
                <w:szCs w:val="28"/>
              </w:rPr>
            </w:pPr>
            <w:r w:rsidRPr="007A1D35">
              <w:rPr>
                <w:sz w:val="28"/>
                <w:szCs w:val="28"/>
              </w:rPr>
              <w:br w:type="page"/>
            </w:r>
            <w:sdt>
              <w:sdtPr>
                <w:rPr>
                  <w:rFonts w:eastAsia="Times New Roman"/>
                  <w:b/>
                  <w:bCs/>
                  <w:noProof/>
                  <w:sz w:val="28"/>
                  <w:szCs w:val="28"/>
                  <w:lang w:eastAsia="de-DE"/>
                </w:rPr>
                <w:id w:val="911730434"/>
                <w:placeholder>
                  <w:docPart w:val="64C42F4EE6054419A1026F1890D8E714"/>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A73275">
                  <w:rPr>
                    <w:rFonts w:eastAsia="Times New Roman"/>
                    <w:b/>
                    <w:bCs/>
                    <w:noProof/>
                    <w:sz w:val="28"/>
                    <w:szCs w:val="28"/>
                    <w:lang w:eastAsia="de-DE"/>
                  </w:rPr>
                  <w:t>Formulaire</w:t>
                </w:r>
              </w:sdtContent>
            </w:sdt>
            <w:r w:rsidR="00E169C7">
              <w:rPr>
                <w:rFonts w:eastAsia="Times New Roman"/>
                <w:b/>
                <w:bCs/>
                <w:noProof/>
                <w:sz w:val="28"/>
                <w:szCs w:val="28"/>
                <w:lang w:eastAsia="de-DE"/>
              </w:rPr>
              <w:t xml:space="preserve"> </w:t>
            </w:r>
            <w:sdt>
              <w:sdtPr>
                <w:rPr>
                  <w:b/>
                  <w:sz w:val="28"/>
                  <w:szCs w:val="28"/>
                </w:rPr>
                <w:alias w:val="Titel"/>
                <w:tag w:val=""/>
                <w:id w:val="-1711712619"/>
                <w:placeholder>
                  <w:docPart w:val="D8D1D24539044C20B3A7B2C5FCAD076F"/>
                </w:placeholder>
                <w:dataBinding w:prefixMappings="xmlns:ns0='http://purl.org/dc/elements/1.1/' xmlns:ns1='http://schemas.openxmlformats.org/package/2006/metadata/core-properties' " w:xpath="/ns1:coreProperties[1]/ns0:title[1]" w:storeItemID="{6C3C8BC8-F283-45AE-878A-BAB7291924A1}"/>
                <w:text/>
              </w:sdtPr>
              <w:sdtEndPr/>
              <w:sdtContent>
                <w:r w:rsidR="002E4820">
                  <w:rPr>
                    <w:b/>
                    <w:sz w:val="28"/>
                    <w:szCs w:val="28"/>
                  </w:rPr>
                  <w:t>Renseignements fabricants médicaments transplants</w:t>
                </w:r>
              </w:sdtContent>
            </w:sdt>
          </w:p>
        </w:tc>
      </w:tr>
      <w:tr w:rsidR="00E40FB0" w:rsidRPr="009B6067" w14:paraId="2AEFCE92" w14:textId="77777777" w:rsidTr="000B0DF9">
        <w:tc>
          <w:tcPr>
            <w:tcW w:w="3964" w:type="dxa"/>
          </w:tcPr>
          <w:p w14:paraId="2FF4EAD5" w14:textId="2741F3B0" w:rsidR="00E40FB0" w:rsidRPr="009B6067" w:rsidRDefault="00F63302" w:rsidP="000B0DF9">
            <w:pPr>
              <w:spacing w:after="160" w:line="259" w:lineRule="auto"/>
              <w:rPr>
                <w:b/>
              </w:rPr>
            </w:pPr>
            <w:r w:rsidRPr="00F956BD">
              <w:rPr>
                <w:b/>
              </w:rPr>
              <w:t xml:space="preserve">Numéro </w:t>
            </w:r>
            <w:r w:rsidR="00F956BD" w:rsidRPr="00F956BD">
              <w:rPr>
                <w:b/>
              </w:rPr>
              <w:t>d’identification :</w:t>
            </w:r>
          </w:p>
        </w:tc>
        <w:tc>
          <w:tcPr>
            <w:tcW w:w="5245" w:type="dxa"/>
          </w:tcPr>
          <w:p w14:paraId="61E1B529" w14:textId="0D1BFF9E" w:rsidR="00E40FB0" w:rsidRPr="009B6067" w:rsidRDefault="00CE1517" w:rsidP="000B0DF9">
            <w:pPr>
              <w:spacing w:after="160" w:line="259" w:lineRule="auto"/>
            </w:pPr>
            <w:sdt>
              <w:sdtPr>
                <w:rPr>
                  <w:rFonts w:eastAsia="Times New Roman"/>
                  <w:lang w:val="en-GB" w:eastAsia="de-DE"/>
                </w:rPr>
                <w:alias w:val="Ident Nr"/>
                <w:tag w:val="SMC_DLS_Ident_Nr"/>
                <w:id w:val="1613563162"/>
                <w:placeholder>
                  <w:docPart w:val="496AEE6D61094C87A794C1B387D299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A73275">
                  <w:rPr>
                    <w:rFonts w:eastAsia="Times New Roman"/>
                    <w:lang w:val="en-GB" w:eastAsia="de-DE"/>
                  </w:rPr>
                  <w:t>BW320_00_954</w:t>
                </w:r>
              </w:sdtContent>
            </w:sdt>
          </w:p>
        </w:tc>
      </w:tr>
      <w:tr w:rsidR="00E40FB0" w:rsidRPr="009B6067" w14:paraId="5FA0E26B" w14:textId="77777777" w:rsidTr="000B0DF9">
        <w:tc>
          <w:tcPr>
            <w:tcW w:w="3964" w:type="dxa"/>
          </w:tcPr>
          <w:p w14:paraId="4CD4875D" w14:textId="20C9DA48" w:rsidR="00E40FB0" w:rsidRPr="009B6067" w:rsidRDefault="00332626" w:rsidP="000B0DF9">
            <w:pPr>
              <w:spacing w:after="160" w:line="259" w:lineRule="auto"/>
              <w:rPr>
                <w:b/>
              </w:rPr>
            </w:pPr>
            <w:r w:rsidRPr="00EE186C">
              <w:rPr>
                <w:b/>
              </w:rPr>
              <w:t>Version</w:t>
            </w:r>
            <w:r>
              <w:rPr>
                <w:b/>
              </w:rPr>
              <w:t xml:space="preserve"> :</w:t>
            </w:r>
          </w:p>
        </w:tc>
        <w:tc>
          <w:tcPr>
            <w:tcW w:w="5245" w:type="dxa"/>
          </w:tcPr>
          <w:p w14:paraId="1059C9D6" w14:textId="357C8FC9" w:rsidR="00E40FB0" w:rsidRPr="009B6067" w:rsidRDefault="005F1747" w:rsidP="000B0DF9">
            <w:pPr>
              <w:spacing w:after="160" w:line="259" w:lineRule="auto"/>
            </w:pPr>
            <w:r w:rsidRPr="000B2A46">
              <w:rPr>
                <w:noProof/>
                <w:lang w:val="de-CH" w:eastAsia="de-CH"/>
              </w:rPr>
              <w:drawing>
                <wp:anchor distT="0" distB="0" distL="114300" distR="114300" simplePos="0" relativeHeight="251662336" behindDoc="0" locked="0" layoutInCell="1" allowOverlap="1" wp14:anchorId="6BD7C57C" wp14:editId="51750D83">
                  <wp:simplePos x="0" y="0"/>
                  <wp:positionH relativeFrom="margin">
                    <wp:posOffset>2794786</wp:posOffset>
                  </wp:positionH>
                  <wp:positionV relativeFrom="paragraph">
                    <wp:posOffset>-85204</wp:posOffset>
                  </wp:positionV>
                  <wp:extent cx="351790" cy="3517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rPr>
                  <w:rFonts w:eastAsia="Times New Roman"/>
                  <w:lang w:val="en-GB" w:eastAsia="de-DE"/>
                </w:rPr>
                <w:alias w:val="Dok Version"/>
                <w:tag w:val="SMC_DLS_DocVer"/>
                <w:id w:val="-1553062199"/>
                <w:placeholder>
                  <w:docPart w:val="1E5B8E51E32C4703876B1F98485A37E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2E4820">
                  <w:rPr>
                    <w:rFonts w:eastAsia="Times New Roman"/>
                    <w:lang w:val="en-GB" w:eastAsia="de-DE"/>
                  </w:rPr>
                  <w:t>1.0</w:t>
                </w:r>
              </w:sdtContent>
            </w:sdt>
          </w:p>
        </w:tc>
      </w:tr>
      <w:tr w:rsidR="00E40FB0" w:rsidRPr="009B6067" w14:paraId="211AB99B" w14:textId="77777777" w:rsidTr="000B0DF9">
        <w:tc>
          <w:tcPr>
            <w:tcW w:w="3964" w:type="dxa"/>
          </w:tcPr>
          <w:p w14:paraId="63E5AA9A" w14:textId="2E1AFA9D" w:rsidR="00E40FB0" w:rsidRPr="009B6067" w:rsidRDefault="009B6404" w:rsidP="000B0DF9">
            <w:pPr>
              <w:tabs>
                <w:tab w:val="left" w:pos="3706"/>
              </w:tabs>
              <w:spacing w:after="160" w:line="259" w:lineRule="auto"/>
              <w:rPr>
                <w:b/>
              </w:rPr>
            </w:pPr>
            <w:r>
              <w:rPr>
                <w:b/>
              </w:rPr>
              <w:t xml:space="preserve">Date de </w:t>
            </w:r>
            <w:r w:rsidR="00332626">
              <w:rPr>
                <w:b/>
              </w:rPr>
              <w:t>validité</w:t>
            </w:r>
            <w:r w:rsidR="00332626" w:rsidRPr="009B6067">
              <w:rPr>
                <w:b/>
              </w:rPr>
              <w:t xml:space="preserve"> :</w:t>
            </w:r>
          </w:p>
        </w:tc>
        <w:tc>
          <w:tcPr>
            <w:tcW w:w="5245" w:type="dxa"/>
          </w:tcPr>
          <w:p w14:paraId="7CCEB5A0" w14:textId="7F972387" w:rsidR="00E40FB0" w:rsidRPr="009B6067" w:rsidRDefault="00CE1517" w:rsidP="000B0DF9">
            <w:pPr>
              <w:spacing w:after="160" w:line="259" w:lineRule="auto"/>
            </w:pPr>
            <w:sdt>
              <w:sdtPr>
                <w:rPr>
                  <w:rFonts w:eastAsia="Times New Roman"/>
                  <w:lang w:val="en-GB" w:eastAsia="de-DE"/>
                </w:rPr>
                <w:alias w:val="Gültig ab"/>
                <w:tag w:val="SMC_DLS_Valid_From"/>
                <w:id w:val="-1083378231"/>
                <w:placeholder>
                  <w:docPart w:val="569D7BDF30F24E669663FEF1E17C7B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2E4820">
                  <w:rPr>
                    <w:rFonts w:eastAsia="Times New Roman"/>
                    <w:lang w:val="de-CH" w:eastAsia="de-DE"/>
                  </w:rPr>
                  <w:t>21.04.2023</w:t>
                </w:r>
              </w:sdtContent>
            </w:sdt>
          </w:p>
        </w:tc>
      </w:tr>
    </w:tbl>
    <w:p w14:paraId="14275A48" w14:textId="7BAC78CD" w:rsidR="000B0DF9" w:rsidRDefault="000B0DF9">
      <w:r>
        <w:br w:type="page"/>
      </w:r>
    </w:p>
    <w:tbl>
      <w:tblPr>
        <w:tblStyle w:val="Tabellenraster"/>
        <w:tblW w:w="1006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56"/>
        <w:gridCol w:w="5109"/>
      </w:tblGrid>
      <w:tr w:rsidR="00A73275" w:rsidRPr="002668A7" w14:paraId="5E56BB50" w14:textId="77777777" w:rsidTr="002E4820">
        <w:tc>
          <w:tcPr>
            <w:tcW w:w="10060" w:type="dxa"/>
            <w:gridSpan w:val="2"/>
            <w:tcBorders>
              <w:bottom w:val="single" w:sz="4" w:space="0" w:color="BFBFBF" w:themeColor="background1" w:themeShade="BF"/>
            </w:tcBorders>
          </w:tcPr>
          <w:p w14:paraId="55AB2673" w14:textId="257F3C8C" w:rsidR="00A73275" w:rsidRPr="002668A7" w:rsidRDefault="00CE1517" w:rsidP="009313F5">
            <w:pPr>
              <w:spacing w:before="80"/>
              <w:rPr>
                <w:b/>
                <w:szCs w:val="20"/>
              </w:rPr>
            </w:pPr>
            <w:sdt>
              <w:sdtPr>
                <w:rPr>
                  <w:b/>
                  <w:szCs w:val="20"/>
                  <w:lang w:val="fr-FR"/>
                </w:rPr>
                <w:alias w:val="Datum"/>
                <w:tag w:val="Datum"/>
                <w:id w:val="1615411554"/>
                <w:placeholder>
                  <w:docPart w:val="22658AC82A5F4BF09C0599030DA76ED2"/>
                </w:placeholder>
                <w:date>
                  <w:dateFormat w:val="dd.MM.yyyy"/>
                  <w:lid w:val="fr-CH"/>
                  <w:storeMappedDataAs w:val="dateTime"/>
                  <w:calendar w:val="gregorian"/>
                </w:date>
              </w:sdtPr>
              <w:sdtEndPr/>
              <w:sdtContent>
                <w:r w:rsidR="00A73275" w:rsidRPr="002668A7">
                  <w:rPr>
                    <w:b/>
                    <w:szCs w:val="20"/>
                    <w:lang w:val="fr-FR"/>
                  </w:rPr>
                  <w:t>Date ?</w:t>
                </w:r>
              </w:sdtContent>
            </w:sdt>
            <w:r w:rsidR="00A73275" w:rsidRPr="002668A7">
              <w:rPr>
                <w:b/>
                <w:szCs w:val="20"/>
              </w:rPr>
              <w:t xml:space="preserve"> / Dénomination et forme galénique : </w:t>
            </w:r>
            <w:sdt>
              <w:sdtPr>
                <w:rPr>
                  <w:b/>
                </w:rPr>
                <w:alias w:val="Champ de texte"/>
                <w:tag w:val="Textfeld"/>
                <w:id w:val="-519317393"/>
                <w:placeholder>
                  <w:docPart w:val="8F091260D7D2450AA453D6C5755CEB5D"/>
                </w:placeholder>
                <w:showingPlcHdr/>
                <w:text w:multiLine="1"/>
              </w:sdtPr>
              <w:sdtEndPr/>
              <w:sdtContent>
                <w:r w:rsidR="00A73275" w:rsidRPr="002668A7">
                  <w:rPr>
                    <w:rStyle w:val="Platzhaltertext"/>
                    <w:b/>
                    <w:color w:val="auto"/>
                  </w:rPr>
                  <w:t>……</w:t>
                </w:r>
              </w:sdtContent>
            </w:sdt>
          </w:p>
          <w:p w14:paraId="21EEF899" w14:textId="77777777" w:rsidR="00A73275" w:rsidRPr="002668A7" w:rsidRDefault="00A73275" w:rsidP="009313F5">
            <w:pPr>
              <w:rPr>
                <w:b/>
                <w:szCs w:val="20"/>
              </w:rPr>
            </w:pPr>
            <w:r w:rsidRPr="002668A7">
              <w:rPr>
                <w:b/>
                <w:szCs w:val="20"/>
              </w:rPr>
              <w:t>N</w:t>
            </w:r>
            <w:r>
              <w:rPr>
                <w:b/>
                <w:szCs w:val="20"/>
              </w:rPr>
              <w:t>uméro</w:t>
            </w:r>
            <w:r w:rsidRPr="002668A7">
              <w:rPr>
                <w:b/>
                <w:szCs w:val="20"/>
              </w:rPr>
              <w:t xml:space="preserve"> de demande :</w:t>
            </w:r>
            <w:r w:rsidRPr="002668A7">
              <w:t xml:space="preserve"> </w:t>
            </w:r>
            <w:sdt>
              <w:sdtPr>
                <w:rPr>
                  <w:b/>
                </w:rPr>
                <w:alias w:val="Champ de texte"/>
                <w:tag w:val="Textfeld"/>
                <w:id w:val="553046106"/>
                <w:placeholder>
                  <w:docPart w:val="809E790A48924C1BA132ECF0BE25C040"/>
                </w:placeholder>
                <w:showingPlcHdr/>
                <w:text w:multiLine="1"/>
              </w:sdtPr>
              <w:sdtEndPr/>
              <w:sdtContent>
                <w:r w:rsidRPr="002668A7">
                  <w:rPr>
                    <w:rStyle w:val="Platzhaltertext"/>
                    <w:b/>
                    <w:color w:val="auto"/>
                  </w:rPr>
                  <w:t>……</w:t>
                </w:r>
              </w:sdtContent>
            </w:sdt>
          </w:p>
          <w:p w14:paraId="67C3D1DB" w14:textId="77777777" w:rsidR="00A73275" w:rsidRPr="002668A7" w:rsidRDefault="00A73275" w:rsidP="009313F5">
            <w:pPr>
              <w:rPr>
                <w:noProof/>
              </w:rPr>
            </w:pPr>
            <w:r w:rsidRPr="002668A7">
              <w:rPr>
                <w:sz w:val="16"/>
                <w:szCs w:val="20"/>
              </w:rPr>
              <w:t>(Ne pas remplir svp, sera attribué après réception initiale de la demande)</w:t>
            </w:r>
          </w:p>
        </w:tc>
      </w:tr>
      <w:tr w:rsidR="00A73275" w:rsidRPr="002668A7" w14:paraId="449C4402"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405CD676" w14:textId="77777777" w:rsidR="00A73275" w:rsidRPr="002E4820" w:rsidRDefault="00A73275" w:rsidP="002E4820">
            <w:pPr>
              <w:pStyle w:val="berschrift1"/>
              <w:outlineLvl w:val="0"/>
              <w:rPr>
                <w:noProof/>
                <w:sz w:val="24"/>
                <w:szCs w:val="24"/>
              </w:rPr>
            </w:pPr>
            <w:bookmarkStart w:id="0" w:name="_Toc130892576"/>
            <w:r w:rsidRPr="002E4820">
              <w:rPr>
                <w:sz w:val="24"/>
                <w:szCs w:val="24"/>
              </w:rPr>
              <w:t>Informations sur la préparation et la demande</w:t>
            </w:r>
            <w:bookmarkEnd w:id="0"/>
          </w:p>
        </w:tc>
      </w:tr>
      <w:tr w:rsidR="00A73275" w:rsidRPr="002668A7" w14:paraId="5CDFCDEC"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39E9E415" w14:textId="77777777" w:rsidR="00A73275" w:rsidRPr="002668A7" w:rsidRDefault="00A73275" w:rsidP="009313F5">
            <w:pPr>
              <w:spacing w:before="80"/>
              <w:rPr>
                <w:noProof/>
              </w:rPr>
            </w:pPr>
            <w:r w:rsidRPr="002668A7">
              <w:rPr>
                <w:b/>
                <w:szCs w:val="20"/>
              </w:rPr>
              <w:t xml:space="preserve">Numéro d’autorisation </w:t>
            </w:r>
            <w:r w:rsidRPr="002668A7">
              <w:rPr>
                <w:sz w:val="16"/>
                <w:szCs w:val="16"/>
              </w:rPr>
              <w:t xml:space="preserve">(si connu) : </w:t>
            </w:r>
            <w:sdt>
              <w:sdtPr>
                <w:alias w:val="Champ de texte"/>
                <w:tag w:val="Textfeld"/>
                <w:id w:val="-606810071"/>
                <w:placeholder>
                  <w:docPart w:val="94B4354B21E54D4086CD414C2A9826F2"/>
                </w:placeholder>
                <w:showingPlcHdr/>
                <w:text w:multiLine="1"/>
              </w:sdtPr>
              <w:sdtEndPr/>
              <w:sdtContent>
                <w:r w:rsidRPr="002668A7">
                  <w:rPr>
                    <w:rStyle w:val="Platzhaltertext"/>
                    <w:color w:val="auto"/>
                  </w:rPr>
                  <w:t>……</w:t>
                </w:r>
              </w:sdtContent>
            </w:sdt>
          </w:p>
        </w:tc>
      </w:tr>
      <w:tr w:rsidR="00A73275" w:rsidRPr="002668A7" w14:paraId="01A6FA5D"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10EBBDD7" w14:textId="77777777" w:rsidR="00A73275" w:rsidRPr="002668A7" w:rsidRDefault="00A73275" w:rsidP="009313F5">
            <w:pPr>
              <w:spacing w:before="80"/>
              <w:rPr>
                <w:noProof/>
              </w:rPr>
            </w:pPr>
            <w:r w:rsidRPr="002668A7">
              <w:rPr>
                <w:b/>
                <w:szCs w:val="20"/>
              </w:rPr>
              <w:t xml:space="preserve">Date du dernier formulaire </w:t>
            </w:r>
            <w:r w:rsidRPr="002668A7">
              <w:rPr>
                <w:b/>
                <w:iCs/>
                <w:szCs w:val="20"/>
              </w:rPr>
              <w:t>Renseignements concernant les fabricants</w:t>
            </w:r>
            <w:r w:rsidRPr="002668A7">
              <w:rPr>
                <w:b/>
                <w:szCs w:val="20"/>
              </w:rPr>
              <w:t xml:space="preserve"> soumis*</w:t>
            </w:r>
            <w:r w:rsidRPr="002668A7">
              <w:rPr>
                <w:sz w:val="16"/>
                <w:szCs w:val="20"/>
              </w:rPr>
              <w:t>(si pertinent)</w:t>
            </w:r>
          </w:p>
          <w:p w14:paraId="3EDE922F" w14:textId="77777777" w:rsidR="00A73275" w:rsidRPr="002668A7" w:rsidRDefault="00CE1517" w:rsidP="009313F5">
            <w:pPr>
              <w:spacing w:before="80"/>
            </w:pPr>
            <w:sdt>
              <w:sdtPr>
                <w:rPr>
                  <w:lang w:val="fr-FR"/>
                </w:rPr>
                <w:alias w:val="Date"/>
                <w:tag w:val="Datum"/>
                <w:id w:val="508646594"/>
                <w:placeholder>
                  <w:docPart w:val="6D32AC53569549D89AEE02EFAD71B84A"/>
                </w:placeholder>
                <w:date>
                  <w:dateFormat w:val="dd.MM.yyyy"/>
                  <w:lid w:val="fr-CH"/>
                  <w:storeMappedDataAs w:val="dateTime"/>
                  <w:calendar w:val="gregorian"/>
                </w:date>
              </w:sdtPr>
              <w:sdtEndPr/>
              <w:sdtContent>
                <w:r w:rsidR="00A73275" w:rsidRPr="002668A7">
                  <w:rPr>
                    <w:lang w:val="fr-FR"/>
                  </w:rPr>
                  <w:t>Date ?</w:t>
                </w:r>
              </w:sdtContent>
            </w:sdt>
          </w:p>
          <w:p w14:paraId="7B9AEDF0" w14:textId="77777777" w:rsidR="00A73275" w:rsidRPr="002668A7" w:rsidRDefault="00A73275" w:rsidP="009313F5">
            <w:pPr>
              <w:rPr>
                <w:noProof/>
              </w:rPr>
            </w:pPr>
            <w:r w:rsidRPr="002668A7">
              <w:rPr>
                <w:iCs/>
                <w:sz w:val="16"/>
                <w:szCs w:val="16"/>
              </w:rPr>
              <w:t>* Indiquer ici le dernier formulaire Renseignements concernant les fabricants effectivement soumis, même s’il fait partie de la documentation d’une demande dont le traitement n’est pas encore achevé.</w:t>
            </w:r>
          </w:p>
        </w:tc>
      </w:tr>
      <w:tr w:rsidR="00A73275" w:rsidRPr="002668A7" w14:paraId="02DB8369"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7DDF8418" w14:textId="77777777" w:rsidR="00A73275" w:rsidRPr="002668A7" w:rsidRDefault="00A73275" w:rsidP="009313F5">
            <w:pPr>
              <w:spacing w:before="80"/>
              <w:rPr>
                <w:noProof/>
              </w:rPr>
            </w:pPr>
            <w:r w:rsidRPr="002668A7">
              <w:rPr>
                <w:b/>
                <w:szCs w:val="20"/>
              </w:rPr>
              <w:t xml:space="preserve">Dénomination et forme galénique : </w:t>
            </w:r>
            <w:sdt>
              <w:sdtPr>
                <w:alias w:val="Champ de texte"/>
                <w:tag w:val="Textfeld"/>
                <w:id w:val="-787974349"/>
                <w:placeholder>
                  <w:docPart w:val="753F4A2E3081443FA0D6034579C27395"/>
                </w:placeholder>
                <w:showingPlcHdr/>
                <w:text w:multiLine="1"/>
              </w:sdtPr>
              <w:sdtEndPr/>
              <w:sdtContent>
                <w:r w:rsidRPr="002668A7">
                  <w:rPr>
                    <w:rStyle w:val="Platzhaltertext"/>
                    <w:color w:val="auto"/>
                  </w:rPr>
                  <w:t>……</w:t>
                </w:r>
              </w:sdtContent>
            </w:sdt>
          </w:p>
        </w:tc>
      </w:tr>
      <w:tr w:rsidR="00A73275" w:rsidRPr="002668A7" w14:paraId="38209225"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3A4D075F" w14:textId="77777777" w:rsidR="00A73275" w:rsidRPr="002668A7" w:rsidRDefault="00A73275" w:rsidP="009313F5">
            <w:pPr>
              <w:spacing w:before="80"/>
              <w:rPr>
                <w:noProof/>
                <w:sz w:val="16"/>
                <w:szCs w:val="16"/>
              </w:rPr>
            </w:pPr>
            <w:r w:rsidRPr="002668A7">
              <w:rPr>
                <w:b/>
                <w:szCs w:val="20"/>
              </w:rPr>
              <w:t xml:space="preserve">Dosage(s) : </w:t>
            </w:r>
            <w:sdt>
              <w:sdtPr>
                <w:alias w:val="Champ de texte"/>
                <w:tag w:val="Textfeld"/>
                <w:id w:val="1782145725"/>
                <w:placeholder>
                  <w:docPart w:val="54BD43AF918D45D2950E89BBEF30D06E"/>
                </w:placeholder>
                <w:showingPlcHdr/>
                <w:text w:multiLine="1"/>
              </w:sdtPr>
              <w:sdtEndPr/>
              <w:sdtContent>
                <w:r w:rsidRPr="002668A7">
                  <w:rPr>
                    <w:rStyle w:val="Platzhaltertext"/>
                    <w:color w:val="auto"/>
                  </w:rPr>
                  <w:t>……</w:t>
                </w:r>
              </w:sdtContent>
            </w:sdt>
          </w:p>
        </w:tc>
      </w:tr>
      <w:tr w:rsidR="00A73275" w:rsidRPr="002668A7" w14:paraId="5906A599"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54935C9F" w14:textId="77777777" w:rsidR="00A73275" w:rsidRPr="002668A7" w:rsidRDefault="00A73275" w:rsidP="009313F5">
            <w:pPr>
              <w:tabs>
                <w:tab w:val="left" w:pos="2126"/>
              </w:tabs>
              <w:spacing w:before="80"/>
              <w:rPr>
                <w:szCs w:val="20"/>
              </w:rPr>
            </w:pPr>
            <w:r w:rsidRPr="002668A7">
              <w:rPr>
                <w:b/>
                <w:szCs w:val="20"/>
              </w:rPr>
              <w:t>Numéro(s) de dosage (anciennement : n° de séquence) :</w:t>
            </w:r>
          </w:p>
          <w:p w14:paraId="34552F08" w14:textId="77777777" w:rsidR="00A73275" w:rsidRPr="002668A7" w:rsidRDefault="00A73275" w:rsidP="009313F5">
            <w:pPr>
              <w:tabs>
                <w:tab w:val="left" w:pos="2126"/>
              </w:tabs>
              <w:rPr>
                <w:szCs w:val="20"/>
              </w:rPr>
            </w:pPr>
            <w:r w:rsidRPr="002668A7">
              <w:rPr>
                <w:sz w:val="16"/>
                <w:szCs w:val="16"/>
              </w:rPr>
              <w:t>(Sera/seront attribué(s) après octroi de l’autorisation)</w:t>
            </w:r>
          </w:p>
          <w:p w14:paraId="42FA15A1" w14:textId="77777777" w:rsidR="00A73275" w:rsidRPr="002668A7" w:rsidRDefault="00A73275" w:rsidP="009313F5">
            <w:pPr>
              <w:rPr>
                <w:sz w:val="16"/>
                <w:szCs w:val="16"/>
              </w:rPr>
            </w:pPr>
            <w:r w:rsidRPr="002668A7">
              <w:rPr>
                <w:sz w:val="16"/>
                <w:szCs w:val="16"/>
              </w:rPr>
              <w:t>(À préciser UNIQUEMENT si les indications qui suivent ne s’appliquent pas à tous les dosages)</w:t>
            </w:r>
          </w:p>
          <w:p w14:paraId="0F1CA585" w14:textId="77777777" w:rsidR="00A73275" w:rsidRPr="002668A7" w:rsidRDefault="00CE1517" w:rsidP="009313F5">
            <w:pPr>
              <w:rPr>
                <w:b/>
                <w:szCs w:val="20"/>
              </w:rPr>
            </w:pPr>
            <w:sdt>
              <w:sdtPr>
                <w:alias w:val="Champ de texte"/>
                <w:tag w:val="Textfeld"/>
                <w:id w:val="-1986547190"/>
                <w:placeholder>
                  <w:docPart w:val="CB0F2A4CA0084C61B749CE54A5B414E1"/>
                </w:placeholder>
                <w:showingPlcHdr/>
                <w:text w:multiLine="1"/>
              </w:sdtPr>
              <w:sdtEndPr/>
              <w:sdtContent>
                <w:r w:rsidR="00A73275" w:rsidRPr="002668A7">
                  <w:rPr>
                    <w:rStyle w:val="Platzhaltertext"/>
                    <w:color w:val="auto"/>
                  </w:rPr>
                  <w:t>……</w:t>
                </w:r>
              </w:sdtContent>
            </w:sdt>
          </w:p>
        </w:tc>
      </w:tr>
      <w:tr w:rsidR="00A73275" w:rsidRPr="002668A7" w14:paraId="31DC7FD1" w14:textId="77777777" w:rsidTr="002E4820">
        <w:tc>
          <w:tcPr>
            <w:tcW w:w="10060" w:type="dxa"/>
            <w:gridSpan w:val="2"/>
            <w:tcBorders>
              <w:top w:val="single" w:sz="4" w:space="0" w:color="BFBFBF" w:themeColor="background1" w:themeShade="BF"/>
              <w:bottom w:val="nil"/>
            </w:tcBorders>
          </w:tcPr>
          <w:p w14:paraId="6F0BC6F4" w14:textId="77777777" w:rsidR="00A73275" w:rsidRPr="002668A7" w:rsidRDefault="00A73275" w:rsidP="009313F5">
            <w:pPr>
              <w:tabs>
                <w:tab w:val="left" w:pos="2126"/>
              </w:tabs>
              <w:spacing w:before="80"/>
              <w:rPr>
                <w:b/>
                <w:szCs w:val="20"/>
              </w:rPr>
            </w:pPr>
            <w:r w:rsidRPr="002668A7">
              <w:rPr>
                <w:b/>
                <w:szCs w:val="20"/>
              </w:rPr>
              <w:t>Conditionnement(s) primaire(s)</w:t>
            </w:r>
            <w:r w:rsidRPr="002668A7">
              <w:t xml:space="preserve"> </w:t>
            </w:r>
            <w:r w:rsidRPr="002668A7">
              <w:rPr>
                <w:sz w:val="16"/>
                <w:szCs w:val="16"/>
              </w:rPr>
              <w:t>(type et matériel) :</w:t>
            </w:r>
            <w:r w:rsidRPr="002668A7">
              <w:t xml:space="preserve"> </w:t>
            </w:r>
          </w:p>
        </w:tc>
      </w:tr>
      <w:tr w:rsidR="00A73275" w:rsidRPr="002668A7" w14:paraId="3A54FD0C" w14:textId="77777777" w:rsidTr="002E4820">
        <w:tc>
          <w:tcPr>
            <w:tcW w:w="10060" w:type="dxa"/>
            <w:gridSpan w:val="2"/>
            <w:tcBorders>
              <w:top w:val="nil"/>
              <w:bottom w:val="single" w:sz="4" w:space="0" w:color="BFBFBF" w:themeColor="background1" w:themeShade="BF"/>
            </w:tcBorders>
          </w:tcPr>
          <w:p w14:paraId="73205475" w14:textId="77777777" w:rsidR="00A73275" w:rsidRPr="002668A7" w:rsidRDefault="00CE1517" w:rsidP="009313F5">
            <w:pPr>
              <w:tabs>
                <w:tab w:val="left" w:pos="2126"/>
              </w:tabs>
              <w:rPr>
                <w:b/>
                <w:szCs w:val="20"/>
              </w:rPr>
            </w:pPr>
            <w:sdt>
              <w:sdtPr>
                <w:alias w:val="Champ de texte"/>
                <w:tag w:val="Textfeld"/>
                <w:id w:val="477577356"/>
                <w:placeholder>
                  <w:docPart w:val="4C6497F6EC4045FF9D40E618779B2439"/>
                </w:placeholder>
                <w:showingPlcHdr/>
                <w:text w:multiLine="1"/>
              </w:sdtPr>
              <w:sdtEndPr/>
              <w:sdtContent>
                <w:r w:rsidR="00A73275" w:rsidRPr="002668A7">
                  <w:rPr>
                    <w:rStyle w:val="Platzhaltertext"/>
                    <w:color w:val="auto"/>
                  </w:rPr>
                  <w:t>……</w:t>
                </w:r>
              </w:sdtContent>
            </w:sdt>
          </w:p>
        </w:tc>
      </w:tr>
      <w:tr w:rsidR="00A73275" w:rsidRPr="002668A7" w14:paraId="12237B8C" w14:textId="77777777" w:rsidTr="002E4820">
        <w:tc>
          <w:tcPr>
            <w:tcW w:w="4956" w:type="dxa"/>
            <w:tcBorders>
              <w:top w:val="single" w:sz="4" w:space="0" w:color="BFBFBF" w:themeColor="background1" w:themeShade="BF"/>
              <w:bottom w:val="single" w:sz="4" w:space="0" w:color="BFBFBF" w:themeColor="background1" w:themeShade="BF"/>
            </w:tcBorders>
          </w:tcPr>
          <w:p w14:paraId="697C889A" w14:textId="77777777" w:rsidR="00A73275" w:rsidRPr="002668A7" w:rsidRDefault="00A73275" w:rsidP="009313F5">
            <w:pPr>
              <w:spacing w:before="80"/>
              <w:rPr>
                <w:szCs w:val="20"/>
              </w:rPr>
            </w:pPr>
            <w:r w:rsidRPr="002668A7">
              <w:rPr>
                <w:b/>
                <w:szCs w:val="20"/>
              </w:rPr>
              <w:t>Requérant</w:t>
            </w:r>
          </w:p>
          <w:p w14:paraId="69917494" w14:textId="77777777" w:rsidR="00A73275" w:rsidRPr="002668A7" w:rsidRDefault="00CE1517" w:rsidP="009313F5">
            <w:pPr>
              <w:ind w:left="357" w:hanging="357"/>
              <w:rPr>
                <w:szCs w:val="20"/>
              </w:rPr>
            </w:pPr>
            <w:sdt>
              <w:sdtPr>
                <w:rPr>
                  <w:szCs w:val="20"/>
                  <w:lang w:val="fr-FR"/>
                </w:rPr>
                <w:id w:val="417218364"/>
                <w14:checkbox>
                  <w14:checked w14:val="0"/>
                  <w14:checkedState w14:val="2612" w14:font="MS Gothic"/>
                  <w14:uncheckedState w14:val="2610" w14:font="MS Gothic"/>
                </w14:checkbox>
              </w:sdtPr>
              <w:sdtEndPr/>
              <w:sdtContent>
                <w:r w:rsidR="00A73275" w:rsidRPr="002668A7">
                  <w:rPr>
                    <w:rFonts w:ascii="MS Gothic" w:eastAsia="MS Gothic" w:hAnsi="MS Gothic" w:hint="eastAsia"/>
                    <w:szCs w:val="20"/>
                    <w:lang w:val="fr-FR"/>
                  </w:rPr>
                  <w:t>☐</w:t>
                </w:r>
              </w:sdtContent>
            </w:sdt>
            <w:r w:rsidR="00A73275" w:rsidRPr="002668A7">
              <w:tab/>
            </w:r>
            <w:r w:rsidR="00A73275" w:rsidRPr="002668A7">
              <w:rPr>
                <w:b/>
                <w:szCs w:val="20"/>
              </w:rPr>
              <w:t>Titulaire de l’autorisation</w:t>
            </w:r>
            <w:r w:rsidR="00A73275" w:rsidRPr="002668A7">
              <w:t xml:space="preserve"> </w:t>
            </w:r>
            <w:r w:rsidR="00A73275" w:rsidRPr="002668A7">
              <w:rPr>
                <w:sz w:val="16"/>
                <w:szCs w:val="16"/>
              </w:rPr>
              <w:t>(adresse : voir ci-contre)</w:t>
            </w:r>
          </w:p>
          <w:p w14:paraId="0C323C8B" w14:textId="77777777" w:rsidR="00A73275" w:rsidRPr="002668A7" w:rsidRDefault="00CE1517" w:rsidP="009313F5">
            <w:pPr>
              <w:ind w:left="357" w:hanging="357"/>
              <w:rPr>
                <w:szCs w:val="20"/>
              </w:rPr>
            </w:pPr>
            <w:sdt>
              <w:sdtPr>
                <w:rPr>
                  <w:szCs w:val="20"/>
                  <w:lang w:val="fr-FR"/>
                </w:rPr>
                <w:id w:val="-1566555108"/>
                <w14:checkbox>
                  <w14:checked w14:val="0"/>
                  <w14:checkedState w14:val="2612" w14:font="MS Gothic"/>
                  <w14:uncheckedState w14:val="2610" w14:font="MS Gothic"/>
                </w14:checkbox>
              </w:sdtPr>
              <w:sdtEndPr/>
              <w:sdtContent>
                <w:r w:rsidR="00A73275" w:rsidRPr="002668A7">
                  <w:rPr>
                    <w:rFonts w:ascii="MS Gothic" w:eastAsia="MS Gothic" w:hAnsi="MS Gothic" w:hint="eastAsia"/>
                    <w:szCs w:val="20"/>
                    <w:lang w:val="fr-FR"/>
                  </w:rPr>
                  <w:t>☐</w:t>
                </w:r>
              </w:sdtContent>
            </w:sdt>
            <w:r w:rsidR="00A73275" w:rsidRPr="002668A7">
              <w:tab/>
            </w:r>
            <w:r w:rsidR="00A73275" w:rsidRPr="002668A7">
              <w:rPr>
                <w:b/>
                <w:szCs w:val="20"/>
              </w:rPr>
              <w:t>Mandataire :</w:t>
            </w:r>
          </w:p>
          <w:p w14:paraId="7E494DC0" w14:textId="77777777" w:rsidR="00A73275" w:rsidRPr="002668A7" w:rsidRDefault="00A73275" w:rsidP="009313F5">
            <w:pPr>
              <w:tabs>
                <w:tab w:val="left" w:pos="1588"/>
              </w:tabs>
              <w:rPr>
                <w:szCs w:val="20"/>
              </w:rPr>
            </w:pPr>
            <w:r w:rsidRPr="002668A7">
              <w:t>Nom</w:t>
            </w:r>
            <w:r w:rsidRPr="002668A7">
              <w:tab/>
            </w:r>
            <w:sdt>
              <w:sdtPr>
                <w:alias w:val="Champ de texte"/>
                <w:tag w:val="Textfeld"/>
                <w:id w:val="23760731"/>
                <w:placeholder>
                  <w:docPart w:val="21D987FECBCD4C609B0C4DB6E290D9F0"/>
                </w:placeholder>
                <w:showingPlcHdr/>
                <w:text w:multiLine="1"/>
              </w:sdtPr>
              <w:sdtEndPr/>
              <w:sdtContent>
                <w:r w:rsidRPr="002668A7">
                  <w:rPr>
                    <w:rStyle w:val="Platzhaltertext"/>
                    <w:color w:val="auto"/>
                  </w:rPr>
                  <w:t>……</w:t>
                </w:r>
              </w:sdtContent>
            </w:sdt>
          </w:p>
          <w:p w14:paraId="5D38B3DD" w14:textId="77777777" w:rsidR="00A73275" w:rsidRPr="002668A7" w:rsidRDefault="00A73275" w:rsidP="009313F5">
            <w:pPr>
              <w:tabs>
                <w:tab w:val="left" w:pos="1588"/>
              </w:tabs>
              <w:rPr>
                <w:szCs w:val="20"/>
              </w:rPr>
            </w:pPr>
            <w:r w:rsidRPr="002668A7">
              <w:t>Rue</w:t>
            </w:r>
            <w:r w:rsidRPr="002668A7">
              <w:tab/>
            </w:r>
            <w:sdt>
              <w:sdtPr>
                <w:alias w:val="Champ de texte"/>
                <w:tag w:val="Textfeld"/>
                <w:id w:val="170302766"/>
                <w:placeholder>
                  <w:docPart w:val="066F7B3B727A4AA490FCD0D0B49A6DD6"/>
                </w:placeholder>
                <w:showingPlcHdr/>
                <w:text w:multiLine="1"/>
              </w:sdtPr>
              <w:sdtEndPr/>
              <w:sdtContent>
                <w:r w:rsidRPr="002668A7">
                  <w:rPr>
                    <w:rStyle w:val="Platzhaltertext"/>
                    <w:color w:val="auto"/>
                  </w:rPr>
                  <w:t>……</w:t>
                </w:r>
              </w:sdtContent>
            </w:sdt>
          </w:p>
          <w:p w14:paraId="6358FB87" w14:textId="77777777" w:rsidR="00A73275" w:rsidRPr="002668A7" w:rsidRDefault="00A73275" w:rsidP="009313F5">
            <w:pPr>
              <w:tabs>
                <w:tab w:val="left" w:pos="1588"/>
              </w:tabs>
              <w:rPr>
                <w:szCs w:val="20"/>
              </w:rPr>
            </w:pPr>
            <w:r w:rsidRPr="002668A7">
              <w:t>NPA / localité</w:t>
            </w:r>
            <w:r w:rsidRPr="002668A7">
              <w:tab/>
            </w:r>
            <w:sdt>
              <w:sdtPr>
                <w:alias w:val="Champ de texte"/>
                <w:tag w:val="Textfeld"/>
                <w:id w:val="69626399"/>
                <w:placeholder>
                  <w:docPart w:val="EC16677C330F4D30BFDE8B22906E14D3"/>
                </w:placeholder>
                <w:showingPlcHdr/>
                <w:text w:multiLine="1"/>
              </w:sdtPr>
              <w:sdtEndPr/>
              <w:sdtContent>
                <w:r w:rsidRPr="002668A7">
                  <w:rPr>
                    <w:rStyle w:val="Platzhaltertext"/>
                    <w:color w:val="auto"/>
                  </w:rPr>
                  <w:t>……</w:t>
                </w:r>
              </w:sdtContent>
            </w:sdt>
          </w:p>
          <w:p w14:paraId="67B64681" w14:textId="77777777" w:rsidR="00A73275" w:rsidRPr="002668A7" w:rsidRDefault="00A73275" w:rsidP="009313F5">
            <w:pPr>
              <w:tabs>
                <w:tab w:val="left" w:pos="1588"/>
              </w:tabs>
              <w:rPr>
                <w:szCs w:val="20"/>
              </w:rPr>
            </w:pPr>
            <w:r w:rsidRPr="002668A7">
              <w:t>Téléphone</w:t>
            </w:r>
            <w:r w:rsidRPr="002668A7">
              <w:tab/>
            </w:r>
            <w:sdt>
              <w:sdtPr>
                <w:alias w:val="Champ de texte"/>
                <w:tag w:val="Textfeld"/>
                <w:id w:val="988833278"/>
                <w:placeholder>
                  <w:docPart w:val="2AF2ADE342324B22BE4FF5D6FDCEAC63"/>
                </w:placeholder>
                <w:showingPlcHdr/>
                <w:text w:multiLine="1"/>
              </w:sdtPr>
              <w:sdtEndPr/>
              <w:sdtContent>
                <w:r w:rsidRPr="002668A7">
                  <w:rPr>
                    <w:rStyle w:val="Platzhaltertext"/>
                    <w:color w:val="auto"/>
                  </w:rPr>
                  <w:t>……</w:t>
                </w:r>
              </w:sdtContent>
            </w:sdt>
          </w:p>
          <w:p w14:paraId="56BBA23F" w14:textId="77777777" w:rsidR="00A73275" w:rsidRPr="002668A7" w:rsidRDefault="00A73275" w:rsidP="009313F5">
            <w:pPr>
              <w:tabs>
                <w:tab w:val="left" w:pos="1588"/>
              </w:tabs>
              <w:rPr>
                <w:szCs w:val="20"/>
              </w:rPr>
            </w:pPr>
            <w:r w:rsidRPr="002668A7">
              <w:t>Fax</w:t>
            </w:r>
            <w:r w:rsidRPr="002668A7">
              <w:tab/>
            </w:r>
            <w:sdt>
              <w:sdtPr>
                <w:alias w:val="Champ de texte"/>
                <w:tag w:val="Textfeld"/>
                <w:id w:val="1036769179"/>
                <w:placeholder>
                  <w:docPart w:val="7DD2DD8F4F8343E0B371EFC2ED9B012C"/>
                </w:placeholder>
                <w:showingPlcHdr/>
                <w:text w:multiLine="1"/>
              </w:sdtPr>
              <w:sdtEndPr/>
              <w:sdtContent>
                <w:r w:rsidRPr="002668A7">
                  <w:rPr>
                    <w:rStyle w:val="Platzhaltertext"/>
                    <w:color w:val="auto"/>
                  </w:rPr>
                  <w:t>……</w:t>
                </w:r>
              </w:sdtContent>
            </w:sdt>
          </w:p>
          <w:p w14:paraId="774C2D7D" w14:textId="77777777" w:rsidR="00A73275" w:rsidRPr="002668A7" w:rsidRDefault="00A73275" w:rsidP="009313F5">
            <w:pPr>
              <w:tabs>
                <w:tab w:val="left" w:pos="1588"/>
              </w:tabs>
              <w:rPr>
                <w:szCs w:val="20"/>
              </w:rPr>
            </w:pPr>
            <w:r w:rsidRPr="002668A7">
              <w:t>Interlocuteur</w:t>
            </w:r>
            <w:r w:rsidRPr="002668A7">
              <w:tab/>
            </w:r>
            <w:sdt>
              <w:sdtPr>
                <w:alias w:val="Champ de texte"/>
                <w:tag w:val="Textfeld"/>
                <w:id w:val="-1049302014"/>
                <w:placeholder>
                  <w:docPart w:val="120C0AF0250E41F1B38B0EC3B8EFB662"/>
                </w:placeholder>
                <w:showingPlcHdr/>
                <w:text w:multiLine="1"/>
              </w:sdtPr>
              <w:sdtEndPr/>
              <w:sdtContent>
                <w:r w:rsidRPr="002668A7">
                  <w:rPr>
                    <w:rStyle w:val="Platzhaltertext"/>
                    <w:color w:val="auto"/>
                  </w:rPr>
                  <w:t>……</w:t>
                </w:r>
              </w:sdtContent>
            </w:sdt>
          </w:p>
          <w:p w14:paraId="407A161D" w14:textId="77777777" w:rsidR="00A73275" w:rsidRPr="002668A7" w:rsidRDefault="00A73275" w:rsidP="009313F5">
            <w:pPr>
              <w:tabs>
                <w:tab w:val="left" w:pos="1588"/>
              </w:tabs>
              <w:rPr>
                <w:b/>
                <w:szCs w:val="20"/>
              </w:rPr>
            </w:pPr>
            <w:r w:rsidRPr="002668A7">
              <w:t>E-mail</w:t>
            </w:r>
            <w:r w:rsidRPr="002668A7">
              <w:tab/>
            </w:r>
            <w:sdt>
              <w:sdtPr>
                <w:alias w:val="Champ de texte"/>
                <w:tag w:val="Textfeld"/>
                <w:id w:val="-1375083054"/>
                <w:placeholder>
                  <w:docPart w:val="120C0AF0250E41F1B38B0EC3B8EFB662"/>
                </w:placeholder>
                <w:showingPlcHdr/>
                <w:text w:multiLine="1"/>
              </w:sdtPr>
              <w:sdtEndPr/>
              <w:sdtContent>
                <w:r w:rsidRPr="002668A7">
                  <w:rPr>
                    <w:rStyle w:val="Platzhaltertext"/>
                    <w:color w:val="auto"/>
                  </w:rPr>
                  <w:t>……</w:t>
                </w:r>
              </w:sdtContent>
            </w:sdt>
          </w:p>
        </w:tc>
        <w:tc>
          <w:tcPr>
            <w:tcW w:w="5104" w:type="dxa"/>
            <w:tcBorders>
              <w:top w:val="single" w:sz="4" w:space="0" w:color="BFBFBF" w:themeColor="background1" w:themeShade="BF"/>
              <w:bottom w:val="single" w:sz="4" w:space="0" w:color="BFBFBF" w:themeColor="background1" w:themeShade="BF"/>
            </w:tcBorders>
          </w:tcPr>
          <w:p w14:paraId="26AF1A33" w14:textId="77777777" w:rsidR="00A73275" w:rsidRPr="002668A7" w:rsidRDefault="00A73275" w:rsidP="009313F5">
            <w:pPr>
              <w:tabs>
                <w:tab w:val="left" w:pos="2126"/>
              </w:tabs>
              <w:spacing w:before="80"/>
              <w:rPr>
                <w:szCs w:val="20"/>
              </w:rPr>
            </w:pPr>
            <w:r w:rsidRPr="002668A7">
              <w:rPr>
                <w:b/>
                <w:szCs w:val="20"/>
              </w:rPr>
              <w:t>Titulaire de l’autorisation</w:t>
            </w:r>
          </w:p>
          <w:p w14:paraId="268CCAD4" w14:textId="77777777" w:rsidR="00A73275" w:rsidRPr="002668A7" w:rsidRDefault="00A73275" w:rsidP="009313F5">
            <w:pPr>
              <w:tabs>
                <w:tab w:val="left" w:pos="2126"/>
              </w:tabs>
              <w:rPr>
                <w:szCs w:val="20"/>
                <w:lang w:val="fr-FR"/>
              </w:rPr>
            </w:pPr>
          </w:p>
          <w:p w14:paraId="024DF89E" w14:textId="77777777" w:rsidR="00A73275" w:rsidRPr="002668A7" w:rsidRDefault="00A73275" w:rsidP="009313F5">
            <w:pPr>
              <w:tabs>
                <w:tab w:val="left" w:pos="2126"/>
              </w:tabs>
              <w:rPr>
                <w:szCs w:val="20"/>
                <w:lang w:val="fr-FR"/>
              </w:rPr>
            </w:pPr>
          </w:p>
          <w:p w14:paraId="04477176" w14:textId="77777777" w:rsidR="00A73275" w:rsidRPr="002668A7" w:rsidRDefault="00A73275" w:rsidP="009313F5">
            <w:pPr>
              <w:tabs>
                <w:tab w:val="left" w:pos="1594"/>
              </w:tabs>
              <w:rPr>
                <w:szCs w:val="20"/>
              </w:rPr>
            </w:pPr>
            <w:r w:rsidRPr="002668A7">
              <w:t>Nom</w:t>
            </w:r>
            <w:r w:rsidRPr="002668A7">
              <w:tab/>
            </w:r>
            <w:sdt>
              <w:sdtPr>
                <w:alias w:val="Champ de texte"/>
                <w:tag w:val="Textfeld"/>
                <w:id w:val="-1431809223"/>
                <w:placeholder>
                  <w:docPart w:val="9BBD891DC9AF446B85B83C6BE89B55A6"/>
                </w:placeholder>
                <w:showingPlcHdr/>
                <w:text w:multiLine="1"/>
              </w:sdtPr>
              <w:sdtEndPr/>
              <w:sdtContent>
                <w:r w:rsidRPr="002668A7">
                  <w:rPr>
                    <w:rStyle w:val="Platzhaltertext"/>
                    <w:color w:val="auto"/>
                  </w:rPr>
                  <w:t>……</w:t>
                </w:r>
              </w:sdtContent>
            </w:sdt>
          </w:p>
          <w:p w14:paraId="43D867DA" w14:textId="77777777" w:rsidR="00A73275" w:rsidRPr="002668A7" w:rsidRDefault="00A73275" w:rsidP="009313F5">
            <w:pPr>
              <w:tabs>
                <w:tab w:val="left" w:pos="1594"/>
              </w:tabs>
              <w:rPr>
                <w:szCs w:val="20"/>
              </w:rPr>
            </w:pPr>
            <w:r w:rsidRPr="002668A7">
              <w:t>Rue</w:t>
            </w:r>
            <w:r w:rsidRPr="002668A7">
              <w:tab/>
            </w:r>
            <w:sdt>
              <w:sdtPr>
                <w:alias w:val="Champ de texte"/>
                <w:tag w:val="Textfeld"/>
                <w:id w:val="-488795793"/>
                <w:placeholder>
                  <w:docPart w:val="E2F5AF2F78EE4A33A925E39D4B499151"/>
                </w:placeholder>
                <w:showingPlcHdr/>
                <w:text w:multiLine="1"/>
              </w:sdtPr>
              <w:sdtEndPr/>
              <w:sdtContent>
                <w:r w:rsidRPr="002668A7">
                  <w:rPr>
                    <w:rStyle w:val="Platzhaltertext"/>
                    <w:color w:val="auto"/>
                  </w:rPr>
                  <w:t>……</w:t>
                </w:r>
              </w:sdtContent>
            </w:sdt>
          </w:p>
          <w:p w14:paraId="6014F891" w14:textId="77777777" w:rsidR="00A73275" w:rsidRPr="002668A7" w:rsidRDefault="00A73275" w:rsidP="009313F5">
            <w:pPr>
              <w:tabs>
                <w:tab w:val="left" w:pos="1594"/>
              </w:tabs>
              <w:rPr>
                <w:szCs w:val="20"/>
              </w:rPr>
            </w:pPr>
            <w:r w:rsidRPr="002668A7">
              <w:t>NPA / localité</w:t>
            </w:r>
            <w:r w:rsidRPr="002668A7">
              <w:tab/>
            </w:r>
            <w:sdt>
              <w:sdtPr>
                <w:alias w:val="Champ de texte"/>
                <w:tag w:val="Textfeld"/>
                <w:id w:val="1456596307"/>
                <w:placeholder>
                  <w:docPart w:val="E37C477B760F42579A4119D2412CED36"/>
                </w:placeholder>
                <w:showingPlcHdr/>
                <w:text w:multiLine="1"/>
              </w:sdtPr>
              <w:sdtEndPr/>
              <w:sdtContent>
                <w:r w:rsidRPr="002668A7">
                  <w:rPr>
                    <w:rStyle w:val="Platzhaltertext"/>
                    <w:color w:val="auto"/>
                  </w:rPr>
                  <w:t>……</w:t>
                </w:r>
              </w:sdtContent>
            </w:sdt>
          </w:p>
          <w:p w14:paraId="1F90B030" w14:textId="77777777" w:rsidR="00A73275" w:rsidRPr="002668A7" w:rsidRDefault="00A73275" w:rsidP="009313F5">
            <w:pPr>
              <w:tabs>
                <w:tab w:val="left" w:pos="1594"/>
              </w:tabs>
              <w:rPr>
                <w:szCs w:val="20"/>
              </w:rPr>
            </w:pPr>
            <w:r w:rsidRPr="002668A7">
              <w:t>Téléphone</w:t>
            </w:r>
            <w:r w:rsidRPr="002668A7">
              <w:tab/>
            </w:r>
            <w:sdt>
              <w:sdtPr>
                <w:alias w:val="Champ de texte"/>
                <w:tag w:val="Textfeld"/>
                <w:id w:val="957684631"/>
                <w:placeholder>
                  <w:docPart w:val="7BE5928086044E5FBF2145D5BEA7E6AE"/>
                </w:placeholder>
                <w:showingPlcHdr/>
                <w:text w:multiLine="1"/>
              </w:sdtPr>
              <w:sdtEndPr/>
              <w:sdtContent>
                <w:r w:rsidRPr="002668A7">
                  <w:rPr>
                    <w:rStyle w:val="Platzhaltertext"/>
                    <w:color w:val="auto"/>
                  </w:rPr>
                  <w:t>……</w:t>
                </w:r>
              </w:sdtContent>
            </w:sdt>
          </w:p>
          <w:p w14:paraId="0CC3EF4B" w14:textId="77777777" w:rsidR="00A73275" w:rsidRPr="002668A7" w:rsidRDefault="00A73275" w:rsidP="009313F5">
            <w:pPr>
              <w:tabs>
                <w:tab w:val="left" w:pos="1594"/>
              </w:tabs>
              <w:rPr>
                <w:szCs w:val="20"/>
              </w:rPr>
            </w:pPr>
            <w:r w:rsidRPr="002668A7">
              <w:t>Fax</w:t>
            </w:r>
            <w:r w:rsidRPr="002668A7">
              <w:tab/>
            </w:r>
            <w:sdt>
              <w:sdtPr>
                <w:alias w:val="Champ de texte"/>
                <w:tag w:val="Textfeld"/>
                <w:id w:val="-1300533690"/>
                <w:placeholder>
                  <w:docPart w:val="95641422EF5149C2942AEFB4F8597439"/>
                </w:placeholder>
                <w:showingPlcHdr/>
                <w:text w:multiLine="1"/>
              </w:sdtPr>
              <w:sdtEndPr/>
              <w:sdtContent>
                <w:r w:rsidRPr="002668A7">
                  <w:rPr>
                    <w:rStyle w:val="Platzhaltertext"/>
                    <w:color w:val="auto"/>
                  </w:rPr>
                  <w:t>……</w:t>
                </w:r>
              </w:sdtContent>
            </w:sdt>
          </w:p>
          <w:p w14:paraId="53BFB928" w14:textId="77777777" w:rsidR="00A73275" w:rsidRPr="002668A7" w:rsidRDefault="00A73275" w:rsidP="009313F5">
            <w:pPr>
              <w:tabs>
                <w:tab w:val="left" w:pos="1594"/>
              </w:tabs>
              <w:rPr>
                <w:szCs w:val="20"/>
              </w:rPr>
            </w:pPr>
            <w:r w:rsidRPr="002668A7">
              <w:t>Interlocuteur</w:t>
            </w:r>
            <w:r w:rsidRPr="002668A7">
              <w:tab/>
            </w:r>
            <w:sdt>
              <w:sdtPr>
                <w:alias w:val="Champ de texte"/>
                <w:tag w:val="Textfeld"/>
                <w:id w:val="1701128700"/>
                <w:placeholder>
                  <w:docPart w:val="CA0780C8C1FC406993230C2A41795F21"/>
                </w:placeholder>
                <w:showingPlcHdr/>
                <w:text w:multiLine="1"/>
              </w:sdtPr>
              <w:sdtEndPr/>
              <w:sdtContent>
                <w:r w:rsidRPr="002668A7">
                  <w:rPr>
                    <w:rStyle w:val="Platzhaltertext"/>
                    <w:color w:val="auto"/>
                  </w:rPr>
                  <w:t>……</w:t>
                </w:r>
              </w:sdtContent>
            </w:sdt>
          </w:p>
          <w:p w14:paraId="7D2F141C" w14:textId="77777777" w:rsidR="00A73275" w:rsidRPr="002668A7" w:rsidRDefault="00A73275" w:rsidP="009313F5">
            <w:pPr>
              <w:tabs>
                <w:tab w:val="left" w:pos="1594"/>
              </w:tabs>
              <w:rPr>
                <w:b/>
                <w:szCs w:val="20"/>
              </w:rPr>
            </w:pPr>
            <w:r w:rsidRPr="002668A7">
              <w:t>E-mail</w:t>
            </w:r>
            <w:r w:rsidRPr="002668A7">
              <w:tab/>
            </w:r>
            <w:sdt>
              <w:sdtPr>
                <w:alias w:val="Champ de texte"/>
                <w:tag w:val="Textfeld"/>
                <w:id w:val="1745760751"/>
                <w:placeholder>
                  <w:docPart w:val="36E1DF419F144494A99FE8A8629649BF"/>
                </w:placeholder>
                <w:showingPlcHdr/>
                <w:text w:multiLine="1"/>
              </w:sdtPr>
              <w:sdtEndPr/>
              <w:sdtContent>
                <w:r w:rsidRPr="002668A7">
                  <w:rPr>
                    <w:rStyle w:val="Platzhaltertext"/>
                    <w:color w:val="auto"/>
                  </w:rPr>
                  <w:t>……</w:t>
                </w:r>
              </w:sdtContent>
            </w:sdt>
          </w:p>
        </w:tc>
      </w:tr>
      <w:tr w:rsidR="00A73275" w:rsidRPr="002668A7" w14:paraId="189648B2" w14:textId="77777777" w:rsidTr="002E4820">
        <w:tc>
          <w:tcPr>
            <w:tcW w:w="10060" w:type="dxa"/>
            <w:gridSpan w:val="2"/>
            <w:tcBorders>
              <w:top w:val="single" w:sz="4" w:space="0" w:color="BFBFBF" w:themeColor="background1" w:themeShade="BF"/>
              <w:bottom w:val="single" w:sz="4" w:space="0" w:color="BFBFBF" w:themeColor="background1" w:themeShade="BF"/>
            </w:tcBorders>
          </w:tcPr>
          <w:p w14:paraId="2CABE8B5" w14:textId="33783617" w:rsidR="00A73275" w:rsidRPr="002668A7" w:rsidRDefault="002E4820" w:rsidP="009313F5">
            <w:pPr>
              <w:spacing w:before="80"/>
              <w:rPr>
                <w:szCs w:val="20"/>
              </w:rPr>
            </w:pPr>
            <w:r w:rsidRPr="000B2A46">
              <w:rPr>
                <w:noProof/>
                <w:lang w:val="de-CH" w:eastAsia="de-CH"/>
              </w:rPr>
              <w:drawing>
                <wp:anchor distT="0" distB="0" distL="114300" distR="114300" simplePos="0" relativeHeight="251660288" behindDoc="0" locked="0" layoutInCell="1" allowOverlap="1" wp14:anchorId="0C76DAC8" wp14:editId="42A2698D">
                  <wp:simplePos x="0" y="0"/>
                  <wp:positionH relativeFrom="margin">
                    <wp:align>right</wp:align>
                  </wp:positionH>
                  <wp:positionV relativeFrom="paragraph">
                    <wp:posOffset>-6455157</wp:posOffset>
                  </wp:positionV>
                  <wp:extent cx="351790" cy="351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r w:rsidR="00A73275" w:rsidRPr="002668A7">
              <w:rPr>
                <w:b/>
                <w:szCs w:val="20"/>
              </w:rPr>
              <w:t>Remarques générales</w:t>
            </w:r>
          </w:p>
          <w:p w14:paraId="5A0B299D"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Le présent formulaire vise à présenter synthétiquement les fabricants et le laboratoire d’analyse déclarés dans le dossier d’autorisation (CTD, NTA, VNEES).</w:t>
            </w:r>
          </w:p>
          <w:p w14:paraId="79485F46"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 xml:space="preserve">Il doit être soumis pour toute demande initiale et toute modification de fabricant ainsi que sur demande de Swissmedic, p. ex. dans le cadre d’une procédure de surveillance du marché. Il doit être envoyé dûment </w:t>
            </w:r>
            <w:proofErr w:type="gramStart"/>
            <w:r w:rsidRPr="002668A7">
              <w:rPr>
                <w:sz w:val="16"/>
              </w:rPr>
              <w:t>complété</w:t>
            </w:r>
            <w:proofErr w:type="gramEnd"/>
            <w:r w:rsidRPr="002668A7">
              <w:rPr>
                <w:sz w:val="16"/>
              </w:rPr>
              <w:t xml:space="preserve"> et signé.</w:t>
            </w:r>
          </w:p>
          <w:p w14:paraId="687BE834"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Si les indications fournies ne s’appliquent pas à tous les dosages, il faut soumettre un formulaire distinct pour chaque groupe de mêmes dosages.</w:t>
            </w:r>
          </w:p>
          <w:p w14:paraId="748802C1"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 xml:space="preserve">Si une modification concerne plusieurs fabricants (sauf s’il s’agit d’une suppression), une demande de modification séparée doit être envoyée pour chaque fabricant. Il y a lieu dans ce cas de regrouper toutes les modifications dans un seul et même formulaire </w:t>
            </w:r>
            <w:r w:rsidRPr="002668A7">
              <w:rPr>
                <w:iCs/>
                <w:sz w:val="16"/>
              </w:rPr>
              <w:t>Renseignements concernant les fabricants</w:t>
            </w:r>
            <w:r w:rsidRPr="002668A7">
              <w:rPr>
                <w:sz w:val="16"/>
              </w:rPr>
              <w:t xml:space="preserve"> et d’en joindre un exemplaire à chacune des demandes de modification.</w:t>
            </w:r>
          </w:p>
          <w:p w14:paraId="20DEAD96"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Tous les fabricants doivent systématiquement être mentionnés, même ceux qui ne sont concernés par aucune modification.</w:t>
            </w:r>
          </w:p>
          <w:p w14:paraId="19B6168E"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Des lignes supplémentaires peuvent être créées par copier/coller pour l’ajout d’autres informations sur des fabricants.</w:t>
            </w:r>
          </w:p>
          <w:p w14:paraId="798C0EDD" w14:textId="77777777" w:rsidR="00A73275" w:rsidRPr="002668A7" w:rsidRDefault="00A73275" w:rsidP="00A73275">
            <w:pPr>
              <w:pStyle w:val="Listenabsatz"/>
              <w:numPr>
                <w:ilvl w:val="0"/>
                <w:numId w:val="16"/>
              </w:numPr>
              <w:spacing w:line="276" w:lineRule="auto"/>
              <w:ind w:left="284" w:hanging="284"/>
              <w:rPr>
                <w:sz w:val="16"/>
              </w:rPr>
            </w:pPr>
            <w:r w:rsidRPr="002668A7">
              <w:rPr>
                <w:sz w:val="16"/>
              </w:rPr>
              <w:t>Sous-rubriques 2.1 et 3.1 : si plusieurs sites ou entreprises sont impliqués dans la fabrication d’un même principe actif ou produit fini (</w:t>
            </w:r>
            <w:proofErr w:type="spellStart"/>
            <w:r w:rsidRPr="002668A7">
              <w:rPr>
                <w:iCs/>
                <w:sz w:val="16"/>
              </w:rPr>
              <w:t>shared</w:t>
            </w:r>
            <w:proofErr w:type="spellEnd"/>
            <w:r w:rsidRPr="002668A7">
              <w:rPr>
                <w:iCs/>
                <w:sz w:val="16"/>
              </w:rPr>
              <w:t xml:space="preserve"> </w:t>
            </w:r>
            <w:proofErr w:type="spellStart"/>
            <w:r w:rsidRPr="002668A7">
              <w:rPr>
                <w:iCs/>
                <w:sz w:val="16"/>
              </w:rPr>
              <w:t>manufacturing</w:t>
            </w:r>
            <w:proofErr w:type="spellEnd"/>
            <w:r w:rsidRPr="002668A7">
              <w:rPr>
                <w:sz w:val="16"/>
              </w:rPr>
              <w:t>), le formulaire doit préciser clairement quel fabricant effectue quelles étapes (partielles). En général, il suffit pour ce faire de décrire brièvement les étapes correspondantes (sélectionner l’option « Étapes partielles : voir texte libre »). Pour les procédures de fabrication complexes, il peut être judicieux d’envoyer des diagrammes (sélectionner l’option « Étapes partielles : voir diagramme »). Les diagrammes doivent alors être insérés dans le chapitre 4 du formulaire, idéalement sous forme de copies ou d’extraits des diagrammes qui figurent dans le CTD. Si les diagrammes ne contiennent pas les noms des différents fabricants, il faut les ajouter.</w:t>
            </w:r>
            <w:r w:rsidRPr="002668A7">
              <w:rPr>
                <w:sz w:val="16"/>
              </w:rPr>
              <w:br/>
              <w:t>Attention : les chapitres 2 à 4 du formulaire doivent toujours être complétés même en cas d’envoi de diagrammes.</w:t>
            </w:r>
          </w:p>
          <w:p w14:paraId="0D2326DB" w14:textId="1D428D38" w:rsidR="00A73275" w:rsidRPr="002668A7" w:rsidRDefault="002E4820" w:rsidP="00A73275">
            <w:pPr>
              <w:pStyle w:val="Listenabsatz"/>
              <w:numPr>
                <w:ilvl w:val="0"/>
                <w:numId w:val="16"/>
              </w:numPr>
              <w:spacing w:line="276" w:lineRule="auto"/>
              <w:ind w:left="284" w:hanging="284"/>
              <w:rPr>
                <w:b/>
                <w:szCs w:val="20"/>
              </w:rPr>
            </w:pPr>
            <w:bookmarkStart w:id="1" w:name="_Toc130892575"/>
            <w:r w:rsidRPr="002668A7">
              <w:rPr>
                <w:noProof/>
                <w:lang w:val="de-CH" w:eastAsia="de-CH"/>
              </w:rPr>
              <w:drawing>
                <wp:anchor distT="0" distB="0" distL="114300" distR="114300" simplePos="0" relativeHeight="251659264" behindDoc="0" locked="0" layoutInCell="1" allowOverlap="1" wp14:anchorId="4598FDEE" wp14:editId="480C22E5">
                  <wp:simplePos x="0" y="0"/>
                  <wp:positionH relativeFrom="leftMargin">
                    <wp:posOffset>-380365</wp:posOffset>
                  </wp:positionH>
                  <wp:positionV relativeFrom="paragraph">
                    <wp:posOffset>281511</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bookmarkEnd w:id="1"/>
            <w:r w:rsidR="00A73275" w:rsidRPr="002668A7">
              <w:rPr>
                <w:sz w:val="16"/>
              </w:rPr>
              <w:t>La date du dernier formulaire transmis doit être systématiquement précisée.</w:t>
            </w:r>
          </w:p>
        </w:tc>
      </w:tr>
      <w:tr w:rsidR="00A73275" w:rsidRPr="002668A7" w14:paraId="59629F1F" w14:textId="77777777" w:rsidTr="002E4820">
        <w:tblPrEx>
          <w:tblBorders>
            <w:top w:val="none" w:sz="0" w:space="0" w:color="auto"/>
          </w:tblBorders>
        </w:tblPrEx>
        <w:tc>
          <w:tcPr>
            <w:tcW w:w="10065" w:type="dxa"/>
            <w:gridSpan w:val="2"/>
          </w:tcPr>
          <w:p w14:paraId="4DEB4F07" w14:textId="77777777" w:rsidR="00A73275" w:rsidRPr="002E4820" w:rsidRDefault="00A73275" w:rsidP="009B61E1">
            <w:pPr>
              <w:pStyle w:val="berschrift1"/>
              <w:spacing w:before="120" w:after="0"/>
              <w:ind w:left="1021" w:hanging="1021"/>
              <w:outlineLvl w:val="0"/>
              <w:rPr>
                <w:sz w:val="24"/>
                <w:szCs w:val="24"/>
              </w:rPr>
            </w:pPr>
            <w:bookmarkStart w:id="2" w:name="_Toc130892577"/>
            <w:r w:rsidRPr="002E4820">
              <w:rPr>
                <w:sz w:val="24"/>
                <w:szCs w:val="24"/>
              </w:rPr>
              <w:lastRenderedPageBreak/>
              <w:t>Fabrication du principe actif</w:t>
            </w:r>
            <w:bookmarkEnd w:id="2"/>
          </w:p>
          <w:p w14:paraId="5743A6CB" w14:textId="77777777" w:rsidR="00A73275" w:rsidRPr="002668A7" w:rsidRDefault="00A73275" w:rsidP="005F1747">
            <w:pPr>
              <w:pStyle w:val="berschrift2"/>
              <w:spacing w:before="120" w:after="0"/>
              <w:ind w:left="1021" w:hanging="1021"/>
              <w:outlineLvl w:val="1"/>
            </w:pPr>
            <w:bookmarkStart w:id="3" w:name="_Toc130892578"/>
            <w:r w:rsidRPr="002668A7">
              <w:t>Fabrication du principe actif (y c. micronisation, stabilisation, stérilisation, [re]cristallisation)</w:t>
            </w:r>
            <w:bookmarkEnd w:id="3"/>
          </w:p>
        </w:tc>
      </w:tr>
    </w:tbl>
    <w:tbl>
      <w:tblPr>
        <w:tblStyle w:val="Tabelle"/>
        <w:tblW w:w="10065" w:type="dxa"/>
        <w:tblCellMar>
          <w:left w:w="0" w:type="dxa"/>
        </w:tblCellMar>
        <w:tblLook w:val="04A0" w:firstRow="1" w:lastRow="0" w:firstColumn="1" w:lastColumn="0" w:noHBand="0" w:noVBand="1"/>
      </w:tblPr>
      <w:tblGrid>
        <w:gridCol w:w="2835"/>
        <w:gridCol w:w="3779"/>
        <w:gridCol w:w="3451"/>
      </w:tblGrid>
      <w:tr w:rsidR="00A73275" w:rsidRPr="002668A7" w14:paraId="0DB1B4FD" w14:textId="77777777" w:rsidTr="009313F5">
        <w:tc>
          <w:tcPr>
            <w:tcW w:w="2835" w:type="dxa"/>
            <w:tcBorders>
              <w:bottom w:val="single" w:sz="4" w:space="0" w:color="BFBFBF" w:themeColor="background1" w:themeShade="BF"/>
            </w:tcBorders>
          </w:tcPr>
          <w:p w14:paraId="377F5F40" w14:textId="77777777" w:rsidR="00A73275" w:rsidRPr="002668A7" w:rsidRDefault="00A73275" w:rsidP="009313F5">
            <w:pPr>
              <w:rPr>
                <w:bCs/>
              </w:rPr>
            </w:pPr>
            <w:r w:rsidRPr="002668A7">
              <w:rPr>
                <w:rStyle w:val="Hyperlink"/>
                <w:iCs/>
                <w:color w:val="auto"/>
                <w:szCs w:val="20"/>
                <w:u w:val="none"/>
              </w:rPr>
              <w:t>Général</w:t>
            </w:r>
          </w:p>
        </w:tc>
        <w:tc>
          <w:tcPr>
            <w:tcW w:w="3779" w:type="dxa"/>
            <w:tcBorders>
              <w:bottom w:val="single" w:sz="4" w:space="0" w:color="BFBFBF" w:themeColor="background1" w:themeShade="BF"/>
            </w:tcBorders>
          </w:tcPr>
          <w:p w14:paraId="2C75DED0" w14:textId="77777777" w:rsidR="00A73275" w:rsidRPr="002668A7" w:rsidRDefault="00A73275" w:rsidP="009313F5">
            <w:pPr>
              <w:rPr>
                <w:bCs/>
              </w:rPr>
            </w:pPr>
            <w:r w:rsidRPr="002668A7">
              <w:rPr>
                <w:rStyle w:val="Hyperlink"/>
                <w:iCs/>
                <w:color w:val="auto"/>
                <w:szCs w:val="20"/>
                <w:u w:val="none"/>
              </w:rPr>
              <w:t>Principes actifs avec CEP</w:t>
            </w:r>
          </w:p>
        </w:tc>
        <w:tc>
          <w:tcPr>
            <w:tcW w:w="3451" w:type="dxa"/>
            <w:tcBorders>
              <w:bottom w:val="single" w:sz="4" w:space="0" w:color="BFBFBF" w:themeColor="background1" w:themeShade="BF"/>
            </w:tcBorders>
          </w:tcPr>
          <w:p w14:paraId="40F18CC2" w14:textId="77777777" w:rsidR="00A73275" w:rsidRPr="002668A7" w:rsidRDefault="00A73275" w:rsidP="009313F5">
            <w:pPr>
              <w:rPr>
                <w:bCs/>
              </w:rPr>
            </w:pPr>
            <w:r w:rsidRPr="002668A7">
              <w:rPr>
                <w:rStyle w:val="Hyperlink"/>
                <w:iCs/>
                <w:color w:val="auto"/>
                <w:szCs w:val="20"/>
                <w:u w:val="none"/>
              </w:rPr>
              <w:t>Prémélanges principe actif/excipient</w:t>
            </w:r>
          </w:p>
        </w:tc>
      </w:tr>
      <w:tr w:rsidR="00A73275" w:rsidRPr="002668A7" w14:paraId="729B427E" w14:textId="77777777" w:rsidTr="009313F5">
        <w:tc>
          <w:tcPr>
            <w:tcW w:w="2835" w:type="dxa"/>
            <w:tcBorders>
              <w:bottom w:val="single" w:sz="4" w:space="0" w:color="BFBFBF" w:themeColor="background1" w:themeShade="BF"/>
            </w:tcBorders>
          </w:tcPr>
          <w:p w14:paraId="7578FE76" w14:textId="77777777" w:rsidR="00A73275" w:rsidRPr="002668A7" w:rsidRDefault="00A73275" w:rsidP="009313F5">
            <w:pPr>
              <w:rPr>
                <w:bCs/>
              </w:rPr>
            </w:pPr>
            <w:r w:rsidRPr="002668A7">
              <w:rPr>
                <w:rStyle w:val="Hyperlink"/>
                <w:iCs/>
                <w:color w:val="auto"/>
                <w:szCs w:val="20"/>
                <w:u w:val="none"/>
              </w:rPr>
              <w:t>Fabricant(s) du produit intermédiaire</w:t>
            </w:r>
          </w:p>
        </w:tc>
        <w:tc>
          <w:tcPr>
            <w:tcW w:w="3779" w:type="dxa"/>
            <w:tcBorders>
              <w:bottom w:val="single" w:sz="4" w:space="0" w:color="BFBFBF" w:themeColor="background1" w:themeShade="BF"/>
            </w:tcBorders>
          </w:tcPr>
          <w:p w14:paraId="3DC6E9AE" w14:textId="77777777" w:rsidR="00A73275" w:rsidRPr="002668A7" w:rsidRDefault="00A73275" w:rsidP="009313F5">
            <w:pPr>
              <w:rPr>
                <w:bCs/>
              </w:rPr>
            </w:pPr>
            <w:r w:rsidRPr="002668A7">
              <w:rPr>
                <w:rStyle w:val="Hyperlink"/>
                <w:color w:val="auto"/>
                <w:szCs w:val="20"/>
                <w:u w:val="none"/>
              </w:rPr>
              <w:t>Principes actifs atypiques</w:t>
            </w:r>
          </w:p>
        </w:tc>
        <w:tc>
          <w:tcPr>
            <w:tcW w:w="3451" w:type="dxa"/>
            <w:tcBorders>
              <w:bottom w:val="single" w:sz="4" w:space="0" w:color="BFBFBF" w:themeColor="background1" w:themeShade="BF"/>
            </w:tcBorders>
          </w:tcPr>
          <w:p w14:paraId="12FF98F2" w14:textId="77777777" w:rsidR="00A73275" w:rsidRPr="002668A7" w:rsidRDefault="00A73275" w:rsidP="009313F5">
            <w:pPr>
              <w:rPr>
                <w:bCs/>
              </w:rPr>
            </w:pPr>
          </w:p>
        </w:tc>
      </w:tr>
    </w:tbl>
    <w:p w14:paraId="4952E006" w14:textId="77777777" w:rsidR="00A73275" w:rsidRPr="002668A7" w:rsidRDefault="00A73275" w:rsidP="00A73275">
      <w:pPr>
        <w:pStyle w:val="AufzhlungKstchen"/>
        <w:numPr>
          <w:ilvl w:val="0"/>
          <w:numId w:val="0"/>
        </w:numPr>
        <w:spacing w:before="40" w:after="80"/>
        <w:rPr>
          <w:szCs w:val="20"/>
        </w:rPr>
      </w:pPr>
      <w:r w:rsidRPr="002668A7">
        <w:rPr>
          <w:sz w:val="16"/>
          <w:szCs w:val="20"/>
        </w:rPr>
        <w:t>Une déclaration du RT selon les directives d</w:t>
      </w:r>
      <w:r>
        <w:rPr>
          <w:sz w:val="16"/>
          <w:szCs w:val="20"/>
        </w:rPr>
        <w:t>u Guide complémentaire</w:t>
      </w:r>
      <w:r w:rsidRPr="002668A7">
        <w:t xml:space="preserve"> </w:t>
      </w:r>
      <w:hyperlink r:id="rId13" w:history="1">
        <w:r>
          <w:rPr>
            <w:rStyle w:val="Hyperlink"/>
            <w:iCs/>
            <w:sz w:val="16"/>
            <w:szCs w:val="20"/>
          </w:rPr>
          <w:t>Conformité aux BPF des fabricants étrangers HMV4</w:t>
        </w:r>
      </w:hyperlink>
      <w:r w:rsidRPr="002668A7">
        <w:rPr>
          <w:sz w:val="16"/>
          <w:szCs w:val="20"/>
        </w:rPr>
        <w:t xml:space="preserve"> doit être soumise pour chaque fabricant étranger revendiqué. Le numéro de l’annexe indiqué doit renvoyer à la déclaration de RT correspondante. MERCI d’indiquer les laboratoires d’essai et de libération au chap. 2.2.</w:t>
      </w:r>
    </w:p>
    <w:tbl>
      <w:tblPr>
        <w:tblStyle w:val="Tabelle"/>
        <w:tblW w:w="10065" w:type="dxa"/>
        <w:tblLayout w:type="fixed"/>
        <w:tblCellMar>
          <w:left w:w="0" w:type="dxa"/>
        </w:tblCellMar>
        <w:tblLook w:val="04A0" w:firstRow="1" w:lastRow="0" w:firstColumn="1" w:lastColumn="0" w:noHBand="0" w:noVBand="1"/>
      </w:tblPr>
      <w:tblGrid>
        <w:gridCol w:w="426"/>
        <w:gridCol w:w="425"/>
        <w:gridCol w:w="709"/>
        <w:gridCol w:w="2126"/>
        <w:gridCol w:w="1559"/>
        <w:gridCol w:w="2410"/>
        <w:gridCol w:w="2410"/>
      </w:tblGrid>
      <w:tr w:rsidR="00A73275" w:rsidRPr="002668A7" w14:paraId="28142C53" w14:textId="77777777" w:rsidTr="009313F5">
        <w:tc>
          <w:tcPr>
            <w:tcW w:w="10065" w:type="dxa"/>
            <w:gridSpan w:val="7"/>
          </w:tcPr>
          <w:p w14:paraId="0B691096" w14:textId="77777777" w:rsidR="00A73275" w:rsidRPr="002668A7" w:rsidRDefault="00A73275" w:rsidP="009313F5">
            <w:pPr>
              <w:tabs>
                <w:tab w:val="left" w:pos="7076"/>
              </w:tabs>
              <w:spacing w:before="80"/>
              <w:rPr>
                <w:szCs w:val="20"/>
              </w:rPr>
            </w:pPr>
            <w:r w:rsidRPr="002668A7">
              <w:rPr>
                <w:b/>
                <w:szCs w:val="20"/>
              </w:rPr>
              <w:t>Principe actif</w:t>
            </w:r>
          </w:p>
          <w:p w14:paraId="58AE0C21" w14:textId="77777777" w:rsidR="00A73275" w:rsidRPr="002668A7" w:rsidRDefault="00A73275" w:rsidP="009313F5">
            <w:pPr>
              <w:tabs>
                <w:tab w:val="left" w:pos="7076"/>
              </w:tabs>
              <w:rPr>
                <w:szCs w:val="20"/>
              </w:rPr>
            </w:pPr>
            <w:r w:rsidRPr="002668A7">
              <w:rPr>
                <w:sz w:val="16"/>
                <w:szCs w:val="16"/>
              </w:rPr>
              <w:t xml:space="preserve">(DCI, INN ou désignation selon la pharmacopée) : </w:t>
            </w:r>
            <w:sdt>
              <w:sdtPr>
                <w:alias w:val="Champ de texte"/>
                <w:tag w:val="Textfeld"/>
                <w:id w:val="-1926947048"/>
                <w:placeholder>
                  <w:docPart w:val="5D5312C3BFA84C04B62EAECF45EDCE60"/>
                </w:placeholder>
                <w:showingPlcHdr/>
                <w:text w:multiLine="1"/>
              </w:sdtPr>
              <w:sdtEndPr/>
              <w:sdtContent>
                <w:r w:rsidRPr="002668A7">
                  <w:rPr>
                    <w:rStyle w:val="Platzhaltertext"/>
                    <w:color w:val="auto"/>
                  </w:rPr>
                  <w:t>……</w:t>
                </w:r>
              </w:sdtContent>
            </w:sdt>
          </w:p>
        </w:tc>
      </w:tr>
      <w:tr w:rsidR="00A73275" w:rsidRPr="002668A7" w14:paraId="74322006" w14:textId="77777777" w:rsidTr="009313F5">
        <w:trPr>
          <w:cantSplit/>
          <w:trHeight w:val="1665"/>
        </w:trPr>
        <w:tc>
          <w:tcPr>
            <w:tcW w:w="426" w:type="dxa"/>
            <w:textDirection w:val="btLr"/>
          </w:tcPr>
          <w:p w14:paraId="28F539EE"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62BC27C4" w14:textId="77777777" w:rsidR="00A73275" w:rsidRPr="002668A7" w:rsidRDefault="00A73275" w:rsidP="009313F5">
            <w:pPr>
              <w:tabs>
                <w:tab w:val="left" w:pos="7076"/>
              </w:tabs>
              <w:ind w:left="113" w:right="113"/>
              <w:rPr>
                <w:sz w:val="16"/>
                <w:szCs w:val="16"/>
              </w:rPr>
            </w:pPr>
            <w:r w:rsidRPr="002668A7">
              <w:rPr>
                <w:b/>
                <w:sz w:val="16"/>
                <w:szCs w:val="16"/>
              </w:rPr>
              <w:t>Soumission actuelle</w:t>
            </w:r>
          </w:p>
        </w:tc>
        <w:tc>
          <w:tcPr>
            <w:tcW w:w="709" w:type="dxa"/>
            <w:textDirection w:val="btLr"/>
          </w:tcPr>
          <w:p w14:paraId="674E6EE8"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470198EA" w14:textId="77777777" w:rsidR="00A73275" w:rsidRPr="002668A7" w:rsidRDefault="00A73275" w:rsidP="009313F5">
            <w:pPr>
              <w:tabs>
                <w:tab w:val="left" w:pos="7076"/>
              </w:tabs>
              <w:rPr>
                <w:szCs w:val="16"/>
              </w:rPr>
            </w:pPr>
            <w:r w:rsidRPr="002668A7">
              <w:rPr>
                <w:b/>
                <w:szCs w:val="16"/>
              </w:rPr>
              <w:t>Fabricant(s)</w:t>
            </w:r>
          </w:p>
          <w:p w14:paraId="235432A9"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70283537" w14:textId="77777777" w:rsidR="00A73275" w:rsidRPr="002668A7" w:rsidRDefault="00A73275" w:rsidP="009313F5">
            <w:pPr>
              <w:tabs>
                <w:tab w:val="left" w:pos="7076"/>
              </w:tabs>
              <w:spacing w:before="0"/>
              <w:rPr>
                <w:sz w:val="16"/>
                <w:szCs w:val="16"/>
              </w:rPr>
            </w:pPr>
            <w:r w:rsidRPr="002668A7">
              <w:rPr>
                <w:sz w:val="16"/>
                <w:szCs w:val="16"/>
              </w:rPr>
              <w:t>Si disponible : numéro D-U-N-S ou IDMP en plus</w:t>
            </w:r>
          </w:p>
        </w:tc>
        <w:tc>
          <w:tcPr>
            <w:tcW w:w="2410" w:type="dxa"/>
          </w:tcPr>
          <w:p w14:paraId="518E652F" w14:textId="77777777" w:rsidR="00A73275" w:rsidRPr="002668A7" w:rsidRDefault="00A73275" w:rsidP="009313F5">
            <w:pPr>
              <w:tabs>
                <w:tab w:val="left" w:pos="7076"/>
              </w:tabs>
              <w:rPr>
                <w:b/>
                <w:szCs w:val="16"/>
              </w:rPr>
            </w:pPr>
            <w:r w:rsidRPr="002668A7">
              <w:rPr>
                <w:b/>
                <w:szCs w:val="16"/>
              </w:rPr>
              <w:t>Activités des fabricants</w:t>
            </w:r>
          </w:p>
          <w:p w14:paraId="5ECC8C9F" w14:textId="77777777" w:rsidR="00A73275" w:rsidRPr="002668A7" w:rsidRDefault="00A73275" w:rsidP="009313F5">
            <w:pPr>
              <w:tabs>
                <w:tab w:val="left" w:pos="7076"/>
              </w:tabs>
              <w:rPr>
                <w:sz w:val="16"/>
                <w:szCs w:val="16"/>
              </w:rPr>
            </w:pPr>
            <w:r w:rsidRPr="002668A7">
              <w:rPr>
                <w:sz w:val="16"/>
                <w:szCs w:val="16"/>
              </w:rPr>
              <w:t>Cocher ce qui convient</w:t>
            </w:r>
          </w:p>
        </w:tc>
        <w:tc>
          <w:tcPr>
            <w:tcW w:w="2410" w:type="dxa"/>
          </w:tcPr>
          <w:p w14:paraId="683B93B7" w14:textId="77777777" w:rsidR="00A73275" w:rsidRPr="002668A7" w:rsidRDefault="00A73275" w:rsidP="009313F5">
            <w:pPr>
              <w:tabs>
                <w:tab w:val="left" w:pos="7076"/>
              </w:tabs>
              <w:rPr>
                <w:b/>
                <w:szCs w:val="16"/>
              </w:rPr>
            </w:pPr>
            <w:r w:rsidRPr="002668A7">
              <w:rPr>
                <w:b/>
                <w:szCs w:val="16"/>
              </w:rPr>
              <w:t>Type de modification</w:t>
            </w:r>
          </w:p>
          <w:p w14:paraId="509EB928" w14:textId="77777777" w:rsidR="00A73275" w:rsidRPr="002668A7" w:rsidRDefault="00A73275" w:rsidP="009313F5">
            <w:pPr>
              <w:tabs>
                <w:tab w:val="left" w:pos="7076"/>
              </w:tabs>
              <w:rPr>
                <w:sz w:val="16"/>
                <w:szCs w:val="16"/>
              </w:rPr>
            </w:pPr>
            <w:r w:rsidRPr="002668A7">
              <w:rPr>
                <w:sz w:val="16"/>
                <w:szCs w:val="16"/>
              </w:rPr>
              <w:t>Cocher ce qui convient</w:t>
            </w:r>
          </w:p>
        </w:tc>
      </w:tr>
      <w:tr w:rsidR="00A73275" w:rsidRPr="002668A7" w14:paraId="6D314ECE" w14:textId="77777777" w:rsidTr="009313F5">
        <w:trPr>
          <w:cantSplit/>
          <w:trHeight w:val="150"/>
        </w:trPr>
        <w:tc>
          <w:tcPr>
            <w:tcW w:w="426" w:type="dxa"/>
          </w:tcPr>
          <w:p w14:paraId="420386FB" w14:textId="77777777" w:rsidR="00A73275" w:rsidRPr="002668A7" w:rsidRDefault="00CE1517" w:rsidP="009313F5">
            <w:pPr>
              <w:tabs>
                <w:tab w:val="left" w:pos="7076"/>
              </w:tabs>
              <w:jc w:val="center"/>
              <w:rPr>
                <w:sz w:val="16"/>
                <w:szCs w:val="16"/>
              </w:rPr>
            </w:pPr>
            <w:sdt>
              <w:sdtPr>
                <w:rPr>
                  <w:sz w:val="16"/>
                  <w:szCs w:val="16"/>
                </w:rPr>
                <w:id w:val="-2141482365"/>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425" w:type="dxa"/>
          </w:tcPr>
          <w:p w14:paraId="1C5E2E51" w14:textId="77777777" w:rsidR="00A73275" w:rsidRPr="002668A7" w:rsidRDefault="00CE1517" w:rsidP="009313F5">
            <w:pPr>
              <w:tabs>
                <w:tab w:val="left" w:pos="7076"/>
              </w:tabs>
              <w:jc w:val="center"/>
              <w:rPr>
                <w:sz w:val="16"/>
                <w:szCs w:val="16"/>
              </w:rPr>
            </w:pPr>
            <w:sdt>
              <w:sdtPr>
                <w:rPr>
                  <w:sz w:val="16"/>
                  <w:szCs w:val="16"/>
                </w:rPr>
                <w:id w:val="1405335793"/>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709" w:type="dxa"/>
          </w:tcPr>
          <w:p w14:paraId="642398D0" w14:textId="77777777" w:rsidR="00A73275" w:rsidRPr="002668A7" w:rsidRDefault="00CE1517" w:rsidP="009313F5">
            <w:pPr>
              <w:tabs>
                <w:tab w:val="left" w:pos="7076"/>
              </w:tabs>
              <w:jc w:val="center"/>
              <w:rPr>
                <w:sz w:val="16"/>
                <w:szCs w:val="16"/>
              </w:rPr>
            </w:pPr>
            <w:sdt>
              <w:sdtPr>
                <w:rPr>
                  <w:sz w:val="16"/>
                  <w:szCs w:val="16"/>
                </w:rPr>
                <w:id w:val="84675722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2126" w:type="dxa"/>
            <w:vMerge w:val="restart"/>
          </w:tcPr>
          <w:p w14:paraId="44AA5707" w14:textId="77777777" w:rsidR="00A73275" w:rsidRPr="002668A7" w:rsidRDefault="00CE1517" w:rsidP="009313F5">
            <w:pPr>
              <w:tabs>
                <w:tab w:val="left" w:pos="7076"/>
              </w:tabs>
              <w:rPr>
                <w:sz w:val="16"/>
                <w:szCs w:val="16"/>
              </w:rPr>
            </w:pPr>
            <w:sdt>
              <w:sdtPr>
                <w:rPr>
                  <w:sz w:val="16"/>
                  <w:szCs w:val="16"/>
                </w:rPr>
                <w:alias w:val="Champ de texte"/>
                <w:tag w:val="Textfeld"/>
                <w:id w:val="703979123"/>
                <w:placeholder>
                  <w:docPart w:val="4336464BCC38480C82040D8B83A983FC"/>
                </w:placeholder>
                <w:showingPlcHdr/>
                <w:text w:multiLine="1"/>
              </w:sdtPr>
              <w:sdtEndPr/>
              <w:sdtContent>
                <w:r w:rsidR="00A73275" w:rsidRPr="002668A7">
                  <w:rPr>
                    <w:rStyle w:val="Platzhaltertext"/>
                    <w:color w:val="auto"/>
                    <w:sz w:val="16"/>
                    <w:szCs w:val="16"/>
                  </w:rPr>
                  <w:t>……</w:t>
                </w:r>
              </w:sdtContent>
            </w:sdt>
          </w:p>
        </w:tc>
        <w:tc>
          <w:tcPr>
            <w:tcW w:w="1559" w:type="dxa"/>
            <w:vMerge w:val="restart"/>
          </w:tcPr>
          <w:p w14:paraId="55D97DDC" w14:textId="77777777" w:rsidR="00A73275" w:rsidRPr="002668A7" w:rsidRDefault="00CE1517" w:rsidP="009313F5">
            <w:pPr>
              <w:tabs>
                <w:tab w:val="left" w:pos="7076"/>
              </w:tabs>
              <w:spacing w:before="0"/>
              <w:ind w:left="227" w:hanging="227"/>
              <w:rPr>
                <w:sz w:val="16"/>
                <w:szCs w:val="16"/>
              </w:rPr>
            </w:pPr>
            <w:sdt>
              <w:sdtPr>
                <w:rPr>
                  <w:sz w:val="16"/>
                  <w:szCs w:val="16"/>
                </w:rPr>
                <w:id w:val="-316725620"/>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r w:rsidR="00A73275">
              <w:rPr>
                <w:sz w:val="16"/>
                <w:szCs w:val="16"/>
              </w:rPr>
              <w:tab/>
            </w:r>
            <w:r w:rsidR="00A73275" w:rsidRPr="002668A7">
              <w:rPr>
                <w:sz w:val="16"/>
                <w:szCs w:val="16"/>
              </w:rPr>
              <w:t xml:space="preserve">Doc. </w:t>
            </w:r>
            <w:proofErr w:type="gramStart"/>
            <w:r w:rsidR="00A73275" w:rsidRPr="002668A7">
              <w:rPr>
                <w:sz w:val="16"/>
                <w:szCs w:val="16"/>
              </w:rPr>
              <w:t>propre</w:t>
            </w:r>
            <w:proofErr w:type="gramEnd"/>
          </w:p>
          <w:p w14:paraId="13BE445B" w14:textId="77777777" w:rsidR="00A73275" w:rsidRPr="002668A7" w:rsidRDefault="00CE1517" w:rsidP="009313F5">
            <w:pPr>
              <w:tabs>
                <w:tab w:val="left" w:pos="7076"/>
              </w:tabs>
              <w:spacing w:before="0"/>
              <w:ind w:left="227" w:hanging="227"/>
              <w:rPr>
                <w:sz w:val="16"/>
                <w:szCs w:val="16"/>
              </w:rPr>
            </w:pPr>
            <w:sdt>
              <w:sdtPr>
                <w:rPr>
                  <w:sz w:val="16"/>
                  <w:szCs w:val="16"/>
                </w:rPr>
                <w:id w:val="-107858934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r w:rsidR="00A73275">
              <w:rPr>
                <w:sz w:val="16"/>
                <w:szCs w:val="16"/>
              </w:rPr>
              <w:tab/>
            </w:r>
            <w:r w:rsidR="00A73275" w:rsidRPr="002668A7">
              <w:rPr>
                <w:sz w:val="16"/>
                <w:szCs w:val="16"/>
              </w:rPr>
              <w:t>ASMF</w:t>
            </w:r>
          </w:p>
          <w:p w14:paraId="05510BF6" w14:textId="77777777" w:rsidR="00A73275" w:rsidRPr="002668A7" w:rsidRDefault="00CE1517" w:rsidP="009313F5">
            <w:pPr>
              <w:tabs>
                <w:tab w:val="left" w:pos="7076"/>
              </w:tabs>
              <w:spacing w:before="0"/>
              <w:ind w:left="227" w:hanging="227"/>
              <w:rPr>
                <w:sz w:val="16"/>
                <w:szCs w:val="16"/>
              </w:rPr>
            </w:pPr>
            <w:sdt>
              <w:sdtPr>
                <w:rPr>
                  <w:sz w:val="16"/>
                  <w:szCs w:val="16"/>
                </w:rPr>
                <w:id w:val="957532803"/>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r w:rsidR="00A73275">
              <w:rPr>
                <w:sz w:val="16"/>
                <w:szCs w:val="16"/>
              </w:rPr>
              <w:tab/>
            </w:r>
            <w:r w:rsidR="00A73275" w:rsidRPr="002668A7">
              <w:rPr>
                <w:sz w:val="16"/>
                <w:szCs w:val="16"/>
              </w:rPr>
              <w:t>CEP</w:t>
            </w:r>
            <w:r w:rsidR="00A73275">
              <w:rPr>
                <w:sz w:val="16"/>
                <w:szCs w:val="16"/>
              </w:rPr>
              <w:t xml:space="preserve"> </w:t>
            </w:r>
            <w:r w:rsidR="00A73275" w:rsidRPr="002668A7">
              <w:rPr>
                <w:sz w:val="16"/>
                <w:szCs w:val="16"/>
              </w:rPr>
              <w:t>N° de référence</w:t>
            </w:r>
            <w:r w:rsidR="00A73275">
              <w:rPr>
                <w:sz w:val="16"/>
                <w:szCs w:val="16"/>
              </w:rPr>
              <w:t xml:space="preserve"> </w:t>
            </w:r>
            <w:r w:rsidR="00A73275" w:rsidRPr="002668A7">
              <w:rPr>
                <w:sz w:val="16"/>
                <w:szCs w:val="16"/>
              </w:rPr>
              <w:t>(AAAA-</w:t>
            </w:r>
            <w:proofErr w:type="spellStart"/>
            <w:r w:rsidR="00A73275" w:rsidRPr="002668A7">
              <w:rPr>
                <w:sz w:val="16"/>
                <w:szCs w:val="16"/>
              </w:rPr>
              <w:t>nnn</w:t>
            </w:r>
            <w:proofErr w:type="spellEnd"/>
            <w:r w:rsidR="00A73275" w:rsidRPr="002668A7">
              <w:rPr>
                <w:sz w:val="16"/>
                <w:szCs w:val="16"/>
              </w:rPr>
              <w:t>) :</w:t>
            </w:r>
            <w:r w:rsidR="00A73275">
              <w:rPr>
                <w:sz w:val="16"/>
                <w:szCs w:val="16"/>
              </w:rPr>
              <w:t xml:space="preserve"> </w:t>
            </w:r>
            <w:sdt>
              <w:sdtPr>
                <w:rPr>
                  <w:sz w:val="16"/>
                  <w:szCs w:val="16"/>
                </w:rPr>
                <w:alias w:val="Champ de texte"/>
                <w:tag w:val="Textfeld"/>
                <w:id w:val="600152298"/>
                <w:placeholder>
                  <w:docPart w:val="D3AC6F7C799A4336AA488E96CFD0A647"/>
                </w:placeholder>
                <w:showingPlcHdr/>
                <w:text w:multiLine="1"/>
              </w:sdtPr>
              <w:sdtEndPr/>
              <w:sdtContent>
                <w:r w:rsidR="00A73275" w:rsidRPr="002668A7">
                  <w:rPr>
                    <w:rStyle w:val="Platzhaltertext"/>
                    <w:color w:val="auto"/>
                    <w:sz w:val="16"/>
                    <w:szCs w:val="16"/>
                  </w:rPr>
                  <w:t>……</w:t>
                </w:r>
              </w:sdtContent>
            </w:sdt>
          </w:p>
        </w:tc>
        <w:tc>
          <w:tcPr>
            <w:tcW w:w="2410" w:type="dxa"/>
            <w:vMerge w:val="restart"/>
          </w:tcPr>
          <w:sdt>
            <w:sdtPr>
              <w:rPr>
                <w:sz w:val="16"/>
                <w:szCs w:val="16"/>
              </w:rPr>
              <w:alias w:val="Activités des fabricants"/>
              <w:tag w:val="Herstelltätigkeiten"/>
              <w:id w:val="-1549995635"/>
              <w:placeholder>
                <w:docPart w:val="C9097898B4EA48E8B39B145024CE8B53"/>
              </w:placeholder>
              <w:showingPlcHdr/>
              <w:dropDownList>
                <w:listItem w:value="Sélectionner ce qui convient."/>
                <w:listItem w:displayText="Fabrication de principe actif – toutes les étapes" w:value="Fabrication de principe actif – toutes les étapes"/>
                <w:listItem w:displayText="Fabrication de principe actif – dernière étape, libération comprise" w:value="Fabrication de principe actif – dernière étape, libération comprise"/>
                <w:listItem w:displayText="Fabrication de principe actif – étapes intermédiaires conformément au diagramme" w:value="Fabrication de principe actif – étapes intermédiaires conformément au diagramme"/>
                <w:listItem w:displayText="Fabrication de principe actif – étapes intermédiaires conformément au texte libre" w:value="Fabrication de principe actif – étapes intermédiaires conformément au texte libre"/>
                <w:listItem w:displayText="Micronisation principe actif" w:value="Micronisation principe actif"/>
                <w:listItem w:displayText="Stérilisation principe actif" w:value="Stérilisation principe actif"/>
                <w:listItem w:displayText="(Re)cristallisation" w:value="(Re)cristallisation"/>
                <w:listItem w:displayText="Prémélange principe actif/excipient" w:value="Prémélange principe actif/excipient"/>
                <w:listItem w:displayText="Master Cell Bank" w:value="Master Cell Bank"/>
                <w:listItem w:displayText="Working Cell Bank" w:value="Working Cell Bank"/>
                <w:listItem w:displayText="Teinture-mère" w:value="Teinture-mère"/>
                <w:listItem w:displayText="Première trituration" w:value="Première trituration"/>
                <w:listItem w:displayText="Dilution(s) intermédiaire(s)" w:value="Dilution(s) intermédiaire(s)"/>
                <w:listItem w:displayText="Dilution finale" w:value="Dilution finale"/>
              </w:dropDownList>
            </w:sdtPr>
            <w:sdtEndPr/>
            <w:sdtContent>
              <w:p w14:paraId="114498FD"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0FADD35E" w14:textId="77777777" w:rsidR="00A73275" w:rsidRPr="002668A7" w:rsidRDefault="00A73275" w:rsidP="009313F5">
            <w:pPr>
              <w:tabs>
                <w:tab w:val="left" w:pos="7076"/>
              </w:tabs>
              <w:rPr>
                <w:sz w:val="16"/>
                <w:szCs w:val="16"/>
              </w:rPr>
            </w:pPr>
          </w:p>
          <w:p w14:paraId="1A926C22"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7E4B038E" w14:textId="77777777" w:rsidR="00A73275" w:rsidRPr="002668A7" w:rsidRDefault="00CE1517" w:rsidP="009313F5">
            <w:pPr>
              <w:tabs>
                <w:tab w:val="left" w:pos="7076"/>
              </w:tabs>
              <w:rPr>
                <w:sz w:val="16"/>
                <w:szCs w:val="16"/>
              </w:rPr>
            </w:pPr>
            <w:sdt>
              <w:sdtPr>
                <w:rPr>
                  <w:sz w:val="16"/>
                  <w:szCs w:val="16"/>
                </w:rPr>
                <w:alias w:val="Champ de texte"/>
                <w:tag w:val="Textfeld"/>
                <w:id w:val="-673192909"/>
                <w:placeholder>
                  <w:docPart w:val="6A091EBA46224258B139514C14804472"/>
                </w:placeholder>
                <w:showingPlcHdr/>
                <w:text w:multiLine="1"/>
              </w:sdtPr>
              <w:sdtEndPr/>
              <w:sdtContent>
                <w:r w:rsidR="00A73275"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634837727"/>
              <w:placeholder>
                <w:docPart w:val="24C4EA847A344C4386A19B1C3EE27230"/>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listItem w:displayText="Changement documentation principe actif" w:value="Changement documentation principe actif"/>
              </w:dropDownList>
            </w:sdtPr>
            <w:sdtEndPr/>
            <w:sdtContent>
              <w:p w14:paraId="1ED44910"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5103A2A2" w14:textId="77777777" w:rsidR="00A73275" w:rsidRPr="002668A7" w:rsidRDefault="00A73275" w:rsidP="009313F5">
            <w:pPr>
              <w:tabs>
                <w:tab w:val="left" w:pos="7076"/>
              </w:tabs>
              <w:rPr>
                <w:sz w:val="16"/>
                <w:szCs w:val="16"/>
              </w:rPr>
            </w:pPr>
          </w:p>
          <w:p w14:paraId="1383070F"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24B274A3" w14:textId="77777777" w:rsidR="00A73275" w:rsidRPr="002668A7" w:rsidRDefault="00CE1517" w:rsidP="009313F5">
            <w:pPr>
              <w:tabs>
                <w:tab w:val="left" w:pos="7076"/>
              </w:tabs>
              <w:rPr>
                <w:b/>
                <w:sz w:val="16"/>
                <w:szCs w:val="16"/>
              </w:rPr>
            </w:pPr>
            <w:sdt>
              <w:sdtPr>
                <w:rPr>
                  <w:sz w:val="16"/>
                  <w:szCs w:val="16"/>
                </w:rPr>
                <w:alias w:val="Champ de texte"/>
                <w:tag w:val="Textfeld"/>
                <w:id w:val="1810662375"/>
                <w:placeholder>
                  <w:docPart w:val="54EBAF766C2C44B3A4B1B74C3A0FFAB1"/>
                </w:placeholder>
                <w:showingPlcHdr/>
                <w:text w:multiLine="1"/>
              </w:sdtPr>
              <w:sdtEndPr/>
              <w:sdtContent>
                <w:r w:rsidR="00A73275" w:rsidRPr="002668A7">
                  <w:rPr>
                    <w:rStyle w:val="Platzhaltertext"/>
                    <w:color w:val="auto"/>
                    <w:sz w:val="16"/>
                    <w:szCs w:val="16"/>
                  </w:rPr>
                  <w:t>……</w:t>
                </w:r>
              </w:sdtContent>
            </w:sdt>
          </w:p>
        </w:tc>
      </w:tr>
      <w:tr w:rsidR="00A73275" w:rsidRPr="002668A7" w14:paraId="509A1E79" w14:textId="77777777" w:rsidTr="009313F5">
        <w:trPr>
          <w:cantSplit/>
          <w:trHeight w:val="1524"/>
        </w:trPr>
        <w:tc>
          <w:tcPr>
            <w:tcW w:w="426" w:type="dxa"/>
            <w:vMerge w:val="restart"/>
          </w:tcPr>
          <w:p w14:paraId="17A91A84" w14:textId="77777777" w:rsidR="00A73275" w:rsidRPr="002668A7" w:rsidRDefault="00A73275" w:rsidP="009313F5">
            <w:pPr>
              <w:tabs>
                <w:tab w:val="left" w:pos="7076"/>
              </w:tabs>
              <w:rPr>
                <w:sz w:val="16"/>
                <w:szCs w:val="16"/>
              </w:rPr>
            </w:pPr>
          </w:p>
        </w:tc>
        <w:tc>
          <w:tcPr>
            <w:tcW w:w="425" w:type="dxa"/>
            <w:vMerge w:val="restart"/>
          </w:tcPr>
          <w:p w14:paraId="4D6B0029" w14:textId="77777777" w:rsidR="00A73275" w:rsidRPr="002668A7" w:rsidRDefault="00A73275" w:rsidP="009313F5">
            <w:pPr>
              <w:tabs>
                <w:tab w:val="left" w:pos="7076"/>
              </w:tabs>
              <w:rPr>
                <w:sz w:val="16"/>
                <w:szCs w:val="16"/>
              </w:rPr>
            </w:pPr>
          </w:p>
        </w:tc>
        <w:tc>
          <w:tcPr>
            <w:tcW w:w="709" w:type="dxa"/>
            <w:vMerge w:val="restart"/>
            <w:textDirection w:val="btLr"/>
          </w:tcPr>
          <w:p w14:paraId="1CF2064E" w14:textId="77777777" w:rsidR="00A73275" w:rsidRPr="002668A7" w:rsidRDefault="00A73275"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473031437"/>
                <w:placeholder>
                  <w:docPart w:val="B2B0B3986A294E7A86C6BFA23EA96AEC"/>
                </w:placeholder>
                <w:date>
                  <w:dateFormat w:val="dd.MM.yyyy"/>
                  <w:lid w:val="fr-CH"/>
                  <w:storeMappedDataAs w:val="dateTime"/>
                  <w:calendar w:val="gregorian"/>
                </w:date>
              </w:sdtPr>
              <w:sdtEndPr/>
              <w:sdtContent>
                <w:proofErr w:type="gramStart"/>
                <w:r w:rsidRPr="002668A7">
                  <w:rPr>
                    <w:sz w:val="16"/>
                    <w:szCs w:val="16"/>
                    <w:lang w:val="de-CH"/>
                  </w:rPr>
                  <w:t>Datum?</w:t>
                </w:r>
                <w:proofErr w:type="gramEnd"/>
              </w:sdtContent>
            </w:sdt>
          </w:p>
        </w:tc>
        <w:tc>
          <w:tcPr>
            <w:tcW w:w="2126" w:type="dxa"/>
            <w:vMerge/>
            <w:tcBorders>
              <w:bottom w:val="nil"/>
            </w:tcBorders>
          </w:tcPr>
          <w:p w14:paraId="0BE896E9" w14:textId="77777777" w:rsidR="00A73275" w:rsidRPr="002668A7" w:rsidRDefault="00A73275" w:rsidP="009313F5">
            <w:pPr>
              <w:tabs>
                <w:tab w:val="left" w:pos="7076"/>
              </w:tabs>
              <w:ind w:left="357" w:hanging="357"/>
              <w:rPr>
                <w:sz w:val="16"/>
                <w:szCs w:val="16"/>
              </w:rPr>
            </w:pPr>
          </w:p>
        </w:tc>
        <w:tc>
          <w:tcPr>
            <w:tcW w:w="1559" w:type="dxa"/>
            <w:vMerge/>
          </w:tcPr>
          <w:p w14:paraId="74F22170" w14:textId="77777777" w:rsidR="00A73275" w:rsidRPr="002668A7" w:rsidRDefault="00A73275" w:rsidP="009313F5">
            <w:pPr>
              <w:tabs>
                <w:tab w:val="left" w:pos="7076"/>
              </w:tabs>
              <w:ind w:left="357" w:hanging="357"/>
              <w:rPr>
                <w:sz w:val="16"/>
                <w:szCs w:val="16"/>
              </w:rPr>
            </w:pPr>
          </w:p>
        </w:tc>
        <w:tc>
          <w:tcPr>
            <w:tcW w:w="2410" w:type="dxa"/>
            <w:vMerge/>
          </w:tcPr>
          <w:p w14:paraId="07F9B9C1" w14:textId="77777777" w:rsidR="00A73275" w:rsidRPr="002668A7" w:rsidRDefault="00A73275" w:rsidP="009313F5">
            <w:pPr>
              <w:tabs>
                <w:tab w:val="left" w:pos="7076"/>
              </w:tabs>
              <w:ind w:left="357" w:hanging="357"/>
              <w:rPr>
                <w:b/>
                <w:sz w:val="16"/>
                <w:szCs w:val="16"/>
              </w:rPr>
            </w:pPr>
          </w:p>
        </w:tc>
        <w:tc>
          <w:tcPr>
            <w:tcW w:w="2410" w:type="dxa"/>
            <w:vMerge/>
          </w:tcPr>
          <w:p w14:paraId="1257E287" w14:textId="77777777" w:rsidR="00A73275" w:rsidRPr="002668A7" w:rsidRDefault="00A73275" w:rsidP="009313F5">
            <w:pPr>
              <w:tabs>
                <w:tab w:val="left" w:pos="7076"/>
              </w:tabs>
              <w:rPr>
                <w:b/>
                <w:sz w:val="16"/>
                <w:szCs w:val="16"/>
              </w:rPr>
            </w:pPr>
          </w:p>
        </w:tc>
      </w:tr>
      <w:tr w:rsidR="00A73275" w:rsidRPr="002668A7" w14:paraId="7E2E8914" w14:textId="77777777" w:rsidTr="009313F5">
        <w:trPr>
          <w:cantSplit/>
          <w:trHeight w:val="303"/>
        </w:trPr>
        <w:tc>
          <w:tcPr>
            <w:tcW w:w="426" w:type="dxa"/>
            <w:vMerge/>
          </w:tcPr>
          <w:p w14:paraId="438FE219" w14:textId="77777777" w:rsidR="00A73275" w:rsidRPr="002668A7" w:rsidRDefault="00A73275" w:rsidP="009313F5">
            <w:pPr>
              <w:tabs>
                <w:tab w:val="left" w:pos="7076"/>
              </w:tabs>
              <w:rPr>
                <w:sz w:val="16"/>
                <w:szCs w:val="16"/>
              </w:rPr>
            </w:pPr>
          </w:p>
        </w:tc>
        <w:tc>
          <w:tcPr>
            <w:tcW w:w="425" w:type="dxa"/>
            <w:vMerge/>
          </w:tcPr>
          <w:p w14:paraId="01E1A045" w14:textId="77777777" w:rsidR="00A73275" w:rsidRPr="002668A7" w:rsidRDefault="00A73275" w:rsidP="009313F5">
            <w:pPr>
              <w:tabs>
                <w:tab w:val="left" w:pos="7076"/>
              </w:tabs>
              <w:rPr>
                <w:sz w:val="16"/>
                <w:szCs w:val="16"/>
              </w:rPr>
            </w:pPr>
          </w:p>
        </w:tc>
        <w:tc>
          <w:tcPr>
            <w:tcW w:w="709" w:type="dxa"/>
            <w:vMerge/>
          </w:tcPr>
          <w:p w14:paraId="47CE199C" w14:textId="77777777" w:rsidR="00A73275" w:rsidRPr="002668A7" w:rsidRDefault="00A73275" w:rsidP="009313F5">
            <w:pPr>
              <w:tabs>
                <w:tab w:val="left" w:pos="7076"/>
              </w:tabs>
              <w:rPr>
                <w:sz w:val="16"/>
                <w:szCs w:val="16"/>
              </w:rPr>
            </w:pPr>
          </w:p>
        </w:tc>
        <w:tc>
          <w:tcPr>
            <w:tcW w:w="2126" w:type="dxa"/>
            <w:tcBorders>
              <w:top w:val="nil"/>
            </w:tcBorders>
          </w:tcPr>
          <w:p w14:paraId="48B94566" w14:textId="77777777" w:rsidR="00A73275" w:rsidRPr="002668A7" w:rsidRDefault="00A73275" w:rsidP="009313F5">
            <w:pPr>
              <w:tabs>
                <w:tab w:val="left" w:pos="7076"/>
              </w:tabs>
              <w:ind w:left="33"/>
              <w:rPr>
                <w:sz w:val="16"/>
                <w:szCs w:val="16"/>
              </w:rPr>
            </w:pPr>
            <w:r w:rsidRPr="002668A7">
              <w:rPr>
                <w:sz w:val="16"/>
                <w:szCs w:val="16"/>
              </w:rPr>
              <w:t xml:space="preserve">Numéro d’annexe : </w:t>
            </w:r>
            <w:sdt>
              <w:sdtPr>
                <w:rPr>
                  <w:sz w:val="16"/>
                  <w:szCs w:val="16"/>
                </w:rPr>
                <w:alias w:val="Champ de texte"/>
                <w:tag w:val="Textfeld"/>
                <w:id w:val="1334724772"/>
                <w:placeholder>
                  <w:docPart w:val="E0FD8F0EFB024463A6A38B909054D2C2"/>
                </w:placeholder>
                <w:showingPlcHdr/>
                <w:text w:multiLine="1"/>
              </w:sdtPr>
              <w:sdtEndPr/>
              <w:sdtContent>
                <w:r w:rsidRPr="002668A7">
                  <w:rPr>
                    <w:rStyle w:val="Platzhaltertext"/>
                    <w:color w:val="auto"/>
                    <w:sz w:val="16"/>
                    <w:szCs w:val="16"/>
                  </w:rPr>
                  <w:t>……</w:t>
                </w:r>
              </w:sdtContent>
            </w:sdt>
          </w:p>
        </w:tc>
        <w:tc>
          <w:tcPr>
            <w:tcW w:w="1559" w:type="dxa"/>
            <w:vMerge/>
          </w:tcPr>
          <w:p w14:paraId="06A82EBA" w14:textId="77777777" w:rsidR="00A73275" w:rsidRPr="002668A7" w:rsidRDefault="00A73275" w:rsidP="009313F5">
            <w:pPr>
              <w:tabs>
                <w:tab w:val="left" w:pos="7076"/>
              </w:tabs>
              <w:ind w:left="357" w:hanging="357"/>
              <w:rPr>
                <w:sz w:val="16"/>
                <w:szCs w:val="16"/>
              </w:rPr>
            </w:pPr>
          </w:p>
        </w:tc>
        <w:tc>
          <w:tcPr>
            <w:tcW w:w="2410" w:type="dxa"/>
            <w:vMerge/>
          </w:tcPr>
          <w:p w14:paraId="7D1552C9" w14:textId="77777777" w:rsidR="00A73275" w:rsidRPr="002668A7" w:rsidRDefault="00A73275" w:rsidP="009313F5">
            <w:pPr>
              <w:tabs>
                <w:tab w:val="left" w:pos="7076"/>
              </w:tabs>
              <w:ind w:left="357" w:hanging="357"/>
              <w:rPr>
                <w:b/>
                <w:sz w:val="16"/>
                <w:szCs w:val="16"/>
              </w:rPr>
            </w:pPr>
          </w:p>
        </w:tc>
        <w:tc>
          <w:tcPr>
            <w:tcW w:w="2410" w:type="dxa"/>
            <w:vMerge/>
          </w:tcPr>
          <w:p w14:paraId="3615D238" w14:textId="77777777" w:rsidR="00A73275" w:rsidRPr="002668A7" w:rsidRDefault="00A73275" w:rsidP="009313F5">
            <w:pPr>
              <w:tabs>
                <w:tab w:val="left" w:pos="7076"/>
              </w:tabs>
              <w:rPr>
                <w:b/>
                <w:sz w:val="16"/>
                <w:szCs w:val="16"/>
              </w:rPr>
            </w:pPr>
          </w:p>
        </w:tc>
      </w:tr>
    </w:tbl>
    <w:p w14:paraId="41D11EB1" w14:textId="77777777" w:rsidR="00A73275" w:rsidRPr="002668A7" w:rsidRDefault="00A73275" w:rsidP="009B61E1">
      <w:pPr>
        <w:pStyle w:val="berschrift2"/>
        <w:spacing w:after="0"/>
        <w:ind w:left="1021" w:hanging="1021"/>
      </w:pPr>
      <w:bookmarkStart w:id="4" w:name="_Toc130892579"/>
      <w:r w:rsidRPr="002668A7">
        <w:t>Contrôle de la qualité du principe actif</w:t>
      </w:r>
      <w:bookmarkEnd w:id="4"/>
    </w:p>
    <w:tbl>
      <w:tblPr>
        <w:tblStyle w:val="Tabelle"/>
        <w:tblW w:w="10065" w:type="dxa"/>
        <w:tblCellMar>
          <w:left w:w="0" w:type="dxa"/>
        </w:tblCellMar>
        <w:tblLook w:val="04A0" w:firstRow="1" w:lastRow="0" w:firstColumn="1" w:lastColumn="0" w:noHBand="0" w:noVBand="1"/>
      </w:tblPr>
      <w:tblGrid>
        <w:gridCol w:w="2694"/>
        <w:gridCol w:w="2976"/>
        <w:gridCol w:w="4395"/>
      </w:tblGrid>
      <w:tr w:rsidR="00A73275" w:rsidRPr="002668A7" w14:paraId="4A691B8F" w14:textId="77777777" w:rsidTr="009313F5">
        <w:tc>
          <w:tcPr>
            <w:tcW w:w="2694" w:type="dxa"/>
            <w:tcBorders>
              <w:bottom w:val="single" w:sz="4" w:space="0" w:color="BFBFBF" w:themeColor="background1" w:themeShade="BF"/>
            </w:tcBorders>
          </w:tcPr>
          <w:p w14:paraId="0E93526E" w14:textId="77777777" w:rsidR="00A73275" w:rsidRPr="002668A7" w:rsidRDefault="00A73275" w:rsidP="009313F5">
            <w:pPr>
              <w:rPr>
                <w:bCs/>
                <w:szCs w:val="20"/>
              </w:rPr>
            </w:pPr>
            <w:r w:rsidRPr="002668A7">
              <w:rPr>
                <w:rStyle w:val="Hyperlink"/>
                <w:iCs/>
                <w:color w:val="auto"/>
                <w:szCs w:val="20"/>
                <w:u w:val="none"/>
              </w:rPr>
              <w:t>Général</w:t>
            </w:r>
          </w:p>
        </w:tc>
        <w:tc>
          <w:tcPr>
            <w:tcW w:w="2976" w:type="dxa"/>
            <w:tcBorders>
              <w:bottom w:val="single" w:sz="4" w:space="0" w:color="BFBFBF" w:themeColor="background1" w:themeShade="BF"/>
            </w:tcBorders>
          </w:tcPr>
          <w:p w14:paraId="44CE0F8A" w14:textId="77777777" w:rsidR="00A73275" w:rsidRPr="002668A7" w:rsidRDefault="00A73275" w:rsidP="009313F5">
            <w:pPr>
              <w:rPr>
                <w:bCs/>
                <w:szCs w:val="20"/>
              </w:rPr>
            </w:pPr>
            <w:r w:rsidRPr="002668A7">
              <w:rPr>
                <w:rStyle w:val="Hyperlink"/>
                <w:color w:val="auto"/>
                <w:szCs w:val="20"/>
                <w:u w:val="none"/>
              </w:rPr>
              <w:t>CQ principes actifs (</w:t>
            </w:r>
            <w:r w:rsidRPr="002668A7">
              <w:rPr>
                <w:rStyle w:val="Hyperlink"/>
                <w:iCs/>
                <w:color w:val="auto"/>
                <w:szCs w:val="20"/>
                <w:u w:val="none"/>
              </w:rPr>
              <w:t>Drug Substance</w:t>
            </w:r>
            <w:r w:rsidRPr="002668A7">
              <w:rPr>
                <w:rStyle w:val="Hyperlink"/>
                <w:color w:val="auto"/>
                <w:szCs w:val="20"/>
                <w:u w:val="none"/>
              </w:rPr>
              <w:t>)</w:t>
            </w:r>
          </w:p>
        </w:tc>
        <w:tc>
          <w:tcPr>
            <w:tcW w:w="4395" w:type="dxa"/>
            <w:tcBorders>
              <w:bottom w:val="single" w:sz="4" w:space="0" w:color="BFBFBF" w:themeColor="background1" w:themeShade="BF"/>
            </w:tcBorders>
          </w:tcPr>
          <w:p w14:paraId="30370936" w14:textId="77777777" w:rsidR="00A73275" w:rsidRPr="002668A7" w:rsidRDefault="00A73275" w:rsidP="009313F5">
            <w:pPr>
              <w:rPr>
                <w:bCs/>
                <w:szCs w:val="20"/>
              </w:rPr>
            </w:pPr>
            <w:r w:rsidRPr="002668A7">
              <w:rPr>
                <w:rStyle w:val="Hyperlink"/>
                <w:color w:val="auto"/>
                <w:szCs w:val="20"/>
                <w:u w:val="none"/>
              </w:rPr>
              <w:t xml:space="preserve">CQ </w:t>
            </w:r>
            <w:proofErr w:type="spellStart"/>
            <w:r w:rsidRPr="002668A7">
              <w:rPr>
                <w:rStyle w:val="Hyperlink"/>
                <w:color w:val="auto"/>
                <w:szCs w:val="20"/>
                <w:u w:val="none"/>
              </w:rPr>
              <w:t>intermediates</w:t>
            </w:r>
            <w:proofErr w:type="spellEnd"/>
          </w:p>
        </w:tc>
      </w:tr>
      <w:tr w:rsidR="00A73275" w:rsidRPr="002668A7" w14:paraId="6AB4D1BF" w14:textId="77777777" w:rsidTr="009313F5">
        <w:tc>
          <w:tcPr>
            <w:tcW w:w="2694" w:type="dxa"/>
            <w:tcBorders>
              <w:bottom w:val="single" w:sz="4" w:space="0" w:color="BFBFBF" w:themeColor="background1" w:themeShade="BF"/>
            </w:tcBorders>
          </w:tcPr>
          <w:p w14:paraId="3D53069B" w14:textId="77777777" w:rsidR="00A73275" w:rsidRPr="002668A7" w:rsidRDefault="00A73275" w:rsidP="009313F5">
            <w:pPr>
              <w:rPr>
                <w:bCs/>
                <w:szCs w:val="20"/>
              </w:rPr>
            </w:pPr>
            <w:r w:rsidRPr="002668A7">
              <w:rPr>
                <w:rStyle w:val="Hyperlink"/>
                <w:iCs/>
                <w:color w:val="auto"/>
                <w:szCs w:val="20"/>
                <w:u w:val="none"/>
              </w:rPr>
              <w:t>CQ par plusieurs laboratoires</w:t>
            </w:r>
          </w:p>
        </w:tc>
        <w:tc>
          <w:tcPr>
            <w:tcW w:w="2976" w:type="dxa"/>
            <w:tcBorders>
              <w:bottom w:val="single" w:sz="4" w:space="0" w:color="BFBFBF" w:themeColor="background1" w:themeShade="BF"/>
            </w:tcBorders>
          </w:tcPr>
          <w:p w14:paraId="353130FD" w14:textId="77777777" w:rsidR="00A73275" w:rsidRPr="002668A7" w:rsidRDefault="00A73275" w:rsidP="009313F5">
            <w:pPr>
              <w:rPr>
                <w:bCs/>
                <w:szCs w:val="20"/>
              </w:rPr>
            </w:pPr>
            <w:r w:rsidRPr="002668A7">
              <w:rPr>
                <w:rStyle w:val="Hyperlink"/>
                <w:iCs/>
                <w:color w:val="auto"/>
                <w:szCs w:val="20"/>
                <w:u w:val="none"/>
              </w:rPr>
              <w:t>CQ par un seul laboratoire</w:t>
            </w:r>
          </w:p>
        </w:tc>
        <w:tc>
          <w:tcPr>
            <w:tcW w:w="4395" w:type="dxa"/>
            <w:tcBorders>
              <w:bottom w:val="single" w:sz="4" w:space="0" w:color="BFBFBF" w:themeColor="background1" w:themeShade="BF"/>
            </w:tcBorders>
          </w:tcPr>
          <w:p w14:paraId="3B313B18" w14:textId="77777777" w:rsidR="00A73275" w:rsidRPr="002668A7" w:rsidRDefault="00A73275" w:rsidP="009313F5">
            <w:pPr>
              <w:rPr>
                <w:bCs/>
                <w:szCs w:val="20"/>
                <w:lang w:val="fr-FR"/>
              </w:rPr>
            </w:pPr>
          </w:p>
        </w:tc>
      </w:tr>
    </w:tbl>
    <w:p w14:paraId="35DF77E9" w14:textId="77777777" w:rsidR="00A73275" w:rsidRPr="002668A7" w:rsidRDefault="00A73275" w:rsidP="00A73275">
      <w:pPr>
        <w:spacing w:before="40" w:after="80"/>
        <w:rPr>
          <w:szCs w:val="20"/>
        </w:rPr>
      </w:pPr>
      <w:r w:rsidRPr="002668A7">
        <w:rPr>
          <w:sz w:val="16"/>
          <w:szCs w:val="20"/>
        </w:rPr>
        <w:t>Aucun autre document nécessaire, voir</w:t>
      </w:r>
      <w:r>
        <w:rPr>
          <w:sz w:val="16"/>
          <w:szCs w:val="20"/>
        </w:rPr>
        <w:t xml:space="preserve"> le Guide complémentaire </w:t>
      </w:r>
      <w:hyperlink r:id="rId14" w:history="1">
        <w:r>
          <w:rPr>
            <w:rStyle w:val="Hyperlink"/>
            <w:iCs/>
            <w:sz w:val="16"/>
            <w:szCs w:val="20"/>
          </w:rPr>
          <w:t>Conformité aux BPF des fabricants étrangers HMV4</w:t>
        </w:r>
      </w:hyperlink>
    </w:p>
    <w:tbl>
      <w:tblPr>
        <w:tblStyle w:val="Tabelle"/>
        <w:tblW w:w="10065" w:type="dxa"/>
        <w:tblLayout w:type="fixed"/>
        <w:tblCellMar>
          <w:left w:w="0" w:type="dxa"/>
        </w:tblCellMar>
        <w:tblLook w:val="04A0" w:firstRow="1" w:lastRow="0" w:firstColumn="1" w:lastColumn="0" w:noHBand="0" w:noVBand="1"/>
      </w:tblPr>
      <w:tblGrid>
        <w:gridCol w:w="426"/>
        <w:gridCol w:w="425"/>
        <w:gridCol w:w="850"/>
        <w:gridCol w:w="1701"/>
        <w:gridCol w:w="1843"/>
        <w:gridCol w:w="2410"/>
        <w:gridCol w:w="2410"/>
      </w:tblGrid>
      <w:tr w:rsidR="00A73275" w:rsidRPr="002668A7" w14:paraId="6F8F7A95" w14:textId="77777777" w:rsidTr="009313F5">
        <w:tc>
          <w:tcPr>
            <w:tcW w:w="10065" w:type="dxa"/>
            <w:gridSpan w:val="7"/>
          </w:tcPr>
          <w:p w14:paraId="5907F238" w14:textId="77777777" w:rsidR="00A73275" w:rsidRPr="002668A7" w:rsidRDefault="00A73275" w:rsidP="009313F5">
            <w:pPr>
              <w:tabs>
                <w:tab w:val="left" w:pos="7076"/>
              </w:tabs>
              <w:spacing w:before="80"/>
              <w:rPr>
                <w:szCs w:val="20"/>
              </w:rPr>
            </w:pPr>
            <w:r w:rsidRPr="002668A7">
              <w:rPr>
                <w:b/>
                <w:szCs w:val="20"/>
              </w:rPr>
              <w:t>Principe actif</w:t>
            </w:r>
          </w:p>
          <w:p w14:paraId="20E4409D" w14:textId="77777777" w:rsidR="00A73275" w:rsidRPr="002668A7" w:rsidRDefault="00A73275" w:rsidP="009313F5">
            <w:pPr>
              <w:tabs>
                <w:tab w:val="left" w:pos="7076"/>
              </w:tabs>
              <w:rPr>
                <w:szCs w:val="20"/>
              </w:rPr>
            </w:pPr>
            <w:r w:rsidRPr="002668A7">
              <w:rPr>
                <w:sz w:val="16"/>
                <w:szCs w:val="16"/>
              </w:rPr>
              <w:t xml:space="preserve">(DCI, INN ou désignation selon la pharmacopée) : </w:t>
            </w:r>
            <w:sdt>
              <w:sdtPr>
                <w:alias w:val="Champ de texte"/>
                <w:tag w:val="Textfeld"/>
                <w:id w:val="1387151485"/>
                <w:placeholder>
                  <w:docPart w:val="F5F34611BE09401AA452005CAB5D6679"/>
                </w:placeholder>
                <w:showingPlcHdr/>
                <w:text w:multiLine="1"/>
              </w:sdtPr>
              <w:sdtEndPr/>
              <w:sdtContent>
                <w:r w:rsidRPr="002668A7">
                  <w:rPr>
                    <w:rStyle w:val="Platzhaltertext"/>
                    <w:color w:val="auto"/>
                  </w:rPr>
                  <w:t>……</w:t>
                </w:r>
              </w:sdtContent>
            </w:sdt>
          </w:p>
        </w:tc>
      </w:tr>
      <w:tr w:rsidR="00A73275" w:rsidRPr="002668A7" w14:paraId="47D634BF" w14:textId="77777777" w:rsidTr="009313F5">
        <w:trPr>
          <w:cantSplit/>
          <w:trHeight w:val="1665"/>
        </w:trPr>
        <w:tc>
          <w:tcPr>
            <w:tcW w:w="426" w:type="dxa"/>
            <w:textDirection w:val="btLr"/>
          </w:tcPr>
          <w:p w14:paraId="6E5EA521"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3FF1DEB2" w14:textId="77777777" w:rsidR="00A73275" w:rsidRPr="002668A7" w:rsidRDefault="00A73275" w:rsidP="009313F5">
            <w:pPr>
              <w:tabs>
                <w:tab w:val="left" w:pos="7076"/>
              </w:tabs>
              <w:ind w:left="113" w:right="113"/>
              <w:rPr>
                <w:sz w:val="16"/>
                <w:szCs w:val="16"/>
              </w:rPr>
            </w:pPr>
            <w:r w:rsidRPr="002668A7">
              <w:rPr>
                <w:b/>
                <w:sz w:val="16"/>
                <w:szCs w:val="16"/>
              </w:rPr>
              <w:t>Soumission actuelle</w:t>
            </w:r>
          </w:p>
        </w:tc>
        <w:tc>
          <w:tcPr>
            <w:tcW w:w="850" w:type="dxa"/>
            <w:textDirection w:val="btLr"/>
          </w:tcPr>
          <w:p w14:paraId="3CF9284F"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544" w:type="dxa"/>
            <w:gridSpan w:val="2"/>
          </w:tcPr>
          <w:p w14:paraId="3D8C29C7" w14:textId="77777777" w:rsidR="00A73275" w:rsidRPr="002668A7" w:rsidRDefault="00A73275" w:rsidP="009313F5">
            <w:pPr>
              <w:tabs>
                <w:tab w:val="left" w:pos="7076"/>
              </w:tabs>
              <w:rPr>
                <w:szCs w:val="16"/>
              </w:rPr>
            </w:pPr>
            <w:r w:rsidRPr="002668A7">
              <w:rPr>
                <w:b/>
                <w:szCs w:val="16"/>
              </w:rPr>
              <w:t>Fabricant(s)</w:t>
            </w:r>
          </w:p>
          <w:p w14:paraId="452B9148"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337156C4" w14:textId="77777777" w:rsidR="00A73275" w:rsidRPr="002668A7" w:rsidRDefault="00A73275"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1E1A6E5A" w14:textId="77777777" w:rsidR="00A73275" w:rsidRPr="002668A7" w:rsidRDefault="00A73275" w:rsidP="009313F5">
            <w:pPr>
              <w:tabs>
                <w:tab w:val="left" w:pos="7076"/>
              </w:tabs>
              <w:rPr>
                <w:b/>
                <w:szCs w:val="16"/>
              </w:rPr>
            </w:pPr>
            <w:r w:rsidRPr="002668A7">
              <w:rPr>
                <w:b/>
                <w:szCs w:val="16"/>
              </w:rPr>
              <w:t>Laboratoire d’essai pour</w:t>
            </w:r>
          </w:p>
          <w:p w14:paraId="770841AB" w14:textId="77777777" w:rsidR="00A73275" w:rsidRPr="002668A7" w:rsidRDefault="00A73275" w:rsidP="009313F5">
            <w:pPr>
              <w:tabs>
                <w:tab w:val="left" w:pos="7076"/>
              </w:tabs>
              <w:rPr>
                <w:sz w:val="16"/>
                <w:szCs w:val="16"/>
              </w:rPr>
            </w:pPr>
            <w:r w:rsidRPr="002668A7">
              <w:rPr>
                <w:sz w:val="16"/>
                <w:szCs w:val="16"/>
              </w:rPr>
              <w:t>Cocher ce qui convient</w:t>
            </w:r>
          </w:p>
        </w:tc>
        <w:tc>
          <w:tcPr>
            <w:tcW w:w="2410" w:type="dxa"/>
          </w:tcPr>
          <w:p w14:paraId="12CC2832" w14:textId="77777777" w:rsidR="00A73275" w:rsidRPr="002668A7" w:rsidRDefault="00A73275" w:rsidP="009313F5">
            <w:pPr>
              <w:tabs>
                <w:tab w:val="left" w:pos="7076"/>
              </w:tabs>
              <w:rPr>
                <w:b/>
                <w:szCs w:val="16"/>
              </w:rPr>
            </w:pPr>
            <w:r w:rsidRPr="002668A7">
              <w:rPr>
                <w:b/>
                <w:szCs w:val="16"/>
              </w:rPr>
              <w:t>Type de modification</w:t>
            </w:r>
          </w:p>
          <w:p w14:paraId="3D2ECF5F" w14:textId="77777777" w:rsidR="00A73275" w:rsidRPr="002668A7" w:rsidRDefault="00A73275" w:rsidP="009313F5">
            <w:pPr>
              <w:tabs>
                <w:tab w:val="left" w:pos="7076"/>
              </w:tabs>
              <w:rPr>
                <w:sz w:val="16"/>
                <w:szCs w:val="16"/>
              </w:rPr>
            </w:pPr>
            <w:r w:rsidRPr="002668A7">
              <w:rPr>
                <w:sz w:val="16"/>
                <w:szCs w:val="16"/>
              </w:rPr>
              <w:t>Cocher ce qui convient</w:t>
            </w:r>
          </w:p>
        </w:tc>
      </w:tr>
      <w:tr w:rsidR="00A73275" w:rsidRPr="002668A7" w14:paraId="087DC9B6" w14:textId="77777777" w:rsidTr="009313F5">
        <w:trPr>
          <w:cantSplit/>
          <w:trHeight w:val="341"/>
        </w:trPr>
        <w:tc>
          <w:tcPr>
            <w:tcW w:w="1701" w:type="dxa"/>
            <w:gridSpan w:val="3"/>
          </w:tcPr>
          <w:p w14:paraId="7FB256EE" w14:textId="77777777" w:rsidR="00A73275" w:rsidRPr="002668A7" w:rsidRDefault="00A73275" w:rsidP="009313F5">
            <w:pPr>
              <w:tabs>
                <w:tab w:val="left" w:pos="7076"/>
              </w:tabs>
              <w:rPr>
                <w:b/>
                <w:sz w:val="16"/>
                <w:szCs w:val="16"/>
                <w:lang w:val="fr-FR"/>
              </w:rPr>
            </w:pPr>
          </w:p>
        </w:tc>
        <w:tc>
          <w:tcPr>
            <w:tcW w:w="3544" w:type="dxa"/>
            <w:gridSpan w:val="2"/>
          </w:tcPr>
          <w:p w14:paraId="77BDD69A" w14:textId="77777777" w:rsidR="00A73275" w:rsidRPr="002668A7" w:rsidRDefault="00A73275" w:rsidP="009313F5">
            <w:pPr>
              <w:tabs>
                <w:tab w:val="left" w:pos="7076"/>
              </w:tabs>
              <w:rPr>
                <w:b/>
                <w:sz w:val="16"/>
                <w:szCs w:val="16"/>
              </w:rPr>
            </w:pPr>
            <w:r w:rsidRPr="002668A7">
              <w:rPr>
                <w:b/>
                <w:sz w:val="16"/>
                <w:szCs w:val="16"/>
              </w:rPr>
              <w:t>Le contrôle de qualité inclut les examens, analyses et tests suivants :</w:t>
            </w:r>
          </w:p>
        </w:tc>
        <w:tc>
          <w:tcPr>
            <w:tcW w:w="2410" w:type="dxa"/>
          </w:tcPr>
          <w:p w14:paraId="48DED2BF" w14:textId="77777777" w:rsidR="00A73275" w:rsidRPr="002668A7" w:rsidRDefault="00A73275" w:rsidP="009313F5">
            <w:pPr>
              <w:tabs>
                <w:tab w:val="left" w:pos="7076"/>
              </w:tabs>
              <w:rPr>
                <w:b/>
                <w:sz w:val="16"/>
                <w:szCs w:val="16"/>
                <w:lang w:val="fr-FR"/>
              </w:rPr>
            </w:pPr>
          </w:p>
        </w:tc>
        <w:tc>
          <w:tcPr>
            <w:tcW w:w="2410" w:type="dxa"/>
          </w:tcPr>
          <w:p w14:paraId="2747CC85" w14:textId="77777777" w:rsidR="00A73275" w:rsidRPr="002668A7" w:rsidRDefault="00A73275" w:rsidP="009313F5">
            <w:pPr>
              <w:tabs>
                <w:tab w:val="left" w:pos="7076"/>
              </w:tabs>
              <w:rPr>
                <w:b/>
                <w:sz w:val="16"/>
                <w:szCs w:val="16"/>
                <w:lang w:val="fr-FR"/>
              </w:rPr>
            </w:pPr>
          </w:p>
        </w:tc>
      </w:tr>
      <w:tr w:rsidR="00A73275" w:rsidRPr="002668A7" w14:paraId="1E424F27" w14:textId="77777777" w:rsidTr="009313F5">
        <w:trPr>
          <w:cantSplit/>
          <w:trHeight w:val="331"/>
        </w:trPr>
        <w:tc>
          <w:tcPr>
            <w:tcW w:w="426" w:type="dxa"/>
          </w:tcPr>
          <w:p w14:paraId="5CAFF1DB" w14:textId="77777777" w:rsidR="00A73275" w:rsidRPr="002668A7" w:rsidRDefault="00CE1517" w:rsidP="009313F5">
            <w:pPr>
              <w:tabs>
                <w:tab w:val="left" w:pos="7076"/>
              </w:tabs>
              <w:jc w:val="center"/>
              <w:rPr>
                <w:sz w:val="16"/>
                <w:szCs w:val="16"/>
              </w:rPr>
            </w:pPr>
            <w:sdt>
              <w:sdtPr>
                <w:rPr>
                  <w:sz w:val="16"/>
                  <w:szCs w:val="16"/>
                </w:rPr>
                <w:id w:val="-155439128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425" w:type="dxa"/>
          </w:tcPr>
          <w:p w14:paraId="64DE34E0" w14:textId="77777777" w:rsidR="00A73275" w:rsidRPr="002668A7" w:rsidRDefault="00CE1517" w:rsidP="009313F5">
            <w:pPr>
              <w:tabs>
                <w:tab w:val="left" w:pos="7076"/>
              </w:tabs>
              <w:jc w:val="center"/>
              <w:rPr>
                <w:sz w:val="16"/>
                <w:szCs w:val="16"/>
              </w:rPr>
            </w:pPr>
            <w:sdt>
              <w:sdtPr>
                <w:rPr>
                  <w:sz w:val="16"/>
                  <w:szCs w:val="16"/>
                </w:rPr>
                <w:id w:val="-2120296780"/>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850" w:type="dxa"/>
            <w:tcBorders>
              <w:bottom w:val="single" w:sz="4" w:space="0" w:color="BFBFBF" w:themeColor="background1" w:themeShade="BF"/>
            </w:tcBorders>
          </w:tcPr>
          <w:p w14:paraId="3B9F58CE" w14:textId="77777777" w:rsidR="00A73275" w:rsidRPr="002668A7" w:rsidRDefault="00CE1517" w:rsidP="009313F5">
            <w:pPr>
              <w:tabs>
                <w:tab w:val="left" w:pos="7076"/>
              </w:tabs>
              <w:jc w:val="center"/>
              <w:rPr>
                <w:sz w:val="16"/>
                <w:szCs w:val="16"/>
              </w:rPr>
            </w:pPr>
            <w:sdt>
              <w:sdtPr>
                <w:rPr>
                  <w:sz w:val="16"/>
                  <w:szCs w:val="16"/>
                </w:rPr>
                <w:id w:val="618029743"/>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1701" w:type="dxa"/>
            <w:vMerge w:val="restart"/>
          </w:tcPr>
          <w:p w14:paraId="6B1EB219" w14:textId="77777777" w:rsidR="00A73275" w:rsidRPr="002668A7" w:rsidRDefault="00CE1517" w:rsidP="009313F5">
            <w:pPr>
              <w:tabs>
                <w:tab w:val="left" w:pos="7076"/>
              </w:tabs>
              <w:rPr>
                <w:sz w:val="16"/>
                <w:szCs w:val="16"/>
              </w:rPr>
            </w:pPr>
            <w:sdt>
              <w:sdtPr>
                <w:rPr>
                  <w:sz w:val="16"/>
                  <w:szCs w:val="16"/>
                </w:rPr>
                <w:alias w:val="Champ de texte"/>
                <w:tag w:val="Textfeld"/>
                <w:id w:val="-621764541"/>
                <w:placeholder>
                  <w:docPart w:val="2FD5E564F3A64626BF7575BBA6C4A6D8"/>
                </w:placeholder>
                <w:showingPlcHdr/>
                <w:text w:multiLine="1"/>
              </w:sdtPr>
              <w:sdtEndPr/>
              <w:sdtContent>
                <w:r w:rsidR="00A73275" w:rsidRPr="002668A7">
                  <w:rPr>
                    <w:rStyle w:val="Platzhaltertext"/>
                    <w:color w:val="auto"/>
                    <w:sz w:val="16"/>
                    <w:szCs w:val="16"/>
                  </w:rPr>
                  <w:t>……</w:t>
                </w:r>
              </w:sdtContent>
            </w:sdt>
          </w:p>
        </w:tc>
        <w:tc>
          <w:tcPr>
            <w:tcW w:w="1843" w:type="dxa"/>
            <w:vMerge w:val="restart"/>
          </w:tcPr>
          <w:p w14:paraId="13A34C11"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97803592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Tous</w:t>
            </w:r>
          </w:p>
          <w:p w14:paraId="7AA9D9B3"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1964613729"/>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Physicochimiques</w:t>
            </w:r>
          </w:p>
          <w:p w14:paraId="6111AAB3"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51967427"/>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proofErr w:type="spellStart"/>
            <w:r w:rsidR="00A73275" w:rsidRPr="002668A7">
              <w:rPr>
                <w:sz w:val="16"/>
                <w:szCs w:val="16"/>
              </w:rPr>
              <w:t>Microbiol</w:t>
            </w:r>
            <w:proofErr w:type="spellEnd"/>
            <w:r w:rsidR="00A73275" w:rsidRPr="002668A7">
              <w:rPr>
                <w:sz w:val="16"/>
                <w:szCs w:val="16"/>
              </w:rPr>
              <w:t>. Hors</w:t>
            </w:r>
            <w:r w:rsidR="00A73275">
              <w:rPr>
                <w:sz w:val="16"/>
                <w:szCs w:val="16"/>
              </w:rPr>
              <w:t xml:space="preserve"> </w:t>
            </w:r>
            <w:r w:rsidR="00A73275" w:rsidRPr="002668A7">
              <w:rPr>
                <w:sz w:val="16"/>
                <w:szCs w:val="16"/>
              </w:rPr>
              <w:t>test de stérilité</w:t>
            </w:r>
          </w:p>
          <w:p w14:paraId="7DCE8CD6" w14:textId="77777777" w:rsidR="00A73275" w:rsidRPr="002668A7" w:rsidRDefault="00CE1517" w:rsidP="009313F5">
            <w:pPr>
              <w:tabs>
                <w:tab w:val="left" w:pos="7076"/>
              </w:tabs>
              <w:spacing w:before="0"/>
              <w:ind w:left="227" w:hanging="227"/>
              <w:rPr>
                <w:sz w:val="16"/>
                <w:szCs w:val="16"/>
              </w:rPr>
            </w:pPr>
            <w:sdt>
              <w:sdtPr>
                <w:rPr>
                  <w:sz w:val="16"/>
                  <w:szCs w:val="16"/>
                </w:rPr>
                <w:id w:val="464386411"/>
                <w14:checkbox>
                  <w14:checked w14:val="0"/>
                  <w14:checkedState w14:val="2612" w14:font="MS Gothic"/>
                  <w14:uncheckedState w14:val="2610" w14:font="MS Gothic"/>
                </w14:checkbox>
              </w:sdtPr>
              <w:sdtEndPr/>
              <w:sdtContent>
                <w:r w:rsidR="00A73275" w:rsidRPr="004F6F6B">
                  <w:rPr>
                    <w:rFonts w:ascii="MS Gothic" w:eastAsia="MS Gothic" w:hAnsi="MS Gothic" w:hint="eastAsia"/>
                    <w:sz w:val="16"/>
                    <w:szCs w:val="16"/>
                  </w:rPr>
                  <w:t>☐</w:t>
                </w:r>
              </w:sdtContent>
            </w:sdt>
            <w:r w:rsidR="00A73275">
              <w:rPr>
                <w:sz w:val="16"/>
                <w:szCs w:val="16"/>
              </w:rPr>
              <w:tab/>
            </w:r>
            <w:r w:rsidR="00A73275" w:rsidRPr="002668A7">
              <w:rPr>
                <w:sz w:val="16"/>
                <w:szCs w:val="16"/>
              </w:rPr>
              <w:t>Test de stérilité</w:t>
            </w:r>
          </w:p>
          <w:p w14:paraId="77FDD896" w14:textId="77777777" w:rsidR="00A73275" w:rsidRPr="002668A7" w:rsidRDefault="00CE1517" w:rsidP="009313F5">
            <w:pPr>
              <w:tabs>
                <w:tab w:val="left" w:pos="7076"/>
              </w:tabs>
              <w:spacing w:before="0"/>
              <w:ind w:left="227" w:hanging="227"/>
              <w:rPr>
                <w:sz w:val="16"/>
                <w:szCs w:val="16"/>
              </w:rPr>
            </w:pPr>
            <w:sdt>
              <w:sdtPr>
                <w:rPr>
                  <w:sz w:val="16"/>
                  <w:szCs w:val="16"/>
                </w:rPr>
                <w:id w:val="841509441"/>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r w:rsidR="00A73275">
              <w:rPr>
                <w:sz w:val="16"/>
                <w:szCs w:val="16"/>
              </w:rPr>
              <w:tab/>
            </w:r>
            <w:r w:rsidR="00A73275" w:rsidRPr="002668A7">
              <w:rPr>
                <w:sz w:val="16"/>
                <w:szCs w:val="16"/>
              </w:rPr>
              <w:t>Biologiques</w:t>
            </w:r>
          </w:p>
        </w:tc>
        <w:tc>
          <w:tcPr>
            <w:tcW w:w="2410" w:type="dxa"/>
            <w:vMerge w:val="restart"/>
          </w:tcPr>
          <w:sdt>
            <w:sdtPr>
              <w:rPr>
                <w:sz w:val="16"/>
                <w:szCs w:val="16"/>
              </w:rPr>
              <w:alias w:val="Laboratoire d’essai pour"/>
              <w:tag w:val="Prüflabor für"/>
              <w:id w:val="-850254186"/>
              <w:placeholder>
                <w:docPart w:val="8C348520D4D84A818D0D0D3F2E2449BB"/>
              </w:placeholder>
              <w:showingPlcHdr/>
              <w:dropDownList>
                <w:listItem w:value="Sélectionner ce qui convient."/>
                <w:listItem w:displayText="principe actif" w:value="principe actif"/>
                <w:listItem w:displayText="principe actif intermédiaire" w:value="principe actif intermédiaire"/>
              </w:dropDownList>
            </w:sdtPr>
            <w:sdtEndPr/>
            <w:sdtContent>
              <w:p w14:paraId="606AF398"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020FE6DD" w14:textId="77777777" w:rsidR="00A73275" w:rsidRPr="002668A7" w:rsidRDefault="00A73275" w:rsidP="009313F5">
            <w:pPr>
              <w:tabs>
                <w:tab w:val="left" w:pos="7076"/>
              </w:tabs>
              <w:rPr>
                <w:sz w:val="16"/>
                <w:szCs w:val="16"/>
              </w:rPr>
            </w:pPr>
          </w:p>
          <w:p w14:paraId="37185B31"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3C6F3567" w14:textId="77777777" w:rsidR="00A73275" w:rsidRPr="002668A7" w:rsidRDefault="00CE1517" w:rsidP="009313F5">
            <w:pPr>
              <w:tabs>
                <w:tab w:val="left" w:pos="7076"/>
              </w:tabs>
              <w:rPr>
                <w:sz w:val="16"/>
                <w:szCs w:val="16"/>
              </w:rPr>
            </w:pPr>
            <w:sdt>
              <w:sdtPr>
                <w:rPr>
                  <w:sz w:val="16"/>
                  <w:szCs w:val="16"/>
                </w:rPr>
                <w:alias w:val="Champ de texte"/>
                <w:tag w:val="Textfeld"/>
                <w:id w:val="1993128909"/>
                <w:placeholder>
                  <w:docPart w:val="E3C0067CA8F443718DCEB32A85FD0476"/>
                </w:placeholder>
                <w:showingPlcHdr/>
                <w:text w:multiLine="1"/>
              </w:sdtPr>
              <w:sdtEndPr/>
              <w:sdtContent>
                <w:r w:rsidR="00A73275"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2030214309"/>
              <w:placeholder>
                <w:docPart w:val="BD0A637E8B9F447DB0B8CEE87BA77A08"/>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11608FA8"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4073CE56" w14:textId="77777777" w:rsidR="00A73275" w:rsidRPr="002668A7" w:rsidRDefault="00A73275" w:rsidP="009313F5">
            <w:pPr>
              <w:tabs>
                <w:tab w:val="left" w:pos="7076"/>
              </w:tabs>
              <w:rPr>
                <w:sz w:val="16"/>
                <w:szCs w:val="16"/>
              </w:rPr>
            </w:pPr>
          </w:p>
          <w:p w14:paraId="35BF9CD3"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12F00D7E" w14:textId="77777777" w:rsidR="00A73275" w:rsidRPr="002668A7" w:rsidRDefault="00CE1517" w:rsidP="009313F5">
            <w:pPr>
              <w:tabs>
                <w:tab w:val="left" w:pos="7076"/>
              </w:tabs>
              <w:rPr>
                <w:b/>
                <w:sz w:val="16"/>
                <w:szCs w:val="16"/>
              </w:rPr>
            </w:pPr>
            <w:sdt>
              <w:sdtPr>
                <w:rPr>
                  <w:sz w:val="16"/>
                  <w:szCs w:val="16"/>
                </w:rPr>
                <w:alias w:val="Champ de texte"/>
                <w:tag w:val="Textfeld"/>
                <w:id w:val="-591475902"/>
                <w:placeholder>
                  <w:docPart w:val="EB70F772014041ABA099F95289A34776"/>
                </w:placeholder>
                <w:showingPlcHdr/>
                <w:text w:multiLine="1"/>
              </w:sdtPr>
              <w:sdtEndPr/>
              <w:sdtContent>
                <w:r w:rsidR="00A73275" w:rsidRPr="002668A7">
                  <w:rPr>
                    <w:rStyle w:val="Platzhaltertext"/>
                    <w:color w:val="auto"/>
                    <w:sz w:val="16"/>
                    <w:szCs w:val="16"/>
                  </w:rPr>
                  <w:t>……</w:t>
                </w:r>
              </w:sdtContent>
            </w:sdt>
          </w:p>
        </w:tc>
      </w:tr>
      <w:tr w:rsidR="00A73275" w:rsidRPr="002668A7" w14:paraId="48C5033B" w14:textId="77777777" w:rsidTr="009313F5">
        <w:trPr>
          <w:cantSplit/>
          <w:trHeight w:val="1697"/>
        </w:trPr>
        <w:tc>
          <w:tcPr>
            <w:tcW w:w="426" w:type="dxa"/>
          </w:tcPr>
          <w:p w14:paraId="70E33D5E" w14:textId="77777777" w:rsidR="00A73275" w:rsidRPr="002668A7" w:rsidRDefault="00A73275" w:rsidP="009313F5">
            <w:pPr>
              <w:tabs>
                <w:tab w:val="left" w:pos="7076"/>
              </w:tabs>
              <w:jc w:val="center"/>
              <w:rPr>
                <w:sz w:val="16"/>
                <w:szCs w:val="16"/>
              </w:rPr>
            </w:pPr>
          </w:p>
        </w:tc>
        <w:tc>
          <w:tcPr>
            <w:tcW w:w="425" w:type="dxa"/>
          </w:tcPr>
          <w:p w14:paraId="58B633D0" w14:textId="77777777" w:rsidR="00A73275" w:rsidRPr="002668A7" w:rsidRDefault="00A73275" w:rsidP="009313F5">
            <w:pPr>
              <w:tabs>
                <w:tab w:val="left" w:pos="7076"/>
              </w:tabs>
              <w:jc w:val="center"/>
              <w:rPr>
                <w:sz w:val="16"/>
                <w:szCs w:val="16"/>
              </w:rPr>
            </w:pPr>
          </w:p>
        </w:tc>
        <w:tc>
          <w:tcPr>
            <w:tcW w:w="850" w:type="dxa"/>
            <w:textDirection w:val="btLr"/>
            <w:vAlign w:val="bottom"/>
          </w:tcPr>
          <w:p w14:paraId="60EE855B" w14:textId="77777777" w:rsidR="00A73275" w:rsidRPr="002668A7" w:rsidRDefault="00A73275"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604608268"/>
                <w:placeholder>
                  <w:docPart w:val="C6F11519EA7440289E3F622A1AA40E3E"/>
                </w:placeholder>
                <w:date>
                  <w:dateFormat w:val="dd.MM.yyyy"/>
                  <w:lid w:val="fr-CH"/>
                  <w:storeMappedDataAs w:val="dateTime"/>
                  <w:calendar w:val="gregorian"/>
                </w:date>
              </w:sdtPr>
              <w:sdtEndPr/>
              <w:sdtContent>
                <w:r w:rsidRPr="002668A7">
                  <w:rPr>
                    <w:sz w:val="16"/>
                    <w:szCs w:val="16"/>
                    <w:lang w:val="de-CH"/>
                  </w:rPr>
                  <w:t>date ?</w:t>
                </w:r>
              </w:sdtContent>
            </w:sdt>
            <w:r w:rsidRPr="002668A7">
              <w:rPr>
                <w:sz w:val="16"/>
                <w:szCs w:val="16"/>
              </w:rPr>
              <w:t xml:space="preserve"> </w:t>
            </w:r>
          </w:p>
        </w:tc>
        <w:tc>
          <w:tcPr>
            <w:tcW w:w="1701" w:type="dxa"/>
            <w:vMerge/>
          </w:tcPr>
          <w:p w14:paraId="397EE93F" w14:textId="77777777" w:rsidR="00A73275" w:rsidRPr="002668A7" w:rsidRDefault="00A73275" w:rsidP="009313F5">
            <w:pPr>
              <w:tabs>
                <w:tab w:val="left" w:pos="7076"/>
              </w:tabs>
              <w:rPr>
                <w:sz w:val="16"/>
                <w:szCs w:val="16"/>
              </w:rPr>
            </w:pPr>
          </w:p>
        </w:tc>
        <w:tc>
          <w:tcPr>
            <w:tcW w:w="1843" w:type="dxa"/>
            <w:vMerge/>
          </w:tcPr>
          <w:p w14:paraId="54C6F306" w14:textId="77777777" w:rsidR="00A73275" w:rsidRPr="002668A7" w:rsidRDefault="00A73275" w:rsidP="009313F5">
            <w:pPr>
              <w:tabs>
                <w:tab w:val="left" w:pos="7076"/>
              </w:tabs>
              <w:rPr>
                <w:sz w:val="16"/>
                <w:szCs w:val="16"/>
                <w:lang w:val="de-CH"/>
              </w:rPr>
            </w:pPr>
          </w:p>
        </w:tc>
        <w:tc>
          <w:tcPr>
            <w:tcW w:w="2410" w:type="dxa"/>
            <w:vMerge/>
          </w:tcPr>
          <w:p w14:paraId="6F65FE8D" w14:textId="77777777" w:rsidR="00A73275" w:rsidRPr="002668A7" w:rsidRDefault="00A73275" w:rsidP="009313F5">
            <w:pPr>
              <w:rPr>
                <w:sz w:val="16"/>
                <w:szCs w:val="16"/>
              </w:rPr>
            </w:pPr>
          </w:p>
        </w:tc>
        <w:tc>
          <w:tcPr>
            <w:tcW w:w="2410" w:type="dxa"/>
            <w:vMerge/>
          </w:tcPr>
          <w:p w14:paraId="36E34B1A" w14:textId="77777777" w:rsidR="00A73275" w:rsidRPr="002668A7" w:rsidRDefault="00A73275" w:rsidP="009313F5">
            <w:pPr>
              <w:rPr>
                <w:sz w:val="16"/>
                <w:szCs w:val="16"/>
              </w:rPr>
            </w:pPr>
          </w:p>
        </w:tc>
      </w:tr>
    </w:tbl>
    <w:p w14:paraId="7BDA65F8" w14:textId="77777777" w:rsidR="00A73275" w:rsidRPr="002668A7" w:rsidRDefault="00A73275" w:rsidP="002E4820">
      <w:pPr>
        <w:pStyle w:val="berschrift1"/>
      </w:pPr>
      <w:bookmarkStart w:id="5" w:name="_Toc130892580"/>
      <w:r w:rsidRPr="002668A7">
        <w:lastRenderedPageBreak/>
        <w:t>Fabrication du produit fini</w:t>
      </w:r>
      <w:bookmarkEnd w:id="5"/>
    </w:p>
    <w:p w14:paraId="0486E86A" w14:textId="77777777" w:rsidR="00A73275" w:rsidRPr="002668A7" w:rsidRDefault="00A73275" w:rsidP="002E4820">
      <w:pPr>
        <w:pStyle w:val="berschrift2"/>
      </w:pPr>
      <w:bookmarkStart w:id="6" w:name="_Toc130892581"/>
      <w:r w:rsidRPr="002668A7">
        <w:t>Fabrication galénique du médicament prêt à l’emploi</w:t>
      </w:r>
      <w:bookmarkEnd w:id="6"/>
    </w:p>
    <w:tbl>
      <w:tblPr>
        <w:tblStyle w:val="Tabelle"/>
        <w:tblW w:w="10065" w:type="dxa"/>
        <w:tblCellMar>
          <w:left w:w="0" w:type="dxa"/>
        </w:tblCellMar>
        <w:tblLook w:val="04A0" w:firstRow="1" w:lastRow="0" w:firstColumn="1" w:lastColumn="0" w:noHBand="0" w:noVBand="1"/>
      </w:tblPr>
      <w:tblGrid>
        <w:gridCol w:w="2694"/>
        <w:gridCol w:w="2976"/>
        <w:gridCol w:w="4395"/>
      </w:tblGrid>
      <w:tr w:rsidR="00A73275" w:rsidRPr="002668A7" w14:paraId="52B4C5CC" w14:textId="77777777" w:rsidTr="009313F5">
        <w:tc>
          <w:tcPr>
            <w:tcW w:w="2694" w:type="dxa"/>
            <w:tcBorders>
              <w:bottom w:val="single" w:sz="4" w:space="0" w:color="BFBFBF" w:themeColor="background1" w:themeShade="BF"/>
            </w:tcBorders>
          </w:tcPr>
          <w:p w14:paraId="468ECDCD" w14:textId="77777777" w:rsidR="00A73275" w:rsidRPr="002668A7" w:rsidRDefault="00A73275" w:rsidP="009313F5">
            <w:pPr>
              <w:rPr>
                <w:bCs/>
                <w:szCs w:val="20"/>
              </w:rPr>
            </w:pPr>
            <w:r w:rsidRPr="002668A7">
              <w:rPr>
                <w:rStyle w:val="Hyperlink"/>
                <w:iCs/>
                <w:color w:val="auto"/>
                <w:szCs w:val="20"/>
                <w:u w:val="none"/>
              </w:rPr>
              <w:t>Général</w:t>
            </w:r>
          </w:p>
        </w:tc>
        <w:tc>
          <w:tcPr>
            <w:tcW w:w="2976" w:type="dxa"/>
            <w:tcBorders>
              <w:bottom w:val="single" w:sz="4" w:space="0" w:color="BFBFBF" w:themeColor="background1" w:themeShade="BF"/>
            </w:tcBorders>
          </w:tcPr>
          <w:p w14:paraId="6F79FA27" w14:textId="77777777" w:rsidR="00A73275" w:rsidRPr="002668A7" w:rsidRDefault="00A73275" w:rsidP="009313F5">
            <w:pPr>
              <w:rPr>
                <w:bCs/>
                <w:szCs w:val="20"/>
              </w:rPr>
            </w:pPr>
            <w:r w:rsidRPr="002668A7">
              <w:rPr>
                <w:rStyle w:val="Hyperlink"/>
                <w:color w:val="auto"/>
                <w:szCs w:val="20"/>
                <w:u w:val="none"/>
              </w:rPr>
              <w:t>Stérilisation finale</w:t>
            </w:r>
          </w:p>
        </w:tc>
        <w:tc>
          <w:tcPr>
            <w:tcW w:w="4395" w:type="dxa"/>
            <w:tcBorders>
              <w:bottom w:val="single" w:sz="4" w:space="0" w:color="BFBFBF" w:themeColor="background1" w:themeShade="BF"/>
            </w:tcBorders>
          </w:tcPr>
          <w:p w14:paraId="357E8B5A" w14:textId="77777777" w:rsidR="00A73275" w:rsidRPr="002668A7" w:rsidRDefault="00A73275" w:rsidP="009313F5">
            <w:pPr>
              <w:rPr>
                <w:bCs/>
                <w:szCs w:val="20"/>
              </w:rPr>
            </w:pPr>
            <w:r w:rsidRPr="002668A7">
              <w:rPr>
                <w:rStyle w:val="Hyperlink"/>
                <w:iCs/>
                <w:color w:val="auto"/>
                <w:szCs w:val="20"/>
                <w:u w:val="none"/>
              </w:rPr>
              <w:t>Entreprise assurant le conditionnement</w:t>
            </w:r>
          </w:p>
        </w:tc>
      </w:tr>
      <w:tr w:rsidR="00A73275" w:rsidRPr="002668A7" w14:paraId="4592F6ED" w14:textId="77777777" w:rsidTr="009313F5">
        <w:tc>
          <w:tcPr>
            <w:tcW w:w="2694" w:type="dxa"/>
            <w:tcBorders>
              <w:bottom w:val="single" w:sz="4" w:space="0" w:color="BFBFBF" w:themeColor="background1" w:themeShade="BF"/>
            </w:tcBorders>
          </w:tcPr>
          <w:p w14:paraId="7C151599" w14:textId="77777777" w:rsidR="00A73275" w:rsidRPr="002668A7" w:rsidRDefault="00A73275" w:rsidP="009313F5">
            <w:pPr>
              <w:rPr>
                <w:bCs/>
                <w:szCs w:val="20"/>
              </w:rPr>
            </w:pPr>
            <w:r w:rsidRPr="002668A7">
              <w:rPr>
                <w:rStyle w:val="Hyperlink"/>
                <w:iCs/>
                <w:color w:val="auto"/>
                <w:szCs w:val="20"/>
                <w:u w:val="none"/>
              </w:rPr>
              <w:t>Attribution des étapes de fabrication</w:t>
            </w:r>
          </w:p>
        </w:tc>
        <w:tc>
          <w:tcPr>
            <w:tcW w:w="2976" w:type="dxa"/>
            <w:tcBorders>
              <w:bottom w:val="single" w:sz="4" w:space="0" w:color="BFBFBF" w:themeColor="background1" w:themeShade="BF"/>
            </w:tcBorders>
          </w:tcPr>
          <w:p w14:paraId="4FEA7D66" w14:textId="77777777" w:rsidR="00A73275" w:rsidRPr="002668A7" w:rsidRDefault="00A73275" w:rsidP="009313F5">
            <w:pPr>
              <w:rPr>
                <w:bCs/>
                <w:szCs w:val="20"/>
              </w:rPr>
            </w:pPr>
            <w:r w:rsidRPr="002668A7">
              <w:rPr>
                <w:rStyle w:val="Hyperlink"/>
                <w:color w:val="auto"/>
                <w:szCs w:val="20"/>
                <w:u w:val="none"/>
              </w:rPr>
              <w:t>Solvants/diluants</w:t>
            </w:r>
          </w:p>
        </w:tc>
        <w:tc>
          <w:tcPr>
            <w:tcW w:w="4395" w:type="dxa"/>
            <w:tcBorders>
              <w:bottom w:val="single" w:sz="4" w:space="0" w:color="BFBFBF" w:themeColor="background1" w:themeShade="BF"/>
            </w:tcBorders>
          </w:tcPr>
          <w:p w14:paraId="71D9A4C4" w14:textId="77777777" w:rsidR="00A73275" w:rsidRPr="002668A7" w:rsidRDefault="00A73275" w:rsidP="009313F5">
            <w:pPr>
              <w:rPr>
                <w:bCs/>
                <w:szCs w:val="20"/>
              </w:rPr>
            </w:pPr>
          </w:p>
        </w:tc>
      </w:tr>
    </w:tbl>
    <w:p w14:paraId="3217C887" w14:textId="77777777" w:rsidR="00A73275" w:rsidRPr="002668A7" w:rsidRDefault="00A73275" w:rsidP="00A73275">
      <w:pPr>
        <w:spacing w:before="40" w:after="80"/>
        <w:rPr>
          <w:sz w:val="16"/>
          <w:szCs w:val="20"/>
        </w:rPr>
      </w:pPr>
      <w:r w:rsidRPr="002668A7">
        <w:rPr>
          <w:sz w:val="16"/>
          <w:szCs w:val="20"/>
        </w:rPr>
        <w:t>Une déclaration du RT selon les directives d</w:t>
      </w:r>
      <w:r>
        <w:rPr>
          <w:sz w:val="16"/>
          <w:szCs w:val="20"/>
        </w:rPr>
        <w:t>u Guide complémentair</w:t>
      </w:r>
      <w:r w:rsidRPr="002668A7">
        <w:rPr>
          <w:sz w:val="16"/>
          <w:szCs w:val="20"/>
        </w:rPr>
        <w:t>e</w:t>
      </w:r>
      <w:r w:rsidRPr="002668A7">
        <w:t xml:space="preserve"> </w:t>
      </w:r>
      <w:hyperlink r:id="rId15" w:history="1">
        <w:r>
          <w:rPr>
            <w:rStyle w:val="Hyperlink"/>
            <w:iCs/>
            <w:sz w:val="16"/>
            <w:szCs w:val="20"/>
          </w:rPr>
          <w:t>Conformité aux BPF des fabricants étrangers HMV4</w:t>
        </w:r>
      </w:hyperlink>
      <w:r w:rsidRPr="002668A7">
        <w:rPr>
          <w:sz w:val="16"/>
          <w:szCs w:val="20"/>
        </w:rPr>
        <w:t xml:space="preserve"> doit être soumise pour chaque fabricant étranger revendiqué. Le numéro de l’annexe indiqué doit renvoyer à la déclaration de RT correspondante.</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A73275" w:rsidRPr="002668A7" w14:paraId="00D526C7" w14:textId="77777777" w:rsidTr="009313F5">
        <w:trPr>
          <w:cantSplit/>
          <w:trHeight w:val="1665"/>
        </w:trPr>
        <w:tc>
          <w:tcPr>
            <w:tcW w:w="426" w:type="dxa"/>
            <w:textDirection w:val="btLr"/>
          </w:tcPr>
          <w:p w14:paraId="5574A222"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767CC9F1" w14:textId="77777777" w:rsidR="00A73275" w:rsidRPr="00F825C3" w:rsidRDefault="00A73275" w:rsidP="009313F5">
            <w:pPr>
              <w:tabs>
                <w:tab w:val="left" w:pos="7076"/>
              </w:tabs>
              <w:ind w:left="470" w:right="113" w:hanging="357"/>
              <w:rPr>
                <w:sz w:val="14"/>
                <w:szCs w:val="16"/>
              </w:rPr>
            </w:pPr>
            <w:r w:rsidRPr="00F825C3">
              <w:rPr>
                <w:b/>
                <w:sz w:val="14"/>
                <w:szCs w:val="16"/>
              </w:rPr>
              <w:t>Soumission actuelle</w:t>
            </w:r>
          </w:p>
        </w:tc>
        <w:tc>
          <w:tcPr>
            <w:tcW w:w="709" w:type="dxa"/>
            <w:textDirection w:val="btLr"/>
          </w:tcPr>
          <w:p w14:paraId="2C5C095B"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61DFA3A0" w14:textId="77777777" w:rsidR="00A73275" w:rsidRPr="002668A7" w:rsidRDefault="00A73275" w:rsidP="009313F5">
            <w:pPr>
              <w:tabs>
                <w:tab w:val="left" w:pos="7076"/>
              </w:tabs>
              <w:rPr>
                <w:szCs w:val="16"/>
              </w:rPr>
            </w:pPr>
            <w:r w:rsidRPr="002668A7">
              <w:rPr>
                <w:b/>
                <w:szCs w:val="16"/>
              </w:rPr>
              <w:t>Fabricant(s)</w:t>
            </w:r>
          </w:p>
          <w:p w14:paraId="5B951A79"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02257CA3" w14:textId="77777777" w:rsidR="00A73275" w:rsidRPr="002668A7" w:rsidRDefault="00A73275"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732B232C" w14:textId="77777777" w:rsidR="00A73275" w:rsidRPr="002668A7" w:rsidRDefault="00A73275" w:rsidP="009313F5">
            <w:pPr>
              <w:tabs>
                <w:tab w:val="left" w:pos="7076"/>
              </w:tabs>
              <w:rPr>
                <w:b/>
                <w:szCs w:val="16"/>
              </w:rPr>
            </w:pPr>
            <w:r w:rsidRPr="002668A7">
              <w:rPr>
                <w:b/>
                <w:szCs w:val="16"/>
              </w:rPr>
              <w:t>Activités des fabricants</w:t>
            </w:r>
          </w:p>
          <w:p w14:paraId="58F14466" w14:textId="77777777" w:rsidR="00A73275" w:rsidRPr="002668A7" w:rsidRDefault="00A73275" w:rsidP="009313F5">
            <w:pPr>
              <w:tabs>
                <w:tab w:val="left" w:pos="7076"/>
              </w:tabs>
              <w:rPr>
                <w:sz w:val="16"/>
                <w:szCs w:val="16"/>
              </w:rPr>
            </w:pPr>
            <w:r w:rsidRPr="002668A7">
              <w:rPr>
                <w:sz w:val="16"/>
                <w:szCs w:val="16"/>
              </w:rPr>
              <w:t>Cocher ce qui convient</w:t>
            </w:r>
          </w:p>
        </w:tc>
        <w:tc>
          <w:tcPr>
            <w:tcW w:w="2410" w:type="dxa"/>
          </w:tcPr>
          <w:p w14:paraId="3AD9DFBC" w14:textId="77777777" w:rsidR="00A73275" w:rsidRPr="002668A7" w:rsidRDefault="00A73275" w:rsidP="009313F5">
            <w:pPr>
              <w:tabs>
                <w:tab w:val="left" w:pos="7076"/>
              </w:tabs>
              <w:rPr>
                <w:b/>
                <w:szCs w:val="16"/>
              </w:rPr>
            </w:pPr>
            <w:r w:rsidRPr="002668A7">
              <w:rPr>
                <w:b/>
                <w:szCs w:val="16"/>
              </w:rPr>
              <w:t>Type de modification</w:t>
            </w:r>
          </w:p>
          <w:p w14:paraId="5369119A" w14:textId="77777777" w:rsidR="00A73275" w:rsidRPr="002668A7" w:rsidRDefault="00A73275" w:rsidP="009313F5">
            <w:pPr>
              <w:tabs>
                <w:tab w:val="left" w:pos="7076"/>
              </w:tabs>
              <w:rPr>
                <w:sz w:val="16"/>
                <w:szCs w:val="16"/>
              </w:rPr>
            </w:pPr>
            <w:r w:rsidRPr="002668A7">
              <w:rPr>
                <w:sz w:val="16"/>
                <w:szCs w:val="16"/>
              </w:rPr>
              <w:t>Cocher ce qui convient</w:t>
            </w:r>
          </w:p>
        </w:tc>
      </w:tr>
      <w:tr w:rsidR="00A73275" w:rsidRPr="002668A7" w14:paraId="3A7F1210" w14:textId="77777777" w:rsidTr="009313F5">
        <w:trPr>
          <w:cantSplit/>
          <w:trHeight w:val="150"/>
        </w:trPr>
        <w:tc>
          <w:tcPr>
            <w:tcW w:w="426" w:type="dxa"/>
          </w:tcPr>
          <w:p w14:paraId="0C3D4E01" w14:textId="77777777" w:rsidR="00A73275" w:rsidRPr="002668A7" w:rsidRDefault="00CE1517" w:rsidP="009313F5">
            <w:pPr>
              <w:tabs>
                <w:tab w:val="left" w:pos="7076"/>
              </w:tabs>
              <w:jc w:val="center"/>
              <w:rPr>
                <w:sz w:val="16"/>
                <w:szCs w:val="16"/>
              </w:rPr>
            </w:pPr>
            <w:sdt>
              <w:sdtPr>
                <w:rPr>
                  <w:sz w:val="16"/>
                  <w:szCs w:val="16"/>
                </w:rPr>
                <w:id w:val="-52005830"/>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425" w:type="dxa"/>
          </w:tcPr>
          <w:p w14:paraId="26E62833" w14:textId="77777777" w:rsidR="00A73275" w:rsidRPr="002668A7" w:rsidRDefault="00CE1517" w:rsidP="009313F5">
            <w:pPr>
              <w:tabs>
                <w:tab w:val="left" w:pos="7076"/>
              </w:tabs>
              <w:jc w:val="center"/>
              <w:rPr>
                <w:sz w:val="16"/>
                <w:szCs w:val="16"/>
              </w:rPr>
            </w:pPr>
            <w:sdt>
              <w:sdtPr>
                <w:rPr>
                  <w:sz w:val="16"/>
                  <w:szCs w:val="16"/>
                </w:rPr>
                <w:id w:val="521206777"/>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709" w:type="dxa"/>
          </w:tcPr>
          <w:p w14:paraId="66A0F578" w14:textId="77777777" w:rsidR="00A73275" w:rsidRPr="002668A7" w:rsidRDefault="00CE1517" w:rsidP="009313F5">
            <w:pPr>
              <w:tabs>
                <w:tab w:val="left" w:pos="7076"/>
              </w:tabs>
              <w:jc w:val="center"/>
              <w:rPr>
                <w:sz w:val="16"/>
                <w:szCs w:val="16"/>
              </w:rPr>
            </w:pPr>
            <w:sdt>
              <w:sdtPr>
                <w:rPr>
                  <w:sz w:val="16"/>
                  <w:szCs w:val="16"/>
                </w:rPr>
                <w:id w:val="-508756204"/>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2126" w:type="dxa"/>
            <w:vMerge w:val="restart"/>
            <w:tcBorders>
              <w:bottom w:val="nil"/>
            </w:tcBorders>
          </w:tcPr>
          <w:p w14:paraId="47F5E2FC" w14:textId="77777777" w:rsidR="00A73275" w:rsidRPr="002668A7" w:rsidRDefault="00CE1517" w:rsidP="009313F5">
            <w:pPr>
              <w:tabs>
                <w:tab w:val="left" w:pos="7076"/>
              </w:tabs>
              <w:rPr>
                <w:sz w:val="16"/>
                <w:szCs w:val="16"/>
              </w:rPr>
            </w:pPr>
            <w:sdt>
              <w:sdtPr>
                <w:rPr>
                  <w:sz w:val="16"/>
                  <w:szCs w:val="16"/>
                </w:rPr>
                <w:alias w:val="Champ de texte"/>
                <w:tag w:val="Textfeld"/>
                <w:id w:val="-1349403249"/>
                <w:placeholder>
                  <w:docPart w:val="FB7ACB881318425F8A3195EB2B3FEBBD"/>
                </w:placeholder>
                <w:showingPlcHdr/>
                <w:text w:multiLine="1"/>
              </w:sdtPr>
              <w:sdtEndPr/>
              <w:sdtContent>
                <w:r w:rsidR="00A73275" w:rsidRPr="002668A7">
                  <w:rPr>
                    <w:rStyle w:val="Platzhaltertext"/>
                    <w:color w:val="auto"/>
                    <w:sz w:val="16"/>
                    <w:szCs w:val="16"/>
                  </w:rPr>
                  <w:t>……</w:t>
                </w:r>
              </w:sdtContent>
            </w:sdt>
          </w:p>
        </w:tc>
        <w:tc>
          <w:tcPr>
            <w:tcW w:w="1559" w:type="dxa"/>
            <w:vMerge w:val="restart"/>
          </w:tcPr>
          <w:p w14:paraId="3F11AC5F"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58010706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Indications sur le fabricant d’un solvant ou diluant</w:t>
            </w:r>
          </w:p>
        </w:tc>
        <w:tc>
          <w:tcPr>
            <w:tcW w:w="2410" w:type="dxa"/>
            <w:vMerge w:val="restart"/>
          </w:tcPr>
          <w:sdt>
            <w:sdtPr>
              <w:rPr>
                <w:sz w:val="16"/>
                <w:szCs w:val="16"/>
              </w:rPr>
              <w:alias w:val="Activités des fabricants"/>
              <w:tag w:val="Herstelltätigkeiten"/>
              <w:id w:val="468790121"/>
              <w:placeholder>
                <w:docPart w:val="3CD47CFF34BF4EDB9D5F9D7CF6DD1219"/>
              </w:placeholder>
              <w:showingPlcHdr/>
              <w:dropDownList>
                <w:listItem w:value="Sélectionner ce qui convient."/>
                <w:listItem w:displayText="Fabrication galénique – toutes les étapes" w:value="Fabrication galénique – toutes les étapes"/>
                <w:listItem w:displayText="Fabrication galénique – étapes intermédiaires conformément au diagramme" w:value="Fabrication galénique – étapes intermédiaires conformément au diagramme"/>
                <w:listItem w:displayText="Fabrication galénique – étapes partielles : voir texte libre" w:value="Fabrication galénique – étapes partielles : voir texte libre"/>
                <w:listItem w:displayText="Conditionnement primaire, préparations stériles" w:value="Conditionnement primaire, préparations stériles"/>
                <w:listItem w:displayText="Stérilisation" w:value="Stérilisation"/>
              </w:dropDownList>
            </w:sdtPr>
            <w:sdtEndPr/>
            <w:sdtContent>
              <w:p w14:paraId="240E95A6"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5E8FD2AD" w14:textId="77777777" w:rsidR="00A73275" w:rsidRPr="002668A7" w:rsidRDefault="00A73275" w:rsidP="009313F5">
            <w:pPr>
              <w:tabs>
                <w:tab w:val="left" w:pos="7076"/>
              </w:tabs>
              <w:rPr>
                <w:sz w:val="16"/>
                <w:szCs w:val="16"/>
              </w:rPr>
            </w:pPr>
          </w:p>
          <w:p w14:paraId="4E921ABA"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56183047" w14:textId="77777777" w:rsidR="00A73275" w:rsidRPr="002668A7" w:rsidRDefault="00CE1517" w:rsidP="009313F5">
            <w:pPr>
              <w:tabs>
                <w:tab w:val="left" w:pos="7076"/>
              </w:tabs>
              <w:rPr>
                <w:sz w:val="16"/>
                <w:szCs w:val="16"/>
              </w:rPr>
            </w:pPr>
            <w:sdt>
              <w:sdtPr>
                <w:rPr>
                  <w:sz w:val="16"/>
                  <w:szCs w:val="16"/>
                </w:rPr>
                <w:alias w:val="Champ de texte"/>
                <w:tag w:val="Textfeld"/>
                <w:id w:val="-297302606"/>
                <w:placeholder>
                  <w:docPart w:val="5CFE658AC34D486D9A19A9D5D59C9EBF"/>
                </w:placeholder>
                <w:showingPlcHdr/>
                <w:text w:multiLine="1"/>
              </w:sdtPr>
              <w:sdtEndPr/>
              <w:sdtContent>
                <w:r w:rsidR="00A73275"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600612174"/>
              <w:placeholder>
                <w:docPart w:val="AC902A0DE3614A0A868CE0BC4A953C7F"/>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79010468"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37130A36" w14:textId="77777777" w:rsidR="00A73275" w:rsidRPr="002668A7" w:rsidRDefault="00A73275" w:rsidP="009313F5">
            <w:pPr>
              <w:tabs>
                <w:tab w:val="left" w:pos="7076"/>
              </w:tabs>
              <w:rPr>
                <w:sz w:val="16"/>
                <w:szCs w:val="16"/>
              </w:rPr>
            </w:pPr>
          </w:p>
          <w:p w14:paraId="707B79FA"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4C036D25" w14:textId="77777777" w:rsidR="00A73275" w:rsidRPr="002668A7" w:rsidRDefault="00CE1517" w:rsidP="009313F5">
            <w:pPr>
              <w:tabs>
                <w:tab w:val="left" w:pos="7076"/>
              </w:tabs>
              <w:rPr>
                <w:b/>
                <w:sz w:val="16"/>
                <w:szCs w:val="16"/>
              </w:rPr>
            </w:pPr>
            <w:sdt>
              <w:sdtPr>
                <w:rPr>
                  <w:sz w:val="16"/>
                  <w:szCs w:val="16"/>
                </w:rPr>
                <w:alias w:val="Champ de texte"/>
                <w:tag w:val="Textfeld"/>
                <w:id w:val="-56011134"/>
                <w:placeholder>
                  <w:docPart w:val="F03174137B3149E59DD350EAD845FF27"/>
                </w:placeholder>
                <w:showingPlcHdr/>
                <w:text w:multiLine="1"/>
              </w:sdtPr>
              <w:sdtEndPr/>
              <w:sdtContent>
                <w:r w:rsidR="00A73275" w:rsidRPr="002668A7">
                  <w:rPr>
                    <w:rStyle w:val="Platzhaltertext"/>
                    <w:color w:val="auto"/>
                    <w:sz w:val="16"/>
                    <w:szCs w:val="16"/>
                  </w:rPr>
                  <w:t>……</w:t>
                </w:r>
              </w:sdtContent>
            </w:sdt>
          </w:p>
        </w:tc>
      </w:tr>
      <w:tr w:rsidR="00A73275" w:rsidRPr="002668A7" w14:paraId="79D73E43" w14:textId="77777777" w:rsidTr="009313F5">
        <w:trPr>
          <w:cantSplit/>
          <w:trHeight w:val="1524"/>
        </w:trPr>
        <w:tc>
          <w:tcPr>
            <w:tcW w:w="426" w:type="dxa"/>
            <w:vMerge w:val="restart"/>
          </w:tcPr>
          <w:p w14:paraId="37E4BFB0" w14:textId="77777777" w:rsidR="00A73275" w:rsidRPr="002668A7" w:rsidRDefault="00A73275" w:rsidP="009313F5">
            <w:pPr>
              <w:tabs>
                <w:tab w:val="left" w:pos="7076"/>
              </w:tabs>
              <w:rPr>
                <w:sz w:val="16"/>
                <w:szCs w:val="16"/>
              </w:rPr>
            </w:pPr>
          </w:p>
        </w:tc>
        <w:tc>
          <w:tcPr>
            <w:tcW w:w="425" w:type="dxa"/>
            <w:vMerge w:val="restart"/>
          </w:tcPr>
          <w:p w14:paraId="5D9A8E8A" w14:textId="77777777" w:rsidR="00A73275" w:rsidRPr="002668A7" w:rsidRDefault="00A73275" w:rsidP="009313F5">
            <w:pPr>
              <w:tabs>
                <w:tab w:val="left" w:pos="7076"/>
              </w:tabs>
              <w:rPr>
                <w:sz w:val="16"/>
                <w:szCs w:val="16"/>
              </w:rPr>
            </w:pPr>
          </w:p>
        </w:tc>
        <w:tc>
          <w:tcPr>
            <w:tcW w:w="709" w:type="dxa"/>
            <w:vMerge w:val="restart"/>
            <w:textDirection w:val="btLr"/>
          </w:tcPr>
          <w:p w14:paraId="0D5B288A" w14:textId="77777777" w:rsidR="00A73275" w:rsidRPr="002668A7" w:rsidRDefault="00A73275"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725638955"/>
                <w:placeholder>
                  <w:docPart w:val="98C0887A8EAF4B0ABDABE5007D47D82A"/>
                </w:placeholder>
                <w:date>
                  <w:dateFormat w:val="dd.MM.yyyy"/>
                  <w:lid w:val="fr-CH"/>
                  <w:storeMappedDataAs w:val="dateTime"/>
                  <w:calendar w:val="gregorian"/>
                </w:date>
              </w:sdtPr>
              <w:sdtEndPr/>
              <w:sdtContent>
                <w:r w:rsidRPr="002668A7">
                  <w:rPr>
                    <w:sz w:val="16"/>
                    <w:szCs w:val="16"/>
                    <w:lang w:val="de-CH"/>
                  </w:rPr>
                  <w:t>date ?</w:t>
                </w:r>
              </w:sdtContent>
            </w:sdt>
          </w:p>
        </w:tc>
        <w:tc>
          <w:tcPr>
            <w:tcW w:w="2126" w:type="dxa"/>
            <w:vMerge/>
            <w:tcBorders>
              <w:top w:val="single" w:sz="4" w:space="0" w:color="auto"/>
              <w:bottom w:val="nil"/>
            </w:tcBorders>
          </w:tcPr>
          <w:p w14:paraId="7D2EF8E4" w14:textId="77777777" w:rsidR="00A73275" w:rsidRPr="002668A7" w:rsidRDefault="00A73275" w:rsidP="009313F5">
            <w:pPr>
              <w:tabs>
                <w:tab w:val="left" w:pos="7076"/>
              </w:tabs>
              <w:ind w:left="357" w:hanging="357"/>
              <w:rPr>
                <w:sz w:val="16"/>
                <w:szCs w:val="16"/>
              </w:rPr>
            </w:pPr>
          </w:p>
        </w:tc>
        <w:tc>
          <w:tcPr>
            <w:tcW w:w="1559" w:type="dxa"/>
            <w:vMerge/>
          </w:tcPr>
          <w:p w14:paraId="0E0F3CF7" w14:textId="77777777" w:rsidR="00A73275" w:rsidRPr="002668A7" w:rsidRDefault="00A73275" w:rsidP="009313F5">
            <w:pPr>
              <w:tabs>
                <w:tab w:val="left" w:pos="7076"/>
              </w:tabs>
              <w:ind w:left="357" w:hanging="357"/>
              <w:rPr>
                <w:sz w:val="16"/>
                <w:szCs w:val="16"/>
              </w:rPr>
            </w:pPr>
          </w:p>
        </w:tc>
        <w:tc>
          <w:tcPr>
            <w:tcW w:w="2410" w:type="dxa"/>
            <w:vMerge/>
          </w:tcPr>
          <w:p w14:paraId="79A28633" w14:textId="77777777" w:rsidR="00A73275" w:rsidRPr="002668A7" w:rsidRDefault="00A73275" w:rsidP="009313F5">
            <w:pPr>
              <w:tabs>
                <w:tab w:val="left" w:pos="7076"/>
              </w:tabs>
              <w:ind w:left="357" w:hanging="357"/>
              <w:rPr>
                <w:b/>
                <w:sz w:val="16"/>
                <w:szCs w:val="16"/>
              </w:rPr>
            </w:pPr>
          </w:p>
        </w:tc>
        <w:tc>
          <w:tcPr>
            <w:tcW w:w="2410" w:type="dxa"/>
            <w:vMerge/>
          </w:tcPr>
          <w:p w14:paraId="6B0354C0" w14:textId="77777777" w:rsidR="00A73275" w:rsidRPr="002668A7" w:rsidRDefault="00A73275" w:rsidP="009313F5">
            <w:pPr>
              <w:tabs>
                <w:tab w:val="left" w:pos="7076"/>
              </w:tabs>
              <w:rPr>
                <w:b/>
                <w:sz w:val="16"/>
                <w:szCs w:val="16"/>
              </w:rPr>
            </w:pPr>
          </w:p>
        </w:tc>
      </w:tr>
      <w:tr w:rsidR="00A73275" w:rsidRPr="002668A7" w14:paraId="64328B7E" w14:textId="77777777" w:rsidTr="009313F5">
        <w:trPr>
          <w:cantSplit/>
          <w:trHeight w:val="303"/>
        </w:trPr>
        <w:tc>
          <w:tcPr>
            <w:tcW w:w="426" w:type="dxa"/>
            <w:vMerge/>
          </w:tcPr>
          <w:p w14:paraId="517C7B90" w14:textId="77777777" w:rsidR="00A73275" w:rsidRPr="002668A7" w:rsidRDefault="00A73275" w:rsidP="009313F5">
            <w:pPr>
              <w:tabs>
                <w:tab w:val="left" w:pos="7076"/>
              </w:tabs>
              <w:rPr>
                <w:sz w:val="16"/>
                <w:szCs w:val="16"/>
              </w:rPr>
            </w:pPr>
          </w:p>
        </w:tc>
        <w:tc>
          <w:tcPr>
            <w:tcW w:w="425" w:type="dxa"/>
            <w:vMerge/>
          </w:tcPr>
          <w:p w14:paraId="2F9D1A75" w14:textId="77777777" w:rsidR="00A73275" w:rsidRPr="002668A7" w:rsidRDefault="00A73275" w:rsidP="009313F5">
            <w:pPr>
              <w:tabs>
                <w:tab w:val="left" w:pos="7076"/>
              </w:tabs>
              <w:rPr>
                <w:sz w:val="16"/>
                <w:szCs w:val="16"/>
              </w:rPr>
            </w:pPr>
          </w:p>
        </w:tc>
        <w:tc>
          <w:tcPr>
            <w:tcW w:w="709" w:type="dxa"/>
            <w:vMerge/>
          </w:tcPr>
          <w:p w14:paraId="390CB77F" w14:textId="77777777" w:rsidR="00A73275" w:rsidRPr="002668A7" w:rsidRDefault="00A73275" w:rsidP="009313F5">
            <w:pPr>
              <w:tabs>
                <w:tab w:val="left" w:pos="7076"/>
              </w:tabs>
              <w:rPr>
                <w:sz w:val="16"/>
                <w:szCs w:val="16"/>
              </w:rPr>
            </w:pPr>
          </w:p>
        </w:tc>
        <w:tc>
          <w:tcPr>
            <w:tcW w:w="2126" w:type="dxa"/>
            <w:tcBorders>
              <w:top w:val="nil"/>
            </w:tcBorders>
          </w:tcPr>
          <w:p w14:paraId="37E8576F" w14:textId="77777777" w:rsidR="00A73275" w:rsidRPr="002668A7" w:rsidRDefault="00A73275" w:rsidP="009313F5">
            <w:pPr>
              <w:tabs>
                <w:tab w:val="left" w:pos="7076"/>
              </w:tabs>
              <w:rPr>
                <w:sz w:val="16"/>
                <w:szCs w:val="16"/>
              </w:rPr>
            </w:pPr>
            <w:r w:rsidRPr="002668A7">
              <w:rPr>
                <w:sz w:val="16"/>
                <w:szCs w:val="16"/>
              </w:rPr>
              <w:t xml:space="preserve">Numéro d’annexe : </w:t>
            </w:r>
            <w:sdt>
              <w:sdtPr>
                <w:rPr>
                  <w:sz w:val="16"/>
                  <w:szCs w:val="16"/>
                </w:rPr>
                <w:alias w:val="Champ de texte"/>
                <w:tag w:val="Textfeld"/>
                <w:id w:val="-70429818"/>
                <w:placeholder>
                  <w:docPart w:val="2513791C13C14DAE95EB8A31C210CEA2"/>
                </w:placeholder>
                <w:showingPlcHdr/>
                <w:text w:multiLine="1"/>
              </w:sdtPr>
              <w:sdtEndPr/>
              <w:sdtContent>
                <w:r w:rsidRPr="002668A7">
                  <w:rPr>
                    <w:rStyle w:val="Platzhaltertext"/>
                    <w:color w:val="auto"/>
                    <w:sz w:val="16"/>
                    <w:szCs w:val="16"/>
                  </w:rPr>
                  <w:t>……</w:t>
                </w:r>
              </w:sdtContent>
            </w:sdt>
          </w:p>
        </w:tc>
        <w:tc>
          <w:tcPr>
            <w:tcW w:w="1559" w:type="dxa"/>
            <w:vMerge/>
          </w:tcPr>
          <w:p w14:paraId="676EFE0F" w14:textId="77777777" w:rsidR="00A73275" w:rsidRPr="002668A7" w:rsidRDefault="00A73275" w:rsidP="009313F5">
            <w:pPr>
              <w:tabs>
                <w:tab w:val="left" w:pos="7076"/>
              </w:tabs>
              <w:ind w:left="357" w:hanging="357"/>
              <w:rPr>
                <w:sz w:val="16"/>
                <w:szCs w:val="16"/>
              </w:rPr>
            </w:pPr>
          </w:p>
        </w:tc>
        <w:tc>
          <w:tcPr>
            <w:tcW w:w="2410" w:type="dxa"/>
            <w:vMerge/>
          </w:tcPr>
          <w:p w14:paraId="28158341" w14:textId="77777777" w:rsidR="00A73275" w:rsidRPr="002668A7" w:rsidRDefault="00A73275" w:rsidP="009313F5">
            <w:pPr>
              <w:tabs>
                <w:tab w:val="left" w:pos="7076"/>
              </w:tabs>
              <w:ind w:left="357" w:hanging="357"/>
              <w:rPr>
                <w:b/>
                <w:sz w:val="16"/>
                <w:szCs w:val="16"/>
              </w:rPr>
            </w:pPr>
          </w:p>
        </w:tc>
        <w:tc>
          <w:tcPr>
            <w:tcW w:w="2410" w:type="dxa"/>
            <w:vMerge/>
          </w:tcPr>
          <w:p w14:paraId="5C592D7A" w14:textId="77777777" w:rsidR="00A73275" w:rsidRPr="002668A7" w:rsidRDefault="00A73275" w:rsidP="009313F5">
            <w:pPr>
              <w:tabs>
                <w:tab w:val="left" w:pos="7076"/>
              </w:tabs>
              <w:rPr>
                <w:b/>
                <w:sz w:val="16"/>
                <w:szCs w:val="16"/>
              </w:rPr>
            </w:pPr>
          </w:p>
        </w:tc>
      </w:tr>
    </w:tbl>
    <w:p w14:paraId="48E0923B" w14:textId="77777777" w:rsidR="002E4820" w:rsidRDefault="002E4820">
      <w:pPr>
        <w:spacing w:after="160" w:line="259" w:lineRule="auto"/>
        <w:rPr>
          <w:rFonts w:eastAsiaTheme="majorEastAsia"/>
          <w:b/>
          <w:sz w:val="24"/>
          <w:szCs w:val="24"/>
        </w:rPr>
      </w:pPr>
      <w:bookmarkStart w:id="7" w:name="_Toc130892582"/>
      <w:r>
        <w:br w:type="page"/>
      </w:r>
    </w:p>
    <w:p w14:paraId="5EF1B13A" w14:textId="54A7EA9E" w:rsidR="00A73275" w:rsidRPr="002668A7" w:rsidRDefault="00A73275" w:rsidP="002E4820">
      <w:pPr>
        <w:pStyle w:val="berschrift2"/>
      </w:pPr>
      <w:r w:rsidRPr="002668A7">
        <w:lastRenderedPageBreak/>
        <w:t>Conditionnement du médicament prêt à l’emploi</w:t>
      </w:r>
      <w:bookmarkEnd w:id="7"/>
    </w:p>
    <w:tbl>
      <w:tblPr>
        <w:tblStyle w:val="Tabelle"/>
        <w:tblW w:w="10065" w:type="dxa"/>
        <w:tblLayout w:type="fixed"/>
        <w:tblCellMar>
          <w:left w:w="0" w:type="dxa"/>
        </w:tblCellMar>
        <w:tblLook w:val="04A0" w:firstRow="1" w:lastRow="0" w:firstColumn="1" w:lastColumn="0" w:noHBand="0" w:noVBand="1"/>
      </w:tblPr>
      <w:tblGrid>
        <w:gridCol w:w="3261"/>
        <w:gridCol w:w="3118"/>
        <w:gridCol w:w="3686"/>
      </w:tblGrid>
      <w:tr w:rsidR="00A73275" w:rsidRPr="002668A7" w14:paraId="2F3BFD5B" w14:textId="77777777" w:rsidTr="009313F5">
        <w:tc>
          <w:tcPr>
            <w:tcW w:w="3261" w:type="dxa"/>
            <w:tcBorders>
              <w:bottom w:val="single" w:sz="4" w:space="0" w:color="BFBFBF" w:themeColor="background1" w:themeShade="BF"/>
            </w:tcBorders>
          </w:tcPr>
          <w:p w14:paraId="7928F79A" w14:textId="77777777" w:rsidR="00A73275" w:rsidRPr="002668A7" w:rsidRDefault="00A73275" w:rsidP="009313F5">
            <w:pPr>
              <w:rPr>
                <w:bCs/>
                <w:szCs w:val="20"/>
              </w:rPr>
            </w:pPr>
            <w:r w:rsidRPr="002668A7">
              <w:rPr>
                <w:rStyle w:val="Hyperlink"/>
                <w:iCs/>
                <w:color w:val="auto"/>
                <w:szCs w:val="20"/>
                <w:u w:val="none"/>
              </w:rPr>
              <w:t>Général</w:t>
            </w:r>
          </w:p>
        </w:tc>
        <w:tc>
          <w:tcPr>
            <w:tcW w:w="3118" w:type="dxa"/>
            <w:tcBorders>
              <w:bottom w:val="single" w:sz="4" w:space="0" w:color="BFBFBF" w:themeColor="background1" w:themeShade="BF"/>
            </w:tcBorders>
          </w:tcPr>
          <w:p w14:paraId="33AFD79E" w14:textId="77777777" w:rsidR="00A73275" w:rsidRPr="002668A7" w:rsidRDefault="00A73275" w:rsidP="009313F5">
            <w:pPr>
              <w:rPr>
                <w:bCs/>
                <w:szCs w:val="20"/>
              </w:rPr>
            </w:pPr>
            <w:r w:rsidRPr="002668A7">
              <w:rPr>
                <w:rStyle w:val="Hyperlink"/>
                <w:color w:val="auto"/>
                <w:szCs w:val="20"/>
                <w:u w:val="none"/>
              </w:rPr>
              <w:t>Entreprise de c</w:t>
            </w:r>
            <w:r>
              <w:rPr>
                <w:rStyle w:val="Hyperlink"/>
                <w:color w:val="auto"/>
                <w:szCs w:val="20"/>
                <w:u w:val="none"/>
              </w:rPr>
              <w:t>o</w:t>
            </w:r>
            <w:r w:rsidRPr="002668A7">
              <w:rPr>
                <w:rStyle w:val="Hyperlink"/>
                <w:color w:val="auto"/>
                <w:szCs w:val="20"/>
                <w:u w:val="none"/>
              </w:rPr>
              <w:t>nditionnement primaire – produits stériles</w:t>
            </w:r>
          </w:p>
        </w:tc>
        <w:tc>
          <w:tcPr>
            <w:tcW w:w="3686" w:type="dxa"/>
            <w:tcBorders>
              <w:bottom w:val="single" w:sz="4" w:space="0" w:color="BFBFBF" w:themeColor="background1" w:themeShade="BF"/>
            </w:tcBorders>
          </w:tcPr>
          <w:p w14:paraId="7BEF87DC" w14:textId="77777777" w:rsidR="00A73275" w:rsidRPr="002668A7" w:rsidRDefault="00A73275" w:rsidP="009313F5">
            <w:pPr>
              <w:rPr>
                <w:bCs/>
                <w:szCs w:val="20"/>
              </w:rPr>
            </w:pPr>
            <w:r w:rsidRPr="002668A7">
              <w:rPr>
                <w:rStyle w:val="Hyperlink"/>
                <w:color w:val="auto"/>
                <w:szCs w:val="20"/>
                <w:u w:val="none"/>
              </w:rPr>
              <w:t>Plusieurs entreprises concernées</w:t>
            </w:r>
          </w:p>
        </w:tc>
      </w:tr>
      <w:tr w:rsidR="00A73275" w:rsidRPr="002668A7" w14:paraId="51CC94D1" w14:textId="77777777" w:rsidTr="009313F5">
        <w:tc>
          <w:tcPr>
            <w:tcW w:w="3261" w:type="dxa"/>
            <w:tcBorders>
              <w:bottom w:val="single" w:sz="4" w:space="0" w:color="BFBFBF" w:themeColor="background1" w:themeShade="BF"/>
            </w:tcBorders>
          </w:tcPr>
          <w:p w14:paraId="2B735E68" w14:textId="77777777" w:rsidR="00A73275" w:rsidRPr="002668A7" w:rsidRDefault="00A73275" w:rsidP="009313F5">
            <w:pPr>
              <w:rPr>
                <w:bCs/>
                <w:szCs w:val="20"/>
              </w:rPr>
            </w:pPr>
            <w:r w:rsidRPr="002668A7">
              <w:rPr>
                <w:rStyle w:val="Hyperlink"/>
                <w:color w:val="auto"/>
                <w:szCs w:val="20"/>
                <w:u w:val="none"/>
              </w:rPr>
              <w:t>Conditionnement par une seule entreprise</w:t>
            </w:r>
          </w:p>
        </w:tc>
        <w:tc>
          <w:tcPr>
            <w:tcW w:w="3118" w:type="dxa"/>
            <w:tcBorders>
              <w:bottom w:val="single" w:sz="4" w:space="0" w:color="BFBFBF" w:themeColor="background1" w:themeShade="BF"/>
            </w:tcBorders>
          </w:tcPr>
          <w:p w14:paraId="03F9872A" w14:textId="77777777" w:rsidR="00A73275" w:rsidRPr="002668A7" w:rsidRDefault="00A73275" w:rsidP="009313F5">
            <w:pPr>
              <w:rPr>
                <w:bCs/>
                <w:szCs w:val="20"/>
              </w:rPr>
            </w:pPr>
            <w:r w:rsidRPr="002668A7">
              <w:rPr>
                <w:rStyle w:val="Hyperlink"/>
                <w:iCs/>
                <w:color w:val="auto"/>
                <w:szCs w:val="20"/>
                <w:u w:val="none"/>
              </w:rPr>
              <w:t>Solvant/diluant 1</w:t>
            </w:r>
          </w:p>
        </w:tc>
        <w:tc>
          <w:tcPr>
            <w:tcW w:w="3686" w:type="dxa"/>
            <w:tcBorders>
              <w:bottom w:val="single" w:sz="4" w:space="0" w:color="BFBFBF" w:themeColor="background1" w:themeShade="BF"/>
            </w:tcBorders>
          </w:tcPr>
          <w:p w14:paraId="16C2FF65" w14:textId="77777777" w:rsidR="00A73275" w:rsidRPr="002668A7" w:rsidRDefault="00A73275" w:rsidP="009313F5">
            <w:pPr>
              <w:rPr>
                <w:bCs/>
                <w:szCs w:val="20"/>
              </w:rPr>
            </w:pPr>
            <w:r w:rsidRPr="002668A7">
              <w:rPr>
                <w:rStyle w:val="Hyperlink"/>
                <w:iCs/>
                <w:color w:val="auto"/>
                <w:szCs w:val="20"/>
                <w:u w:val="none"/>
              </w:rPr>
              <w:t>Solvant/diluant 2</w:t>
            </w:r>
          </w:p>
        </w:tc>
      </w:tr>
    </w:tbl>
    <w:p w14:paraId="3075E893" w14:textId="77777777" w:rsidR="00A73275" w:rsidRPr="002668A7" w:rsidRDefault="00A73275" w:rsidP="00A73275">
      <w:pPr>
        <w:spacing w:before="40" w:after="80"/>
        <w:rPr>
          <w:sz w:val="16"/>
          <w:szCs w:val="16"/>
        </w:rPr>
      </w:pPr>
      <w:r w:rsidRPr="002668A7">
        <w:rPr>
          <w:sz w:val="16"/>
          <w:szCs w:val="16"/>
        </w:rPr>
        <w:t>Les documents doivent être soumis pour chaque fabricant étranger revendiqué conformément aux directives d</w:t>
      </w:r>
      <w:r>
        <w:rPr>
          <w:sz w:val="16"/>
          <w:szCs w:val="16"/>
        </w:rPr>
        <w:t>u Guide complémentai</w:t>
      </w:r>
      <w:r w:rsidRPr="002668A7">
        <w:rPr>
          <w:sz w:val="16"/>
          <w:szCs w:val="16"/>
        </w:rPr>
        <w:t>re</w:t>
      </w:r>
      <w:r w:rsidRPr="002668A7">
        <w:t xml:space="preserve"> </w:t>
      </w:r>
      <w:hyperlink r:id="rId16" w:history="1">
        <w:r>
          <w:rPr>
            <w:rStyle w:val="Hyperlink"/>
            <w:iCs/>
            <w:sz w:val="16"/>
            <w:szCs w:val="16"/>
          </w:rPr>
          <w:t>Conformité aux BPF des fabricants étrangers HMV4</w:t>
        </w:r>
      </w:hyperlink>
      <w:r w:rsidRPr="002668A7">
        <w:t>.</w:t>
      </w:r>
    </w:p>
    <w:tbl>
      <w:tblPr>
        <w:tblStyle w:val="Tabelle"/>
        <w:tblW w:w="10065" w:type="dxa"/>
        <w:tblLayout w:type="fixed"/>
        <w:tblLook w:val="04A0" w:firstRow="1" w:lastRow="0" w:firstColumn="1" w:lastColumn="0" w:noHBand="0" w:noVBand="1"/>
      </w:tblPr>
      <w:tblGrid>
        <w:gridCol w:w="426"/>
        <w:gridCol w:w="425"/>
        <w:gridCol w:w="850"/>
        <w:gridCol w:w="1985"/>
        <w:gridCol w:w="1559"/>
        <w:gridCol w:w="2410"/>
        <w:gridCol w:w="2410"/>
      </w:tblGrid>
      <w:tr w:rsidR="00A73275" w:rsidRPr="002668A7" w14:paraId="65DDB71D" w14:textId="77777777" w:rsidTr="002E4820">
        <w:trPr>
          <w:cantSplit/>
          <w:trHeight w:val="1665"/>
        </w:trPr>
        <w:tc>
          <w:tcPr>
            <w:tcW w:w="426" w:type="dxa"/>
            <w:textDirection w:val="btLr"/>
          </w:tcPr>
          <w:p w14:paraId="3668104B"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5145CC43" w14:textId="77777777" w:rsidR="00A73275" w:rsidRPr="00575ABC" w:rsidRDefault="00A73275" w:rsidP="009313F5">
            <w:pPr>
              <w:tabs>
                <w:tab w:val="left" w:pos="7076"/>
              </w:tabs>
              <w:ind w:left="470" w:right="113" w:hanging="357"/>
              <w:rPr>
                <w:sz w:val="14"/>
                <w:szCs w:val="14"/>
              </w:rPr>
            </w:pPr>
            <w:r w:rsidRPr="00575ABC">
              <w:rPr>
                <w:b/>
                <w:sz w:val="14"/>
                <w:szCs w:val="14"/>
              </w:rPr>
              <w:t>Soumission actuelle</w:t>
            </w:r>
          </w:p>
        </w:tc>
        <w:tc>
          <w:tcPr>
            <w:tcW w:w="850" w:type="dxa"/>
            <w:textDirection w:val="btLr"/>
          </w:tcPr>
          <w:p w14:paraId="7DB9F6F6"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544" w:type="dxa"/>
            <w:gridSpan w:val="2"/>
          </w:tcPr>
          <w:p w14:paraId="6244264A" w14:textId="77777777" w:rsidR="00A73275" w:rsidRPr="002668A7" w:rsidRDefault="00A73275" w:rsidP="009313F5">
            <w:pPr>
              <w:tabs>
                <w:tab w:val="left" w:pos="7076"/>
              </w:tabs>
              <w:rPr>
                <w:szCs w:val="16"/>
              </w:rPr>
            </w:pPr>
            <w:r w:rsidRPr="002668A7">
              <w:rPr>
                <w:b/>
                <w:szCs w:val="16"/>
              </w:rPr>
              <w:t>Fabricant(s)</w:t>
            </w:r>
          </w:p>
          <w:p w14:paraId="6B7DC683"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5335836E" w14:textId="77777777" w:rsidR="00A73275" w:rsidRPr="002668A7" w:rsidRDefault="00A73275"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46FFE5E8" w14:textId="77777777" w:rsidR="00A73275" w:rsidRPr="002668A7" w:rsidRDefault="00A73275" w:rsidP="009313F5">
            <w:pPr>
              <w:tabs>
                <w:tab w:val="left" w:pos="7076"/>
              </w:tabs>
              <w:rPr>
                <w:b/>
                <w:szCs w:val="16"/>
              </w:rPr>
            </w:pPr>
            <w:r w:rsidRPr="002668A7">
              <w:rPr>
                <w:b/>
                <w:szCs w:val="16"/>
              </w:rPr>
              <w:t>Activités des fabricants</w:t>
            </w:r>
          </w:p>
          <w:p w14:paraId="6223D20A" w14:textId="77777777" w:rsidR="00A73275" w:rsidRPr="002668A7" w:rsidRDefault="00A73275" w:rsidP="009313F5">
            <w:pPr>
              <w:tabs>
                <w:tab w:val="left" w:pos="7076"/>
              </w:tabs>
              <w:rPr>
                <w:sz w:val="16"/>
                <w:szCs w:val="16"/>
              </w:rPr>
            </w:pPr>
            <w:r w:rsidRPr="002668A7">
              <w:rPr>
                <w:sz w:val="16"/>
                <w:szCs w:val="16"/>
              </w:rPr>
              <w:t>Cocher ce qui convient</w:t>
            </w:r>
          </w:p>
        </w:tc>
        <w:tc>
          <w:tcPr>
            <w:tcW w:w="2410" w:type="dxa"/>
          </w:tcPr>
          <w:p w14:paraId="133DC4E5" w14:textId="77777777" w:rsidR="00A73275" w:rsidRPr="002668A7" w:rsidRDefault="00A73275" w:rsidP="009313F5">
            <w:pPr>
              <w:tabs>
                <w:tab w:val="left" w:pos="7076"/>
              </w:tabs>
              <w:rPr>
                <w:b/>
                <w:szCs w:val="16"/>
              </w:rPr>
            </w:pPr>
            <w:r w:rsidRPr="002668A7">
              <w:rPr>
                <w:b/>
                <w:szCs w:val="16"/>
              </w:rPr>
              <w:t>Type de modification</w:t>
            </w:r>
          </w:p>
          <w:p w14:paraId="43B730F3" w14:textId="77777777" w:rsidR="00A73275" w:rsidRPr="002668A7" w:rsidRDefault="00A73275" w:rsidP="009313F5">
            <w:pPr>
              <w:tabs>
                <w:tab w:val="left" w:pos="7076"/>
              </w:tabs>
              <w:rPr>
                <w:sz w:val="16"/>
                <w:szCs w:val="16"/>
              </w:rPr>
            </w:pPr>
            <w:r w:rsidRPr="002668A7">
              <w:rPr>
                <w:sz w:val="16"/>
                <w:szCs w:val="16"/>
              </w:rPr>
              <w:t>Cocher ce qui convient</w:t>
            </w:r>
          </w:p>
        </w:tc>
      </w:tr>
      <w:tr w:rsidR="00A73275" w:rsidRPr="002668A7" w14:paraId="54AB4BE1" w14:textId="77777777" w:rsidTr="002E4820">
        <w:trPr>
          <w:cantSplit/>
          <w:trHeight w:val="396"/>
        </w:trPr>
        <w:tc>
          <w:tcPr>
            <w:tcW w:w="426" w:type="dxa"/>
          </w:tcPr>
          <w:p w14:paraId="05C6AF67" w14:textId="77777777" w:rsidR="00A73275" w:rsidRPr="002668A7" w:rsidRDefault="00CE1517" w:rsidP="009313F5">
            <w:pPr>
              <w:tabs>
                <w:tab w:val="left" w:pos="7076"/>
              </w:tabs>
              <w:jc w:val="center"/>
              <w:rPr>
                <w:sz w:val="16"/>
                <w:szCs w:val="16"/>
              </w:rPr>
            </w:pPr>
            <w:sdt>
              <w:sdtPr>
                <w:rPr>
                  <w:sz w:val="16"/>
                  <w:szCs w:val="16"/>
                </w:rPr>
                <w:id w:val="2126030355"/>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de-CH"/>
                  </w:rPr>
                  <w:t>☐</w:t>
                </w:r>
              </w:sdtContent>
            </w:sdt>
          </w:p>
        </w:tc>
        <w:tc>
          <w:tcPr>
            <w:tcW w:w="425" w:type="dxa"/>
          </w:tcPr>
          <w:p w14:paraId="3243AA0E" w14:textId="77777777" w:rsidR="00A73275" w:rsidRPr="002668A7" w:rsidRDefault="00CE1517" w:rsidP="009313F5">
            <w:pPr>
              <w:tabs>
                <w:tab w:val="left" w:pos="7076"/>
              </w:tabs>
              <w:jc w:val="center"/>
              <w:rPr>
                <w:sz w:val="16"/>
                <w:szCs w:val="16"/>
              </w:rPr>
            </w:pPr>
            <w:sdt>
              <w:sdtPr>
                <w:rPr>
                  <w:sz w:val="16"/>
                  <w:szCs w:val="16"/>
                </w:rPr>
                <w:id w:val="2027983716"/>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de-CH"/>
                  </w:rPr>
                  <w:t>☐</w:t>
                </w:r>
              </w:sdtContent>
            </w:sdt>
          </w:p>
        </w:tc>
        <w:tc>
          <w:tcPr>
            <w:tcW w:w="850" w:type="dxa"/>
          </w:tcPr>
          <w:p w14:paraId="68DFB84B" w14:textId="77777777" w:rsidR="00A73275" w:rsidRPr="002668A7" w:rsidRDefault="00CE1517" w:rsidP="009313F5">
            <w:pPr>
              <w:tabs>
                <w:tab w:val="left" w:pos="7076"/>
              </w:tabs>
              <w:jc w:val="center"/>
              <w:rPr>
                <w:sz w:val="16"/>
                <w:szCs w:val="16"/>
              </w:rPr>
            </w:pPr>
            <w:sdt>
              <w:sdtPr>
                <w:rPr>
                  <w:sz w:val="16"/>
                  <w:szCs w:val="16"/>
                </w:rPr>
                <w:id w:val="-97213318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de-CH"/>
                  </w:rPr>
                  <w:t>☐</w:t>
                </w:r>
              </w:sdtContent>
            </w:sdt>
          </w:p>
        </w:tc>
        <w:tc>
          <w:tcPr>
            <w:tcW w:w="1985" w:type="dxa"/>
            <w:vMerge w:val="restart"/>
          </w:tcPr>
          <w:p w14:paraId="69AE13F3" w14:textId="77777777" w:rsidR="00A73275" w:rsidRPr="002668A7" w:rsidRDefault="00CE1517" w:rsidP="009313F5">
            <w:pPr>
              <w:tabs>
                <w:tab w:val="left" w:pos="7076"/>
              </w:tabs>
              <w:rPr>
                <w:sz w:val="16"/>
                <w:szCs w:val="16"/>
              </w:rPr>
            </w:pPr>
            <w:sdt>
              <w:sdtPr>
                <w:rPr>
                  <w:sz w:val="16"/>
                  <w:szCs w:val="16"/>
                </w:rPr>
                <w:alias w:val="Champ de texte"/>
                <w:tag w:val="Textfeld"/>
                <w:id w:val="741453393"/>
                <w:placeholder>
                  <w:docPart w:val="643D77B3F62640DE998CF5A7E905CB53"/>
                </w:placeholder>
                <w:showingPlcHdr/>
                <w:text w:multiLine="1"/>
              </w:sdtPr>
              <w:sdtEndPr/>
              <w:sdtContent>
                <w:r w:rsidR="00A73275" w:rsidRPr="002668A7">
                  <w:rPr>
                    <w:rStyle w:val="Platzhaltertext"/>
                    <w:color w:val="auto"/>
                    <w:sz w:val="16"/>
                    <w:szCs w:val="16"/>
                  </w:rPr>
                  <w:t>……</w:t>
                </w:r>
              </w:sdtContent>
            </w:sdt>
          </w:p>
        </w:tc>
        <w:tc>
          <w:tcPr>
            <w:tcW w:w="1559" w:type="dxa"/>
            <w:vMerge w:val="restart"/>
          </w:tcPr>
          <w:p w14:paraId="56403109" w14:textId="77777777" w:rsidR="00A73275" w:rsidRPr="002668A7" w:rsidRDefault="00CE1517" w:rsidP="009313F5">
            <w:pPr>
              <w:tabs>
                <w:tab w:val="left" w:pos="7076"/>
              </w:tabs>
              <w:spacing w:before="0"/>
              <w:ind w:left="284" w:hanging="284"/>
              <w:rPr>
                <w:sz w:val="16"/>
                <w:szCs w:val="16"/>
              </w:rPr>
            </w:pPr>
            <w:sdt>
              <w:sdtPr>
                <w:rPr>
                  <w:sz w:val="16"/>
                  <w:szCs w:val="16"/>
                  <w:lang w:val="fr-FR"/>
                </w:rPr>
                <w:id w:val="-1385327775"/>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Indications sur le fabricant d’un solvant ou diluant</w:t>
            </w:r>
          </w:p>
        </w:tc>
        <w:tc>
          <w:tcPr>
            <w:tcW w:w="2410" w:type="dxa"/>
            <w:vMerge w:val="restart"/>
          </w:tcPr>
          <w:sdt>
            <w:sdtPr>
              <w:rPr>
                <w:sz w:val="16"/>
                <w:szCs w:val="16"/>
              </w:rPr>
              <w:alias w:val="Activités des fabricants"/>
              <w:tag w:val="Herstelltätigkeiten"/>
              <w:id w:val="1875492945"/>
              <w:placeholder>
                <w:docPart w:val="D5475CA6EB804EF4963D2F80338C7434"/>
              </w:placeholder>
              <w:showingPlcHdr/>
              <w:dropDownList>
                <w:listItem w:value="Sélectionner ce qui convient."/>
                <w:listItem w:displayText="Conditionnement primaire" w:value="Conditionnement primaire"/>
                <w:listItem w:displayText="Conditionnement secondaire" w:value="Conditionnement secondaire"/>
                <w:listItem w:displayText="Toutes les étapes" w:value="Toutes les étapes"/>
              </w:dropDownList>
            </w:sdtPr>
            <w:sdtEndPr/>
            <w:sdtContent>
              <w:p w14:paraId="77A6055A"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37283ACB" w14:textId="77777777" w:rsidR="00A73275" w:rsidRPr="002668A7" w:rsidRDefault="00A73275" w:rsidP="009313F5">
            <w:pPr>
              <w:tabs>
                <w:tab w:val="left" w:pos="7076"/>
              </w:tabs>
              <w:rPr>
                <w:sz w:val="16"/>
                <w:szCs w:val="16"/>
              </w:rPr>
            </w:pPr>
          </w:p>
          <w:p w14:paraId="1D644335"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2A730A58" w14:textId="77777777" w:rsidR="00A73275" w:rsidRPr="002668A7" w:rsidRDefault="00CE1517" w:rsidP="009313F5">
            <w:pPr>
              <w:tabs>
                <w:tab w:val="left" w:pos="7076"/>
              </w:tabs>
              <w:rPr>
                <w:sz w:val="16"/>
                <w:szCs w:val="16"/>
              </w:rPr>
            </w:pPr>
            <w:sdt>
              <w:sdtPr>
                <w:rPr>
                  <w:sz w:val="16"/>
                  <w:szCs w:val="16"/>
                </w:rPr>
                <w:alias w:val="Champ de texte"/>
                <w:tag w:val="Textfeld"/>
                <w:id w:val="151732796"/>
                <w:placeholder>
                  <w:docPart w:val="DB2A7D98B9834473901907074B63A803"/>
                </w:placeholder>
                <w:showingPlcHdr/>
                <w:text w:multiLine="1"/>
              </w:sdtPr>
              <w:sdtEndPr/>
              <w:sdtContent>
                <w:r w:rsidR="00A73275"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1649931867"/>
              <w:placeholder>
                <w:docPart w:val="5FC705BA6AE54567BEB4191CD4A54838"/>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1A608D64"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051CEA62" w14:textId="77777777" w:rsidR="00A73275" w:rsidRPr="002668A7" w:rsidRDefault="00A73275" w:rsidP="009313F5">
            <w:pPr>
              <w:tabs>
                <w:tab w:val="left" w:pos="7076"/>
              </w:tabs>
              <w:rPr>
                <w:sz w:val="16"/>
                <w:szCs w:val="16"/>
              </w:rPr>
            </w:pPr>
          </w:p>
          <w:p w14:paraId="415855CB"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74E01C51" w14:textId="77777777" w:rsidR="00A73275" w:rsidRPr="002668A7" w:rsidRDefault="00CE1517" w:rsidP="009313F5">
            <w:pPr>
              <w:tabs>
                <w:tab w:val="left" w:pos="7076"/>
              </w:tabs>
              <w:rPr>
                <w:b/>
                <w:sz w:val="16"/>
                <w:szCs w:val="16"/>
              </w:rPr>
            </w:pPr>
            <w:sdt>
              <w:sdtPr>
                <w:rPr>
                  <w:sz w:val="16"/>
                  <w:szCs w:val="16"/>
                </w:rPr>
                <w:alias w:val="Champ de texte"/>
                <w:tag w:val="Textfeld"/>
                <w:id w:val="-1062859602"/>
                <w:placeholder>
                  <w:docPart w:val="37FF84E674EC4122B1ADEA8C832A8CCF"/>
                </w:placeholder>
                <w:showingPlcHdr/>
                <w:text w:multiLine="1"/>
              </w:sdtPr>
              <w:sdtEndPr/>
              <w:sdtContent>
                <w:r w:rsidR="00A73275" w:rsidRPr="002668A7">
                  <w:rPr>
                    <w:rStyle w:val="Platzhaltertext"/>
                    <w:color w:val="auto"/>
                    <w:sz w:val="16"/>
                    <w:szCs w:val="16"/>
                  </w:rPr>
                  <w:t>……</w:t>
                </w:r>
              </w:sdtContent>
            </w:sdt>
          </w:p>
        </w:tc>
      </w:tr>
      <w:tr w:rsidR="00A73275" w:rsidRPr="002668A7" w14:paraId="6FDB7BB5" w14:textId="77777777" w:rsidTr="002E4820">
        <w:trPr>
          <w:cantSplit/>
          <w:trHeight w:val="1786"/>
        </w:trPr>
        <w:tc>
          <w:tcPr>
            <w:tcW w:w="426" w:type="dxa"/>
          </w:tcPr>
          <w:p w14:paraId="4A8AEBB3" w14:textId="77777777" w:rsidR="00A73275" w:rsidRPr="002668A7" w:rsidRDefault="00A73275" w:rsidP="009313F5">
            <w:pPr>
              <w:tabs>
                <w:tab w:val="left" w:pos="7076"/>
              </w:tabs>
              <w:rPr>
                <w:sz w:val="16"/>
                <w:szCs w:val="16"/>
              </w:rPr>
            </w:pPr>
          </w:p>
        </w:tc>
        <w:tc>
          <w:tcPr>
            <w:tcW w:w="425" w:type="dxa"/>
          </w:tcPr>
          <w:p w14:paraId="4E81209F" w14:textId="77777777" w:rsidR="00A73275" w:rsidRPr="002668A7" w:rsidRDefault="00A73275" w:rsidP="009313F5">
            <w:pPr>
              <w:tabs>
                <w:tab w:val="left" w:pos="7076"/>
              </w:tabs>
              <w:rPr>
                <w:sz w:val="16"/>
                <w:szCs w:val="16"/>
              </w:rPr>
            </w:pPr>
          </w:p>
        </w:tc>
        <w:tc>
          <w:tcPr>
            <w:tcW w:w="850" w:type="dxa"/>
            <w:textDirection w:val="btLr"/>
          </w:tcPr>
          <w:p w14:paraId="4ACD517F" w14:textId="77777777" w:rsidR="00A73275" w:rsidRPr="002668A7" w:rsidRDefault="00A73275"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534265368"/>
                <w:placeholder>
                  <w:docPart w:val="B31AD54A9ABE47C8B39248F225990A75"/>
                </w:placeholder>
                <w:date>
                  <w:dateFormat w:val="dd.MM.yyyy"/>
                  <w:lid w:val="fr-CH"/>
                  <w:storeMappedDataAs w:val="dateTime"/>
                  <w:calendar w:val="gregorian"/>
                </w:date>
              </w:sdtPr>
              <w:sdtEndPr/>
              <w:sdtContent>
                <w:r w:rsidRPr="002668A7">
                  <w:rPr>
                    <w:sz w:val="16"/>
                    <w:szCs w:val="16"/>
                    <w:lang w:val="de-CH"/>
                  </w:rPr>
                  <w:t>date ?</w:t>
                </w:r>
              </w:sdtContent>
            </w:sdt>
          </w:p>
        </w:tc>
        <w:tc>
          <w:tcPr>
            <w:tcW w:w="1985" w:type="dxa"/>
            <w:vMerge/>
          </w:tcPr>
          <w:p w14:paraId="41BC57E4" w14:textId="77777777" w:rsidR="00A73275" w:rsidRPr="002668A7" w:rsidRDefault="00A73275" w:rsidP="009313F5">
            <w:pPr>
              <w:tabs>
                <w:tab w:val="left" w:pos="7076"/>
              </w:tabs>
              <w:rPr>
                <w:sz w:val="16"/>
                <w:szCs w:val="16"/>
              </w:rPr>
            </w:pPr>
          </w:p>
        </w:tc>
        <w:tc>
          <w:tcPr>
            <w:tcW w:w="1559" w:type="dxa"/>
            <w:vMerge/>
          </w:tcPr>
          <w:p w14:paraId="7184AF1A" w14:textId="77777777" w:rsidR="00A73275" w:rsidRPr="002668A7" w:rsidRDefault="00A73275" w:rsidP="009313F5">
            <w:pPr>
              <w:tabs>
                <w:tab w:val="left" w:pos="7076"/>
              </w:tabs>
              <w:ind w:left="175" w:hanging="175"/>
              <w:rPr>
                <w:sz w:val="16"/>
                <w:szCs w:val="16"/>
                <w:lang w:val="de-CH"/>
              </w:rPr>
            </w:pPr>
          </w:p>
        </w:tc>
        <w:tc>
          <w:tcPr>
            <w:tcW w:w="2410" w:type="dxa"/>
            <w:vMerge/>
          </w:tcPr>
          <w:p w14:paraId="0A3E5A28" w14:textId="77777777" w:rsidR="00A73275" w:rsidRPr="002668A7" w:rsidRDefault="00A73275" w:rsidP="009313F5">
            <w:pPr>
              <w:rPr>
                <w:sz w:val="16"/>
                <w:szCs w:val="16"/>
              </w:rPr>
            </w:pPr>
          </w:p>
        </w:tc>
        <w:tc>
          <w:tcPr>
            <w:tcW w:w="2410" w:type="dxa"/>
            <w:vMerge/>
          </w:tcPr>
          <w:p w14:paraId="15155E9D" w14:textId="77777777" w:rsidR="00A73275" w:rsidRPr="002668A7" w:rsidRDefault="00A73275" w:rsidP="009313F5">
            <w:pPr>
              <w:rPr>
                <w:sz w:val="16"/>
                <w:szCs w:val="16"/>
              </w:rPr>
            </w:pPr>
          </w:p>
        </w:tc>
      </w:tr>
    </w:tbl>
    <w:p w14:paraId="0DE9311E" w14:textId="77777777" w:rsidR="00A73275" w:rsidRPr="002668A7" w:rsidRDefault="00A73275" w:rsidP="002E4820">
      <w:pPr>
        <w:pStyle w:val="berschrift2"/>
      </w:pPr>
      <w:bookmarkStart w:id="8" w:name="_Toc130892583"/>
      <w:r w:rsidRPr="002668A7">
        <w:t>Contrôle de la qualité du médicament prêt à l’emploi</w:t>
      </w:r>
      <w:bookmarkEnd w:id="8"/>
    </w:p>
    <w:tbl>
      <w:tblPr>
        <w:tblStyle w:val="Tabelle"/>
        <w:tblW w:w="10065" w:type="dxa"/>
        <w:tblCellMar>
          <w:left w:w="0" w:type="dxa"/>
        </w:tblCellMar>
        <w:tblLook w:val="04A0" w:firstRow="1" w:lastRow="0" w:firstColumn="1" w:lastColumn="0" w:noHBand="0" w:noVBand="1"/>
      </w:tblPr>
      <w:tblGrid>
        <w:gridCol w:w="1627"/>
        <w:gridCol w:w="3193"/>
        <w:gridCol w:w="2126"/>
        <w:gridCol w:w="3119"/>
      </w:tblGrid>
      <w:tr w:rsidR="00A73275" w:rsidRPr="002668A7" w14:paraId="51CA9794" w14:textId="77777777" w:rsidTr="009313F5">
        <w:trPr>
          <w:trHeight w:val="772"/>
        </w:trPr>
        <w:tc>
          <w:tcPr>
            <w:tcW w:w="1627" w:type="dxa"/>
            <w:tcBorders>
              <w:bottom w:val="single" w:sz="4" w:space="0" w:color="BFBFBF" w:themeColor="background1" w:themeShade="BF"/>
            </w:tcBorders>
          </w:tcPr>
          <w:p w14:paraId="460E0FA2" w14:textId="77777777" w:rsidR="00A73275" w:rsidRPr="002668A7" w:rsidRDefault="00A73275" w:rsidP="009313F5">
            <w:pPr>
              <w:rPr>
                <w:iCs/>
                <w:szCs w:val="20"/>
              </w:rPr>
            </w:pPr>
            <w:r w:rsidRPr="002668A7">
              <w:rPr>
                <w:rStyle w:val="Hyperlink"/>
                <w:iCs/>
                <w:color w:val="auto"/>
                <w:szCs w:val="20"/>
                <w:u w:val="none"/>
              </w:rPr>
              <w:t>Général</w:t>
            </w:r>
          </w:p>
        </w:tc>
        <w:tc>
          <w:tcPr>
            <w:tcW w:w="3193" w:type="dxa"/>
            <w:tcBorders>
              <w:bottom w:val="single" w:sz="4" w:space="0" w:color="BFBFBF" w:themeColor="background1" w:themeShade="BF"/>
            </w:tcBorders>
          </w:tcPr>
          <w:p w14:paraId="247A9B7C" w14:textId="77777777" w:rsidR="00A73275" w:rsidRPr="002668A7" w:rsidRDefault="00A73275" w:rsidP="009313F5">
            <w:pPr>
              <w:rPr>
                <w:rStyle w:val="Hyperlink"/>
                <w:color w:val="auto"/>
                <w:szCs w:val="20"/>
                <w:u w:val="none"/>
              </w:rPr>
            </w:pPr>
            <w:r w:rsidRPr="002668A7">
              <w:rPr>
                <w:rStyle w:val="Hyperlink"/>
                <w:color w:val="auto"/>
                <w:szCs w:val="20"/>
                <w:u w:val="none"/>
              </w:rPr>
              <w:t>Quelles entreprises doivent être indiquées ? 1</w:t>
            </w:r>
          </w:p>
          <w:p w14:paraId="0EABB187" w14:textId="77777777" w:rsidR="00A73275" w:rsidRPr="002668A7" w:rsidRDefault="00A73275" w:rsidP="009313F5">
            <w:pPr>
              <w:rPr>
                <w:bCs/>
                <w:szCs w:val="20"/>
              </w:rPr>
            </w:pPr>
            <w:r w:rsidRPr="002668A7">
              <w:rPr>
                <w:rStyle w:val="Hyperlink"/>
                <w:color w:val="auto"/>
                <w:szCs w:val="20"/>
                <w:u w:val="none"/>
              </w:rPr>
              <w:t>Quelles entreprises doivent être indiquées ? 2</w:t>
            </w:r>
          </w:p>
        </w:tc>
        <w:tc>
          <w:tcPr>
            <w:tcW w:w="2126" w:type="dxa"/>
            <w:tcBorders>
              <w:bottom w:val="single" w:sz="4" w:space="0" w:color="BFBFBF" w:themeColor="background1" w:themeShade="BF"/>
            </w:tcBorders>
          </w:tcPr>
          <w:p w14:paraId="6BC63479" w14:textId="77777777" w:rsidR="00A73275" w:rsidRPr="002668A7" w:rsidRDefault="00A73275" w:rsidP="009313F5">
            <w:pPr>
              <w:rPr>
                <w:szCs w:val="20"/>
              </w:rPr>
            </w:pPr>
            <w:r w:rsidRPr="002668A7">
              <w:rPr>
                <w:rStyle w:val="Hyperlink"/>
                <w:iCs/>
                <w:color w:val="auto"/>
                <w:szCs w:val="20"/>
                <w:u w:val="none"/>
              </w:rPr>
              <w:t>Solvants/diluants</w:t>
            </w:r>
          </w:p>
        </w:tc>
        <w:tc>
          <w:tcPr>
            <w:tcW w:w="3119" w:type="dxa"/>
            <w:tcBorders>
              <w:bottom w:val="single" w:sz="4" w:space="0" w:color="BFBFBF" w:themeColor="background1" w:themeShade="BF"/>
            </w:tcBorders>
          </w:tcPr>
          <w:p w14:paraId="2DD7FB25" w14:textId="77777777" w:rsidR="00A73275" w:rsidRPr="002668A7" w:rsidRDefault="00A73275" w:rsidP="009313F5">
            <w:pPr>
              <w:rPr>
                <w:bCs/>
                <w:szCs w:val="20"/>
              </w:rPr>
            </w:pPr>
            <w:r w:rsidRPr="002668A7">
              <w:rPr>
                <w:rStyle w:val="Hyperlink"/>
                <w:iCs/>
                <w:color w:val="auto"/>
                <w:szCs w:val="20"/>
                <w:u w:val="none"/>
              </w:rPr>
              <w:t>CQ par plusieurs entreprises</w:t>
            </w:r>
          </w:p>
        </w:tc>
      </w:tr>
    </w:tbl>
    <w:p w14:paraId="6425DA23" w14:textId="77777777" w:rsidR="00A73275" w:rsidRPr="002668A7" w:rsidRDefault="00A73275" w:rsidP="00A73275">
      <w:pPr>
        <w:tabs>
          <w:tab w:val="left" w:pos="357"/>
        </w:tabs>
        <w:spacing w:before="40" w:after="80"/>
        <w:rPr>
          <w:sz w:val="16"/>
        </w:rPr>
      </w:pPr>
      <w:r w:rsidRPr="002668A7">
        <w:rPr>
          <w:sz w:val="16"/>
          <w:szCs w:val="20"/>
        </w:rPr>
        <w:t>Les documents doivent être soumis pour chaque fabricant étranger revendiqué conformément aux directives d</w:t>
      </w:r>
      <w:r>
        <w:rPr>
          <w:sz w:val="16"/>
          <w:szCs w:val="20"/>
        </w:rPr>
        <w:t xml:space="preserve">u Guide complémentaire </w:t>
      </w:r>
      <w:hyperlink r:id="rId17" w:history="1">
        <w:r>
          <w:rPr>
            <w:rStyle w:val="Hyperlink"/>
            <w:iCs/>
            <w:sz w:val="16"/>
            <w:szCs w:val="20"/>
          </w:rPr>
          <w:t>Conformité aux BPF des fabricants étrangers HMV4</w:t>
        </w:r>
      </w:hyperlink>
      <w:r w:rsidRPr="002668A7">
        <w:t>.</w:t>
      </w:r>
    </w:p>
    <w:tbl>
      <w:tblPr>
        <w:tblStyle w:val="Tabelle"/>
        <w:tblW w:w="10065" w:type="dxa"/>
        <w:tblLayout w:type="fixed"/>
        <w:tblLook w:val="04A0" w:firstRow="1" w:lastRow="0" w:firstColumn="1" w:lastColumn="0" w:noHBand="0" w:noVBand="1"/>
      </w:tblPr>
      <w:tblGrid>
        <w:gridCol w:w="426"/>
        <w:gridCol w:w="425"/>
        <w:gridCol w:w="709"/>
        <w:gridCol w:w="1842"/>
        <w:gridCol w:w="1843"/>
        <w:gridCol w:w="2410"/>
        <w:gridCol w:w="2410"/>
      </w:tblGrid>
      <w:tr w:rsidR="00A73275" w:rsidRPr="002668A7" w14:paraId="34BEC037" w14:textId="77777777" w:rsidTr="009313F5">
        <w:trPr>
          <w:cantSplit/>
          <w:trHeight w:val="1665"/>
        </w:trPr>
        <w:tc>
          <w:tcPr>
            <w:tcW w:w="426" w:type="dxa"/>
            <w:textDirection w:val="btLr"/>
          </w:tcPr>
          <w:p w14:paraId="1B2E5499"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425" w:type="dxa"/>
            <w:textDirection w:val="btLr"/>
          </w:tcPr>
          <w:p w14:paraId="5B7029ED" w14:textId="77777777" w:rsidR="00A73275" w:rsidRPr="002649C8" w:rsidRDefault="00A73275" w:rsidP="009313F5">
            <w:pPr>
              <w:tabs>
                <w:tab w:val="left" w:pos="7076"/>
              </w:tabs>
              <w:ind w:left="470" w:right="113" w:hanging="357"/>
              <w:rPr>
                <w:sz w:val="14"/>
                <w:szCs w:val="16"/>
              </w:rPr>
            </w:pPr>
            <w:r w:rsidRPr="002649C8">
              <w:rPr>
                <w:b/>
                <w:sz w:val="14"/>
                <w:szCs w:val="16"/>
              </w:rPr>
              <w:t>Soumission actuelle</w:t>
            </w:r>
          </w:p>
        </w:tc>
        <w:tc>
          <w:tcPr>
            <w:tcW w:w="709" w:type="dxa"/>
            <w:textDirection w:val="btLr"/>
          </w:tcPr>
          <w:p w14:paraId="790559B6"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5D4F9B8B" w14:textId="77777777" w:rsidR="00A73275" w:rsidRPr="002668A7" w:rsidRDefault="00A73275" w:rsidP="009313F5">
            <w:pPr>
              <w:tabs>
                <w:tab w:val="left" w:pos="7076"/>
              </w:tabs>
              <w:rPr>
                <w:szCs w:val="16"/>
              </w:rPr>
            </w:pPr>
            <w:r w:rsidRPr="002668A7">
              <w:rPr>
                <w:b/>
                <w:szCs w:val="16"/>
              </w:rPr>
              <w:t>Fabricant(s)</w:t>
            </w:r>
          </w:p>
          <w:p w14:paraId="520F0A39"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260807AC" w14:textId="77777777" w:rsidR="00A73275" w:rsidRPr="002668A7" w:rsidRDefault="00A73275"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1D1B1898" w14:textId="77777777" w:rsidR="00A73275" w:rsidRPr="002668A7" w:rsidRDefault="00A73275" w:rsidP="009313F5">
            <w:pPr>
              <w:tabs>
                <w:tab w:val="left" w:pos="7076"/>
              </w:tabs>
              <w:rPr>
                <w:b/>
                <w:szCs w:val="16"/>
              </w:rPr>
            </w:pPr>
            <w:r w:rsidRPr="002668A7">
              <w:rPr>
                <w:b/>
                <w:szCs w:val="16"/>
              </w:rPr>
              <w:t>Laboratoire d’essai pour</w:t>
            </w:r>
          </w:p>
          <w:p w14:paraId="338B4128" w14:textId="77777777" w:rsidR="00A73275" w:rsidRPr="002668A7" w:rsidRDefault="00A73275" w:rsidP="009313F5">
            <w:pPr>
              <w:tabs>
                <w:tab w:val="left" w:pos="7076"/>
              </w:tabs>
              <w:rPr>
                <w:sz w:val="16"/>
                <w:szCs w:val="16"/>
              </w:rPr>
            </w:pPr>
            <w:r w:rsidRPr="002668A7">
              <w:rPr>
                <w:sz w:val="16"/>
                <w:szCs w:val="16"/>
              </w:rPr>
              <w:t>Cocher ce qui convient</w:t>
            </w:r>
          </w:p>
        </w:tc>
        <w:tc>
          <w:tcPr>
            <w:tcW w:w="2410" w:type="dxa"/>
          </w:tcPr>
          <w:p w14:paraId="004F6F61" w14:textId="77777777" w:rsidR="00A73275" w:rsidRPr="002668A7" w:rsidRDefault="00A73275" w:rsidP="009313F5">
            <w:pPr>
              <w:tabs>
                <w:tab w:val="left" w:pos="7076"/>
              </w:tabs>
              <w:rPr>
                <w:b/>
                <w:szCs w:val="16"/>
              </w:rPr>
            </w:pPr>
            <w:r w:rsidRPr="002668A7">
              <w:rPr>
                <w:b/>
                <w:szCs w:val="16"/>
              </w:rPr>
              <w:t>Type de modification</w:t>
            </w:r>
          </w:p>
          <w:p w14:paraId="02709989" w14:textId="77777777" w:rsidR="00A73275" w:rsidRPr="002668A7" w:rsidRDefault="00A73275" w:rsidP="009313F5">
            <w:pPr>
              <w:tabs>
                <w:tab w:val="left" w:pos="7076"/>
              </w:tabs>
              <w:rPr>
                <w:sz w:val="16"/>
                <w:szCs w:val="16"/>
              </w:rPr>
            </w:pPr>
            <w:r w:rsidRPr="002668A7">
              <w:rPr>
                <w:sz w:val="16"/>
                <w:szCs w:val="16"/>
              </w:rPr>
              <w:t>Cocher ce qui convient</w:t>
            </w:r>
          </w:p>
        </w:tc>
      </w:tr>
      <w:tr w:rsidR="00A73275" w:rsidRPr="002668A7" w14:paraId="4AF9DD17" w14:textId="77777777" w:rsidTr="009313F5">
        <w:trPr>
          <w:cantSplit/>
          <w:trHeight w:val="341"/>
        </w:trPr>
        <w:tc>
          <w:tcPr>
            <w:tcW w:w="1560" w:type="dxa"/>
            <w:gridSpan w:val="3"/>
          </w:tcPr>
          <w:p w14:paraId="14E0BC9D" w14:textId="77777777" w:rsidR="00A73275" w:rsidRPr="002668A7" w:rsidRDefault="00A73275" w:rsidP="009313F5">
            <w:pPr>
              <w:tabs>
                <w:tab w:val="left" w:pos="7076"/>
              </w:tabs>
              <w:rPr>
                <w:b/>
                <w:sz w:val="16"/>
                <w:szCs w:val="16"/>
                <w:lang w:val="fr-FR"/>
              </w:rPr>
            </w:pPr>
          </w:p>
        </w:tc>
        <w:tc>
          <w:tcPr>
            <w:tcW w:w="3685" w:type="dxa"/>
            <w:gridSpan w:val="2"/>
          </w:tcPr>
          <w:p w14:paraId="0CB080EF" w14:textId="77777777" w:rsidR="00A73275" w:rsidRPr="002668A7" w:rsidRDefault="00A73275" w:rsidP="009313F5">
            <w:pPr>
              <w:tabs>
                <w:tab w:val="left" w:pos="7076"/>
              </w:tabs>
              <w:rPr>
                <w:b/>
                <w:sz w:val="16"/>
                <w:szCs w:val="16"/>
              </w:rPr>
            </w:pPr>
            <w:r w:rsidRPr="002668A7">
              <w:rPr>
                <w:b/>
                <w:sz w:val="16"/>
                <w:szCs w:val="16"/>
              </w:rPr>
              <w:t>Le contrôle de qualité inclut les examens, analyses et tests suivants :</w:t>
            </w:r>
          </w:p>
        </w:tc>
        <w:tc>
          <w:tcPr>
            <w:tcW w:w="2410" w:type="dxa"/>
          </w:tcPr>
          <w:p w14:paraId="6A4EFAE5" w14:textId="77777777" w:rsidR="00A73275" w:rsidRPr="002668A7" w:rsidRDefault="00A73275" w:rsidP="009313F5">
            <w:pPr>
              <w:tabs>
                <w:tab w:val="left" w:pos="7076"/>
              </w:tabs>
              <w:ind w:left="357" w:hanging="357"/>
              <w:rPr>
                <w:b/>
                <w:sz w:val="16"/>
                <w:szCs w:val="16"/>
                <w:lang w:val="fr-FR"/>
              </w:rPr>
            </w:pPr>
          </w:p>
        </w:tc>
        <w:tc>
          <w:tcPr>
            <w:tcW w:w="2410" w:type="dxa"/>
          </w:tcPr>
          <w:p w14:paraId="72FC0FDF" w14:textId="77777777" w:rsidR="00A73275" w:rsidRPr="002668A7" w:rsidRDefault="00A73275" w:rsidP="009313F5">
            <w:pPr>
              <w:tabs>
                <w:tab w:val="left" w:pos="7076"/>
              </w:tabs>
              <w:rPr>
                <w:b/>
                <w:sz w:val="16"/>
                <w:szCs w:val="16"/>
                <w:lang w:val="fr-FR"/>
              </w:rPr>
            </w:pPr>
          </w:p>
        </w:tc>
      </w:tr>
      <w:tr w:rsidR="00A73275" w:rsidRPr="002668A7" w14:paraId="3A7A7067" w14:textId="77777777" w:rsidTr="009313F5">
        <w:trPr>
          <w:cantSplit/>
          <w:trHeight w:val="150"/>
        </w:trPr>
        <w:tc>
          <w:tcPr>
            <w:tcW w:w="426" w:type="dxa"/>
          </w:tcPr>
          <w:p w14:paraId="6EA39797" w14:textId="77777777" w:rsidR="00A73275" w:rsidRPr="002668A7" w:rsidRDefault="00CE1517" w:rsidP="009313F5">
            <w:pPr>
              <w:tabs>
                <w:tab w:val="left" w:pos="7076"/>
              </w:tabs>
              <w:jc w:val="center"/>
              <w:rPr>
                <w:sz w:val="16"/>
                <w:szCs w:val="16"/>
              </w:rPr>
            </w:pPr>
            <w:sdt>
              <w:sdtPr>
                <w:rPr>
                  <w:sz w:val="16"/>
                  <w:szCs w:val="16"/>
                </w:rPr>
                <w:id w:val="1559740686"/>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425" w:type="dxa"/>
          </w:tcPr>
          <w:p w14:paraId="14FB6CB3" w14:textId="77777777" w:rsidR="00A73275" w:rsidRPr="002668A7" w:rsidRDefault="00CE1517" w:rsidP="009313F5">
            <w:pPr>
              <w:tabs>
                <w:tab w:val="left" w:pos="7076"/>
              </w:tabs>
              <w:jc w:val="center"/>
              <w:rPr>
                <w:sz w:val="16"/>
                <w:szCs w:val="16"/>
              </w:rPr>
            </w:pPr>
            <w:sdt>
              <w:sdtPr>
                <w:rPr>
                  <w:sz w:val="16"/>
                  <w:szCs w:val="16"/>
                </w:rPr>
                <w:id w:val="-769314823"/>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709" w:type="dxa"/>
          </w:tcPr>
          <w:p w14:paraId="0C85D7C9" w14:textId="77777777" w:rsidR="00A73275" w:rsidRPr="002668A7" w:rsidRDefault="00CE1517" w:rsidP="009313F5">
            <w:pPr>
              <w:tabs>
                <w:tab w:val="left" w:pos="7076"/>
              </w:tabs>
              <w:jc w:val="center"/>
              <w:rPr>
                <w:sz w:val="16"/>
                <w:szCs w:val="16"/>
              </w:rPr>
            </w:pPr>
            <w:sdt>
              <w:sdtPr>
                <w:rPr>
                  <w:sz w:val="16"/>
                  <w:szCs w:val="16"/>
                </w:rPr>
                <w:id w:val="-1312395584"/>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1842" w:type="dxa"/>
            <w:vMerge w:val="restart"/>
          </w:tcPr>
          <w:p w14:paraId="05B3FBCF" w14:textId="77777777" w:rsidR="00A73275" w:rsidRPr="002668A7" w:rsidRDefault="00CE1517" w:rsidP="009313F5">
            <w:pPr>
              <w:tabs>
                <w:tab w:val="left" w:pos="7076"/>
              </w:tabs>
              <w:rPr>
                <w:sz w:val="16"/>
                <w:szCs w:val="16"/>
              </w:rPr>
            </w:pPr>
            <w:sdt>
              <w:sdtPr>
                <w:rPr>
                  <w:sz w:val="16"/>
                  <w:szCs w:val="16"/>
                </w:rPr>
                <w:alias w:val="Champ de texte"/>
                <w:tag w:val="Textfeld"/>
                <w:id w:val="1278523893"/>
                <w:placeholder>
                  <w:docPart w:val="AE20E5F210D24911ABBE031524B5180F"/>
                </w:placeholder>
                <w:showingPlcHdr/>
                <w:text w:multiLine="1"/>
              </w:sdtPr>
              <w:sdtEndPr/>
              <w:sdtContent>
                <w:r w:rsidR="00A73275" w:rsidRPr="002668A7">
                  <w:rPr>
                    <w:rStyle w:val="Platzhaltertext"/>
                    <w:color w:val="auto"/>
                    <w:sz w:val="16"/>
                    <w:szCs w:val="16"/>
                  </w:rPr>
                  <w:t>……</w:t>
                </w:r>
              </w:sdtContent>
            </w:sdt>
          </w:p>
        </w:tc>
        <w:tc>
          <w:tcPr>
            <w:tcW w:w="1843" w:type="dxa"/>
            <w:vMerge w:val="restart"/>
          </w:tcPr>
          <w:p w14:paraId="64CFFA1B"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1623654508"/>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Tous</w:t>
            </w:r>
          </w:p>
          <w:p w14:paraId="19BAC9B5"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1994065380"/>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Physicochimiques</w:t>
            </w:r>
          </w:p>
          <w:p w14:paraId="2DD8EDCF"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1440419927"/>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proofErr w:type="spellStart"/>
            <w:r w:rsidR="00A73275" w:rsidRPr="002668A7">
              <w:rPr>
                <w:sz w:val="16"/>
                <w:szCs w:val="16"/>
              </w:rPr>
              <w:t>Microbiol</w:t>
            </w:r>
            <w:proofErr w:type="spellEnd"/>
            <w:r w:rsidR="00A73275" w:rsidRPr="002668A7">
              <w:rPr>
                <w:sz w:val="16"/>
                <w:szCs w:val="16"/>
              </w:rPr>
              <w:t>. Hors</w:t>
            </w:r>
            <w:r w:rsidR="00A73275">
              <w:rPr>
                <w:sz w:val="16"/>
                <w:szCs w:val="16"/>
              </w:rPr>
              <w:t xml:space="preserve"> </w:t>
            </w:r>
            <w:r w:rsidR="00A73275" w:rsidRPr="002668A7">
              <w:rPr>
                <w:sz w:val="16"/>
                <w:szCs w:val="16"/>
              </w:rPr>
              <w:t>Test de stérilité</w:t>
            </w:r>
          </w:p>
          <w:p w14:paraId="7627FBDB"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399720019"/>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Test de stérilité</w:t>
            </w:r>
          </w:p>
          <w:p w14:paraId="76F602B5"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1033242855"/>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Biologiques</w:t>
            </w:r>
          </w:p>
          <w:p w14:paraId="56D2C739"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1153650162"/>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Indications sur le fabricant d’un solvant ou diluant</w:t>
            </w:r>
          </w:p>
        </w:tc>
        <w:tc>
          <w:tcPr>
            <w:tcW w:w="2410" w:type="dxa"/>
            <w:vMerge w:val="restart"/>
          </w:tcPr>
          <w:sdt>
            <w:sdtPr>
              <w:rPr>
                <w:sz w:val="16"/>
                <w:szCs w:val="16"/>
              </w:rPr>
              <w:alias w:val="Laboratoire d’essai pour"/>
              <w:tag w:val="Prüflabor für"/>
              <w:id w:val="1513800239"/>
              <w:placeholder>
                <w:docPart w:val="B2BBCBB874FC4F9CBF492BB10DC2D380"/>
              </w:placeholder>
              <w:showingPlcHdr/>
              <w:dropDownList>
                <w:listItem w:value="Sélectionner ce qui convient."/>
                <w:listItem w:displayText="médicament" w:value="médicament"/>
                <w:listItem w:displayText="médicament intermédiaire" w:value="médicament intermédiaire"/>
              </w:dropDownList>
            </w:sdtPr>
            <w:sdtEndPr/>
            <w:sdtContent>
              <w:p w14:paraId="6F31BE14"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62560671" w14:textId="77777777" w:rsidR="00A73275" w:rsidRPr="002668A7" w:rsidRDefault="00A73275" w:rsidP="009313F5">
            <w:pPr>
              <w:tabs>
                <w:tab w:val="left" w:pos="7076"/>
              </w:tabs>
              <w:rPr>
                <w:sz w:val="16"/>
                <w:szCs w:val="16"/>
              </w:rPr>
            </w:pPr>
          </w:p>
          <w:p w14:paraId="1941FC96"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1383D0AD" w14:textId="77777777" w:rsidR="00A73275" w:rsidRPr="002668A7" w:rsidRDefault="00CE1517" w:rsidP="009313F5">
            <w:pPr>
              <w:rPr>
                <w:sz w:val="16"/>
                <w:szCs w:val="16"/>
              </w:rPr>
            </w:pPr>
            <w:sdt>
              <w:sdtPr>
                <w:rPr>
                  <w:sz w:val="16"/>
                  <w:szCs w:val="16"/>
                </w:rPr>
                <w:alias w:val="Champ de texte"/>
                <w:tag w:val="Textfeld"/>
                <w:id w:val="31012544"/>
                <w:placeholder>
                  <w:docPart w:val="52412A26DECC442F829A1AFBF2009E9E"/>
                </w:placeholder>
                <w:showingPlcHdr/>
                <w:text w:multiLine="1"/>
              </w:sdtPr>
              <w:sdtEndPr/>
              <w:sdtContent>
                <w:r w:rsidR="00A73275"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66963351"/>
              <w:placeholder>
                <w:docPart w:val="7DDE51DCA1C9458E80E3E7620677DFF7"/>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42E92994"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05ECFD78" w14:textId="77777777" w:rsidR="00A73275" w:rsidRPr="002668A7" w:rsidRDefault="00A73275" w:rsidP="009313F5">
            <w:pPr>
              <w:tabs>
                <w:tab w:val="left" w:pos="7076"/>
              </w:tabs>
              <w:rPr>
                <w:sz w:val="16"/>
                <w:szCs w:val="16"/>
              </w:rPr>
            </w:pPr>
          </w:p>
          <w:p w14:paraId="6FC48AE1"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6210D2F8" w14:textId="77777777" w:rsidR="00A73275" w:rsidRPr="002668A7" w:rsidRDefault="00CE1517" w:rsidP="009313F5">
            <w:pPr>
              <w:rPr>
                <w:sz w:val="16"/>
                <w:szCs w:val="16"/>
              </w:rPr>
            </w:pPr>
            <w:sdt>
              <w:sdtPr>
                <w:rPr>
                  <w:sz w:val="16"/>
                  <w:szCs w:val="16"/>
                </w:rPr>
                <w:alias w:val="Champ de texte"/>
                <w:tag w:val="Textfeld"/>
                <w:id w:val="-864513677"/>
                <w:placeholder>
                  <w:docPart w:val="9096DEBED0014060A3B1DB9C59B0E217"/>
                </w:placeholder>
                <w:showingPlcHdr/>
                <w:text w:multiLine="1"/>
              </w:sdtPr>
              <w:sdtEndPr/>
              <w:sdtContent>
                <w:r w:rsidR="00A73275" w:rsidRPr="002668A7">
                  <w:rPr>
                    <w:rStyle w:val="Platzhaltertext"/>
                    <w:color w:val="auto"/>
                    <w:sz w:val="16"/>
                    <w:szCs w:val="16"/>
                  </w:rPr>
                  <w:t>……</w:t>
                </w:r>
              </w:sdtContent>
            </w:sdt>
          </w:p>
        </w:tc>
      </w:tr>
      <w:tr w:rsidR="00A73275" w:rsidRPr="002668A7" w14:paraId="2B3F88FC" w14:textId="77777777" w:rsidTr="009313F5">
        <w:trPr>
          <w:cantSplit/>
          <w:trHeight w:val="1010"/>
        </w:trPr>
        <w:tc>
          <w:tcPr>
            <w:tcW w:w="426" w:type="dxa"/>
            <w:tcBorders>
              <w:bottom w:val="single" w:sz="4" w:space="0" w:color="BFBFBF" w:themeColor="background1" w:themeShade="BF"/>
            </w:tcBorders>
          </w:tcPr>
          <w:p w14:paraId="0636E003" w14:textId="77777777" w:rsidR="00A73275" w:rsidRPr="002668A7" w:rsidRDefault="00A73275" w:rsidP="009313F5">
            <w:pPr>
              <w:tabs>
                <w:tab w:val="left" w:pos="7076"/>
              </w:tabs>
              <w:rPr>
                <w:sz w:val="16"/>
                <w:szCs w:val="16"/>
              </w:rPr>
            </w:pPr>
          </w:p>
        </w:tc>
        <w:tc>
          <w:tcPr>
            <w:tcW w:w="425" w:type="dxa"/>
            <w:tcBorders>
              <w:bottom w:val="single" w:sz="4" w:space="0" w:color="BFBFBF" w:themeColor="background1" w:themeShade="BF"/>
            </w:tcBorders>
          </w:tcPr>
          <w:p w14:paraId="023C763C" w14:textId="77777777" w:rsidR="00A73275" w:rsidRPr="002668A7" w:rsidRDefault="00A73275" w:rsidP="009313F5">
            <w:pPr>
              <w:tabs>
                <w:tab w:val="left" w:pos="7076"/>
              </w:tabs>
              <w:rPr>
                <w:sz w:val="16"/>
                <w:szCs w:val="16"/>
              </w:rPr>
            </w:pPr>
          </w:p>
        </w:tc>
        <w:tc>
          <w:tcPr>
            <w:tcW w:w="709" w:type="dxa"/>
            <w:tcBorders>
              <w:bottom w:val="single" w:sz="4" w:space="0" w:color="BFBFBF" w:themeColor="background1" w:themeShade="BF"/>
            </w:tcBorders>
            <w:textDirection w:val="btLr"/>
          </w:tcPr>
          <w:p w14:paraId="6490968A" w14:textId="77777777" w:rsidR="00A73275" w:rsidRPr="002668A7" w:rsidRDefault="00A73275"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76371807"/>
                <w:placeholder>
                  <w:docPart w:val="BBDFA5AFC38847B2A2074BB822E28C24"/>
                </w:placeholder>
                <w:date>
                  <w:dateFormat w:val="dd.MM.yyyy"/>
                  <w:lid w:val="fr-CH"/>
                  <w:storeMappedDataAs w:val="dateTime"/>
                  <w:calendar w:val="gregorian"/>
                </w:date>
              </w:sdtPr>
              <w:sdtEndPr/>
              <w:sdtContent>
                <w:r w:rsidRPr="002668A7">
                  <w:rPr>
                    <w:sz w:val="16"/>
                    <w:szCs w:val="16"/>
                    <w:lang w:val="de-CH"/>
                  </w:rPr>
                  <w:t>date ?</w:t>
                </w:r>
              </w:sdtContent>
            </w:sdt>
          </w:p>
        </w:tc>
        <w:tc>
          <w:tcPr>
            <w:tcW w:w="1842" w:type="dxa"/>
            <w:vMerge/>
            <w:tcBorders>
              <w:bottom w:val="single" w:sz="4" w:space="0" w:color="BFBFBF" w:themeColor="background1" w:themeShade="BF"/>
            </w:tcBorders>
          </w:tcPr>
          <w:p w14:paraId="19EC1590" w14:textId="77777777" w:rsidR="00A73275" w:rsidRPr="002668A7" w:rsidRDefault="00A73275" w:rsidP="009313F5">
            <w:pPr>
              <w:tabs>
                <w:tab w:val="left" w:pos="7076"/>
              </w:tabs>
              <w:ind w:left="357" w:hanging="357"/>
              <w:rPr>
                <w:sz w:val="16"/>
                <w:szCs w:val="16"/>
              </w:rPr>
            </w:pPr>
          </w:p>
        </w:tc>
        <w:tc>
          <w:tcPr>
            <w:tcW w:w="1843" w:type="dxa"/>
            <w:vMerge/>
            <w:tcBorders>
              <w:bottom w:val="single" w:sz="4" w:space="0" w:color="BFBFBF" w:themeColor="background1" w:themeShade="BF"/>
            </w:tcBorders>
          </w:tcPr>
          <w:p w14:paraId="1103EF3C" w14:textId="77777777" w:rsidR="00A73275" w:rsidRPr="002668A7" w:rsidRDefault="00A73275" w:rsidP="009313F5">
            <w:pPr>
              <w:tabs>
                <w:tab w:val="left" w:pos="7076"/>
              </w:tabs>
              <w:spacing w:before="0"/>
              <w:ind w:left="176" w:hanging="176"/>
              <w:rPr>
                <w:sz w:val="16"/>
                <w:szCs w:val="16"/>
              </w:rPr>
            </w:pPr>
          </w:p>
        </w:tc>
        <w:tc>
          <w:tcPr>
            <w:tcW w:w="2410" w:type="dxa"/>
            <w:vMerge/>
            <w:tcBorders>
              <w:bottom w:val="single" w:sz="4" w:space="0" w:color="BFBFBF" w:themeColor="background1" w:themeShade="BF"/>
            </w:tcBorders>
          </w:tcPr>
          <w:p w14:paraId="5EFD93EE" w14:textId="77777777" w:rsidR="00A73275" w:rsidRPr="002668A7" w:rsidRDefault="00A73275" w:rsidP="009313F5">
            <w:pPr>
              <w:rPr>
                <w:sz w:val="16"/>
                <w:szCs w:val="16"/>
              </w:rPr>
            </w:pPr>
          </w:p>
        </w:tc>
        <w:tc>
          <w:tcPr>
            <w:tcW w:w="2410" w:type="dxa"/>
            <w:vMerge/>
            <w:tcBorders>
              <w:bottom w:val="single" w:sz="4" w:space="0" w:color="BFBFBF" w:themeColor="background1" w:themeShade="BF"/>
            </w:tcBorders>
          </w:tcPr>
          <w:p w14:paraId="41210813" w14:textId="77777777" w:rsidR="00A73275" w:rsidRPr="002668A7" w:rsidRDefault="00A73275" w:rsidP="009313F5">
            <w:pPr>
              <w:rPr>
                <w:sz w:val="16"/>
                <w:szCs w:val="16"/>
              </w:rPr>
            </w:pPr>
          </w:p>
        </w:tc>
      </w:tr>
    </w:tbl>
    <w:p w14:paraId="3F76FB59" w14:textId="77777777" w:rsidR="00A73275" w:rsidRPr="002668A7" w:rsidRDefault="00A73275" w:rsidP="00A73275">
      <w:pPr>
        <w:rPr>
          <w:lang w:val="de-CH"/>
        </w:rPr>
      </w:pPr>
    </w:p>
    <w:p w14:paraId="529549F7" w14:textId="77777777" w:rsidR="00A73275" w:rsidRPr="002668A7" w:rsidRDefault="00A73275" w:rsidP="002E4820">
      <w:pPr>
        <w:pStyle w:val="berschrift2"/>
      </w:pPr>
      <w:bookmarkStart w:id="9" w:name="_Toc130892584"/>
      <w:r w:rsidRPr="002668A7">
        <w:lastRenderedPageBreak/>
        <w:t>Libération de lots du médicament prêt à l’emploi</w:t>
      </w:r>
      <w:bookmarkEnd w:id="9"/>
    </w:p>
    <w:tbl>
      <w:tblPr>
        <w:tblStyle w:val="Tabelle"/>
        <w:tblW w:w="10065" w:type="dxa"/>
        <w:tblCellMar>
          <w:left w:w="0" w:type="dxa"/>
        </w:tblCellMar>
        <w:tblLook w:val="04A0" w:firstRow="1" w:lastRow="0" w:firstColumn="1" w:lastColumn="0" w:noHBand="0" w:noVBand="1"/>
      </w:tblPr>
      <w:tblGrid>
        <w:gridCol w:w="1627"/>
        <w:gridCol w:w="2768"/>
        <w:gridCol w:w="2551"/>
        <w:gridCol w:w="3119"/>
      </w:tblGrid>
      <w:tr w:rsidR="00A73275" w:rsidRPr="002668A7" w14:paraId="56656A37" w14:textId="77777777" w:rsidTr="009313F5">
        <w:trPr>
          <w:trHeight w:val="488"/>
        </w:trPr>
        <w:tc>
          <w:tcPr>
            <w:tcW w:w="1627" w:type="dxa"/>
            <w:tcBorders>
              <w:bottom w:val="single" w:sz="4" w:space="0" w:color="BFBFBF" w:themeColor="background1" w:themeShade="BF"/>
            </w:tcBorders>
          </w:tcPr>
          <w:p w14:paraId="44437141" w14:textId="77777777" w:rsidR="00A73275" w:rsidRPr="002668A7" w:rsidRDefault="00A73275" w:rsidP="009313F5">
            <w:pPr>
              <w:rPr>
                <w:iCs/>
                <w:szCs w:val="20"/>
              </w:rPr>
            </w:pPr>
            <w:r w:rsidRPr="002668A7">
              <w:rPr>
                <w:rStyle w:val="Hyperlink"/>
                <w:iCs/>
                <w:color w:val="auto"/>
                <w:szCs w:val="20"/>
                <w:u w:val="none"/>
              </w:rPr>
              <w:t>Général</w:t>
            </w:r>
          </w:p>
        </w:tc>
        <w:tc>
          <w:tcPr>
            <w:tcW w:w="2768" w:type="dxa"/>
            <w:tcBorders>
              <w:bottom w:val="single" w:sz="4" w:space="0" w:color="BFBFBF" w:themeColor="background1" w:themeShade="BF"/>
            </w:tcBorders>
          </w:tcPr>
          <w:p w14:paraId="6A5CB35C" w14:textId="77777777" w:rsidR="00A73275" w:rsidRPr="002668A7" w:rsidRDefault="00A73275" w:rsidP="009313F5">
            <w:pPr>
              <w:rPr>
                <w:bCs/>
                <w:szCs w:val="20"/>
              </w:rPr>
            </w:pPr>
            <w:r w:rsidRPr="002668A7">
              <w:rPr>
                <w:rStyle w:val="Hyperlink"/>
                <w:color w:val="auto"/>
                <w:szCs w:val="20"/>
                <w:u w:val="none"/>
              </w:rPr>
              <w:t>Libération d’un lot</w:t>
            </w:r>
          </w:p>
        </w:tc>
        <w:tc>
          <w:tcPr>
            <w:tcW w:w="2551" w:type="dxa"/>
            <w:tcBorders>
              <w:bottom w:val="single" w:sz="4" w:space="0" w:color="BFBFBF" w:themeColor="background1" w:themeShade="BF"/>
            </w:tcBorders>
          </w:tcPr>
          <w:p w14:paraId="0159CE15" w14:textId="77777777" w:rsidR="00A73275" w:rsidRPr="002668A7" w:rsidRDefault="00A73275" w:rsidP="009313F5">
            <w:pPr>
              <w:rPr>
                <w:szCs w:val="20"/>
              </w:rPr>
            </w:pPr>
            <w:r w:rsidRPr="002668A7">
              <w:rPr>
                <w:rStyle w:val="Hyperlink"/>
                <w:iCs/>
                <w:color w:val="auto"/>
                <w:szCs w:val="20"/>
                <w:u w:val="none"/>
              </w:rPr>
              <w:t>Quelles entreprises doivent être indiquées ?</w:t>
            </w:r>
          </w:p>
        </w:tc>
        <w:tc>
          <w:tcPr>
            <w:tcW w:w="3119" w:type="dxa"/>
            <w:tcBorders>
              <w:bottom w:val="single" w:sz="4" w:space="0" w:color="BFBFBF" w:themeColor="background1" w:themeShade="BF"/>
            </w:tcBorders>
          </w:tcPr>
          <w:p w14:paraId="6D43A031" w14:textId="77777777" w:rsidR="00A73275" w:rsidRPr="002668A7" w:rsidRDefault="00A73275" w:rsidP="009313F5">
            <w:pPr>
              <w:rPr>
                <w:bCs/>
                <w:szCs w:val="20"/>
              </w:rPr>
            </w:pPr>
            <w:r w:rsidRPr="002668A7">
              <w:rPr>
                <w:rStyle w:val="Hyperlink"/>
                <w:iCs/>
                <w:color w:val="auto"/>
                <w:szCs w:val="20"/>
                <w:u w:val="none"/>
              </w:rPr>
              <w:t>Solvants/diluants</w:t>
            </w:r>
          </w:p>
        </w:tc>
      </w:tr>
    </w:tbl>
    <w:p w14:paraId="0BA8B373" w14:textId="77777777" w:rsidR="00A73275" w:rsidRPr="002668A7" w:rsidRDefault="00A73275" w:rsidP="00A73275">
      <w:pPr>
        <w:spacing w:before="40" w:after="80"/>
        <w:rPr>
          <w:sz w:val="16"/>
          <w:szCs w:val="20"/>
        </w:rPr>
      </w:pPr>
      <w:r w:rsidRPr="002668A7">
        <w:rPr>
          <w:sz w:val="16"/>
          <w:szCs w:val="20"/>
        </w:rPr>
        <w:t>Les documents doivent être soumis pour chaque fabricant étranger revendiqué conformément aux directives d</w:t>
      </w:r>
      <w:r>
        <w:rPr>
          <w:sz w:val="16"/>
          <w:szCs w:val="20"/>
        </w:rPr>
        <w:t>u</w:t>
      </w:r>
      <w:r w:rsidRPr="002668A7">
        <w:rPr>
          <w:sz w:val="16"/>
          <w:szCs w:val="20"/>
        </w:rPr>
        <w:t xml:space="preserve"> </w:t>
      </w:r>
      <w:r>
        <w:rPr>
          <w:sz w:val="16"/>
          <w:szCs w:val="20"/>
        </w:rPr>
        <w:t>Guid</w:t>
      </w:r>
      <w:r w:rsidRPr="002668A7">
        <w:rPr>
          <w:sz w:val="16"/>
          <w:szCs w:val="20"/>
        </w:rPr>
        <w:t>e</w:t>
      </w:r>
      <w:r>
        <w:rPr>
          <w:sz w:val="16"/>
          <w:szCs w:val="20"/>
        </w:rPr>
        <w:t xml:space="preserve"> complémentaire</w:t>
      </w:r>
      <w:r w:rsidRPr="002668A7">
        <w:t xml:space="preserve"> </w:t>
      </w:r>
      <w:hyperlink r:id="rId18" w:history="1">
        <w:r>
          <w:rPr>
            <w:rStyle w:val="Hyperlink"/>
            <w:iCs/>
            <w:sz w:val="16"/>
            <w:szCs w:val="20"/>
          </w:rPr>
          <w:t>Conformité aux BPF des fabricants étrangers HMV4</w:t>
        </w:r>
      </w:hyperlink>
      <w:r w:rsidRPr="002668A7">
        <w:t>.</w:t>
      </w:r>
    </w:p>
    <w:tbl>
      <w:tblPr>
        <w:tblStyle w:val="Tabelle"/>
        <w:tblW w:w="10065" w:type="dxa"/>
        <w:tblLayout w:type="fixed"/>
        <w:tblLook w:val="04A0" w:firstRow="1" w:lastRow="0" w:firstColumn="1" w:lastColumn="0" w:noHBand="0" w:noVBand="1"/>
      </w:tblPr>
      <w:tblGrid>
        <w:gridCol w:w="426"/>
        <w:gridCol w:w="567"/>
        <w:gridCol w:w="567"/>
        <w:gridCol w:w="2126"/>
        <w:gridCol w:w="1559"/>
        <w:gridCol w:w="2410"/>
        <w:gridCol w:w="2410"/>
      </w:tblGrid>
      <w:tr w:rsidR="00A73275" w:rsidRPr="002668A7" w14:paraId="6137E416" w14:textId="77777777" w:rsidTr="002E4820">
        <w:trPr>
          <w:cantSplit/>
          <w:trHeight w:val="1665"/>
        </w:trPr>
        <w:tc>
          <w:tcPr>
            <w:tcW w:w="426" w:type="dxa"/>
            <w:textDirection w:val="btLr"/>
          </w:tcPr>
          <w:p w14:paraId="61F8F2BB"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567" w:type="dxa"/>
            <w:textDirection w:val="btLr"/>
          </w:tcPr>
          <w:p w14:paraId="2684D35E" w14:textId="77777777" w:rsidR="00A73275" w:rsidRPr="002668A7" w:rsidRDefault="00A73275" w:rsidP="009313F5">
            <w:pPr>
              <w:tabs>
                <w:tab w:val="left" w:pos="7076"/>
              </w:tabs>
              <w:ind w:left="470" w:right="113" w:hanging="357"/>
              <w:rPr>
                <w:sz w:val="16"/>
                <w:szCs w:val="16"/>
              </w:rPr>
            </w:pPr>
            <w:r w:rsidRPr="002649C8">
              <w:rPr>
                <w:b/>
                <w:sz w:val="14"/>
                <w:szCs w:val="16"/>
              </w:rPr>
              <w:t>Soumission actuelle</w:t>
            </w:r>
          </w:p>
        </w:tc>
        <w:tc>
          <w:tcPr>
            <w:tcW w:w="567" w:type="dxa"/>
            <w:textDirection w:val="btLr"/>
          </w:tcPr>
          <w:p w14:paraId="50AD720C"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28FD1957" w14:textId="77777777" w:rsidR="00A73275" w:rsidRPr="002668A7" w:rsidRDefault="00A73275" w:rsidP="009313F5">
            <w:pPr>
              <w:tabs>
                <w:tab w:val="left" w:pos="7076"/>
              </w:tabs>
              <w:rPr>
                <w:szCs w:val="16"/>
              </w:rPr>
            </w:pPr>
            <w:r w:rsidRPr="002668A7">
              <w:rPr>
                <w:b/>
                <w:szCs w:val="16"/>
              </w:rPr>
              <w:t>Fabricant(s)</w:t>
            </w:r>
          </w:p>
          <w:p w14:paraId="10C1F66D"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7C176293" w14:textId="77777777" w:rsidR="00A73275" w:rsidRPr="002668A7" w:rsidRDefault="00A73275" w:rsidP="009313F5">
            <w:pPr>
              <w:tabs>
                <w:tab w:val="left" w:pos="7076"/>
              </w:tabs>
              <w:spacing w:before="0"/>
              <w:rPr>
                <w:sz w:val="16"/>
                <w:szCs w:val="16"/>
              </w:rPr>
            </w:pPr>
            <w:r w:rsidRPr="002668A7">
              <w:rPr>
                <w:sz w:val="16"/>
                <w:szCs w:val="16"/>
              </w:rPr>
              <w:t>Si disponible : numéro D-U-N-S</w:t>
            </w:r>
            <w:r>
              <w:rPr>
                <w:sz w:val="16"/>
                <w:szCs w:val="16"/>
              </w:rPr>
              <w:t xml:space="preserve"> </w:t>
            </w:r>
            <w:r w:rsidRPr="002668A7">
              <w:rPr>
                <w:sz w:val="16"/>
                <w:szCs w:val="16"/>
              </w:rPr>
              <w:t>ou IDMP en plus</w:t>
            </w:r>
          </w:p>
        </w:tc>
        <w:tc>
          <w:tcPr>
            <w:tcW w:w="2410" w:type="dxa"/>
          </w:tcPr>
          <w:p w14:paraId="282D9D56" w14:textId="77777777" w:rsidR="00A73275" w:rsidRPr="002668A7" w:rsidRDefault="00A73275" w:rsidP="009313F5">
            <w:pPr>
              <w:tabs>
                <w:tab w:val="left" w:pos="7076"/>
              </w:tabs>
              <w:rPr>
                <w:b/>
                <w:szCs w:val="16"/>
              </w:rPr>
            </w:pPr>
            <w:r w:rsidRPr="002668A7">
              <w:rPr>
                <w:b/>
                <w:szCs w:val="16"/>
              </w:rPr>
              <w:t>Étape de libération</w:t>
            </w:r>
          </w:p>
          <w:p w14:paraId="78F9B080" w14:textId="77777777" w:rsidR="00A73275" w:rsidRPr="002668A7" w:rsidRDefault="00A73275" w:rsidP="009313F5">
            <w:pPr>
              <w:tabs>
                <w:tab w:val="left" w:pos="7076"/>
              </w:tabs>
              <w:rPr>
                <w:sz w:val="16"/>
                <w:szCs w:val="16"/>
              </w:rPr>
            </w:pPr>
            <w:r w:rsidRPr="002668A7">
              <w:rPr>
                <w:sz w:val="16"/>
                <w:szCs w:val="16"/>
              </w:rPr>
              <w:t>P. ex. libération de lots d’un fabricant à façon</w:t>
            </w:r>
          </w:p>
          <w:p w14:paraId="1DF50A8D" w14:textId="77777777" w:rsidR="00A73275" w:rsidRPr="002668A7" w:rsidRDefault="00A73275" w:rsidP="009313F5">
            <w:pPr>
              <w:tabs>
                <w:tab w:val="left" w:pos="7076"/>
              </w:tabs>
              <w:rPr>
                <w:sz w:val="16"/>
                <w:szCs w:val="16"/>
              </w:rPr>
            </w:pPr>
            <w:r w:rsidRPr="002668A7">
              <w:rPr>
                <w:sz w:val="16"/>
                <w:szCs w:val="16"/>
              </w:rPr>
              <w:t>Texte libre</w:t>
            </w:r>
          </w:p>
          <w:p w14:paraId="5CA27400" w14:textId="77777777" w:rsidR="00A73275" w:rsidRPr="002668A7" w:rsidRDefault="00CE1517" w:rsidP="009313F5">
            <w:pPr>
              <w:tabs>
                <w:tab w:val="left" w:pos="7076"/>
              </w:tabs>
              <w:rPr>
                <w:sz w:val="16"/>
                <w:szCs w:val="16"/>
              </w:rPr>
            </w:pPr>
            <w:sdt>
              <w:sdtPr>
                <w:rPr>
                  <w:sz w:val="16"/>
                  <w:szCs w:val="16"/>
                </w:rPr>
                <w:alias w:val="Champ de texte"/>
                <w:tag w:val="Textfeld"/>
                <w:id w:val="-944537315"/>
                <w:placeholder>
                  <w:docPart w:val="66EC6B014BBD41FEBDB2F4689005AFFA"/>
                </w:placeholder>
                <w:showingPlcHdr/>
                <w:text w:multiLine="1"/>
              </w:sdtPr>
              <w:sdtEndPr/>
              <w:sdtContent>
                <w:r w:rsidR="00A73275" w:rsidRPr="002668A7">
                  <w:rPr>
                    <w:rStyle w:val="Platzhaltertext"/>
                    <w:color w:val="auto"/>
                    <w:sz w:val="16"/>
                    <w:szCs w:val="16"/>
                  </w:rPr>
                  <w:t>……</w:t>
                </w:r>
              </w:sdtContent>
            </w:sdt>
          </w:p>
        </w:tc>
        <w:tc>
          <w:tcPr>
            <w:tcW w:w="2410" w:type="dxa"/>
          </w:tcPr>
          <w:p w14:paraId="5F49075A" w14:textId="77777777" w:rsidR="00A73275" w:rsidRPr="002668A7" w:rsidRDefault="00A73275" w:rsidP="009313F5">
            <w:pPr>
              <w:tabs>
                <w:tab w:val="left" w:pos="7076"/>
              </w:tabs>
              <w:rPr>
                <w:b/>
                <w:szCs w:val="20"/>
              </w:rPr>
            </w:pPr>
            <w:r w:rsidRPr="002668A7">
              <w:rPr>
                <w:b/>
                <w:szCs w:val="20"/>
              </w:rPr>
              <w:t>Type de modification</w:t>
            </w:r>
          </w:p>
          <w:p w14:paraId="0FAC025B" w14:textId="77777777" w:rsidR="00A73275" w:rsidRPr="002668A7" w:rsidRDefault="00A73275" w:rsidP="009313F5">
            <w:pPr>
              <w:tabs>
                <w:tab w:val="left" w:pos="7076"/>
              </w:tabs>
              <w:rPr>
                <w:sz w:val="16"/>
                <w:szCs w:val="16"/>
              </w:rPr>
            </w:pPr>
            <w:r w:rsidRPr="002668A7">
              <w:rPr>
                <w:sz w:val="16"/>
                <w:szCs w:val="16"/>
              </w:rPr>
              <w:t>Cocher ce qui convient</w:t>
            </w:r>
          </w:p>
          <w:p w14:paraId="54E31DCC" w14:textId="77777777" w:rsidR="00A73275" w:rsidRPr="002668A7" w:rsidRDefault="00A73275" w:rsidP="009313F5">
            <w:pPr>
              <w:tabs>
                <w:tab w:val="left" w:pos="7076"/>
              </w:tabs>
              <w:rPr>
                <w:sz w:val="16"/>
                <w:szCs w:val="16"/>
                <w:lang w:val="fr-FR"/>
              </w:rPr>
            </w:pPr>
          </w:p>
          <w:p w14:paraId="27FAF28D" w14:textId="77777777" w:rsidR="00A73275" w:rsidRPr="002668A7" w:rsidRDefault="00A73275" w:rsidP="009313F5">
            <w:pPr>
              <w:tabs>
                <w:tab w:val="left" w:pos="7076"/>
              </w:tabs>
              <w:rPr>
                <w:sz w:val="16"/>
                <w:szCs w:val="16"/>
                <w:lang w:val="fr-FR"/>
              </w:rPr>
            </w:pPr>
          </w:p>
        </w:tc>
      </w:tr>
      <w:tr w:rsidR="00A73275" w:rsidRPr="002668A7" w14:paraId="69FD2D4C" w14:textId="77777777" w:rsidTr="002E4820">
        <w:trPr>
          <w:cantSplit/>
          <w:trHeight w:val="361"/>
        </w:trPr>
        <w:tc>
          <w:tcPr>
            <w:tcW w:w="426" w:type="dxa"/>
          </w:tcPr>
          <w:p w14:paraId="38360A2B" w14:textId="77777777" w:rsidR="00A73275" w:rsidRPr="002668A7" w:rsidRDefault="00CE1517" w:rsidP="009313F5">
            <w:pPr>
              <w:tabs>
                <w:tab w:val="left" w:pos="7076"/>
              </w:tabs>
              <w:jc w:val="center"/>
              <w:rPr>
                <w:sz w:val="16"/>
                <w:szCs w:val="16"/>
              </w:rPr>
            </w:pPr>
            <w:sdt>
              <w:sdtPr>
                <w:rPr>
                  <w:sz w:val="16"/>
                  <w:szCs w:val="16"/>
                </w:rPr>
                <w:id w:val="327032234"/>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567" w:type="dxa"/>
          </w:tcPr>
          <w:p w14:paraId="0C30D5DC" w14:textId="77777777" w:rsidR="00A73275" w:rsidRPr="002668A7" w:rsidRDefault="00CE1517" w:rsidP="009313F5">
            <w:pPr>
              <w:tabs>
                <w:tab w:val="left" w:pos="7076"/>
              </w:tabs>
              <w:jc w:val="center"/>
              <w:rPr>
                <w:sz w:val="16"/>
                <w:szCs w:val="16"/>
              </w:rPr>
            </w:pPr>
            <w:sdt>
              <w:sdtPr>
                <w:rPr>
                  <w:sz w:val="16"/>
                  <w:szCs w:val="16"/>
                </w:rPr>
                <w:id w:val="1637223970"/>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567" w:type="dxa"/>
          </w:tcPr>
          <w:p w14:paraId="48892247" w14:textId="77777777" w:rsidR="00A73275" w:rsidRPr="002668A7" w:rsidRDefault="00CE1517" w:rsidP="009313F5">
            <w:pPr>
              <w:tabs>
                <w:tab w:val="left" w:pos="7076"/>
              </w:tabs>
              <w:jc w:val="center"/>
              <w:rPr>
                <w:sz w:val="16"/>
                <w:szCs w:val="16"/>
              </w:rPr>
            </w:pPr>
            <w:sdt>
              <w:sdtPr>
                <w:rPr>
                  <w:sz w:val="16"/>
                  <w:szCs w:val="16"/>
                </w:rPr>
                <w:id w:val="2029366254"/>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2126" w:type="dxa"/>
            <w:vMerge w:val="restart"/>
          </w:tcPr>
          <w:p w14:paraId="4FF4D0F6" w14:textId="77777777" w:rsidR="00A73275" w:rsidRPr="002668A7" w:rsidRDefault="00CE1517" w:rsidP="009313F5">
            <w:pPr>
              <w:tabs>
                <w:tab w:val="left" w:pos="7076"/>
              </w:tabs>
              <w:rPr>
                <w:sz w:val="16"/>
                <w:szCs w:val="16"/>
              </w:rPr>
            </w:pPr>
            <w:sdt>
              <w:sdtPr>
                <w:rPr>
                  <w:sz w:val="16"/>
                  <w:szCs w:val="16"/>
                </w:rPr>
                <w:alias w:val="Champ de texte"/>
                <w:tag w:val="Textfeld"/>
                <w:id w:val="1944644236"/>
                <w:placeholder>
                  <w:docPart w:val="9A635F48633A4703BA338E0B803E594F"/>
                </w:placeholder>
                <w:showingPlcHdr/>
                <w:text w:multiLine="1"/>
              </w:sdtPr>
              <w:sdtEndPr/>
              <w:sdtContent>
                <w:r w:rsidR="00A73275" w:rsidRPr="002668A7">
                  <w:rPr>
                    <w:rStyle w:val="Platzhaltertext"/>
                    <w:color w:val="auto"/>
                    <w:sz w:val="16"/>
                    <w:szCs w:val="16"/>
                  </w:rPr>
                  <w:t>……</w:t>
                </w:r>
              </w:sdtContent>
            </w:sdt>
          </w:p>
        </w:tc>
        <w:tc>
          <w:tcPr>
            <w:tcW w:w="1559" w:type="dxa"/>
            <w:vMerge w:val="restart"/>
          </w:tcPr>
          <w:p w14:paraId="7E015F08" w14:textId="77777777" w:rsidR="00A73275" w:rsidRPr="002668A7" w:rsidRDefault="00CE1517" w:rsidP="009313F5">
            <w:pPr>
              <w:tabs>
                <w:tab w:val="left" w:pos="7076"/>
              </w:tabs>
              <w:spacing w:before="0"/>
              <w:ind w:left="227" w:hanging="227"/>
              <w:rPr>
                <w:sz w:val="16"/>
                <w:szCs w:val="16"/>
              </w:rPr>
            </w:pPr>
            <w:sdt>
              <w:sdtPr>
                <w:rPr>
                  <w:sz w:val="16"/>
                  <w:szCs w:val="16"/>
                  <w:lang w:val="fr-FR"/>
                </w:rPr>
                <w:id w:val="783995601"/>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lang w:val="fr-FR"/>
                  </w:rPr>
                  <w:t>☐</w:t>
                </w:r>
              </w:sdtContent>
            </w:sdt>
            <w:r w:rsidR="00A73275">
              <w:rPr>
                <w:sz w:val="16"/>
                <w:szCs w:val="16"/>
                <w:lang w:val="fr-FR"/>
              </w:rPr>
              <w:tab/>
            </w:r>
            <w:r w:rsidR="00A73275" w:rsidRPr="002668A7">
              <w:rPr>
                <w:sz w:val="16"/>
                <w:szCs w:val="16"/>
              </w:rPr>
              <w:t>Indications sur le fabricant d’un solvant ou diluant</w:t>
            </w:r>
          </w:p>
        </w:tc>
        <w:tc>
          <w:tcPr>
            <w:tcW w:w="2410" w:type="dxa"/>
            <w:vMerge w:val="restart"/>
          </w:tcPr>
          <w:p w14:paraId="15A7A4CE" w14:textId="77777777" w:rsidR="00A73275" w:rsidRPr="002668A7" w:rsidRDefault="00CE1517" w:rsidP="009313F5">
            <w:pPr>
              <w:tabs>
                <w:tab w:val="left" w:pos="7076"/>
              </w:tabs>
              <w:rPr>
                <w:sz w:val="16"/>
                <w:szCs w:val="16"/>
              </w:rPr>
            </w:pPr>
            <w:sdt>
              <w:sdtPr>
                <w:rPr>
                  <w:sz w:val="16"/>
                  <w:szCs w:val="16"/>
                </w:rPr>
                <w:alias w:val="Champ de texte"/>
                <w:tag w:val="Textfeld"/>
                <w:id w:val="171229366"/>
                <w:placeholder>
                  <w:docPart w:val="C695A0C8516747A0B8E7227DF6A6F88D"/>
                </w:placeholder>
                <w:showingPlcHdr/>
                <w:text w:multiLine="1"/>
              </w:sdtPr>
              <w:sdtEndPr/>
              <w:sdtContent>
                <w:r w:rsidR="00A73275" w:rsidRPr="002668A7">
                  <w:rPr>
                    <w:rStyle w:val="Platzhaltertext"/>
                    <w:color w:val="auto"/>
                    <w:sz w:val="16"/>
                    <w:szCs w:val="16"/>
                  </w:rPr>
                  <w:t>……</w:t>
                </w:r>
              </w:sdtContent>
            </w:sdt>
          </w:p>
          <w:p w14:paraId="5B6A1FB7" w14:textId="77777777" w:rsidR="00A73275" w:rsidRPr="002668A7" w:rsidRDefault="00A73275" w:rsidP="009313F5">
            <w:pPr>
              <w:tabs>
                <w:tab w:val="left" w:pos="7076"/>
              </w:tabs>
              <w:rPr>
                <w:sz w:val="16"/>
                <w:szCs w:val="16"/>
              </w:rPr>
            </w:pPr>
          </w:p>
        </w:tc>
        <w:tc>
          <w:tcPr>
            <w:tcW w:w="2410" w:type="dxa"/>
            <w:vMerge w:val="restart"/>
          </w:tcPr>
          <w:sdt>
            <w:sdtPr>
              <w:rPr>
                <w:sz w:val="16"/>
                <w:szCs w:val="16"/>
              </w:rPr>
              <w:alias w:val="Type de modification"/>
              <w:tag w:val="Art der Änderung"/>
              <w:id w:val="952599971"/>
              <w:placeholder>
                <w:docPart w:val="B9BCCEB50BF04CCB87DE4310AD418B4E"/>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114FA81E"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37F14B4F" w14:textId="77777777" w:rsidR="00A73275" w:rsidRPr="002668A7" w:rsidRDefault="00A73275" w:rsidP="009313F5">
            <w:pPr>
              <w:tabs>
                <w:tab w:val="left" w:pos="7076"/>
              </w:tabs>
              <w:rPr>
                <w:sz w:val="16"/>
                <w:szCs w:val="16"/>
              </w:rPr>
            </w:pPr>
          </w:p>
          <w:p w14:paraId="3EE2E952"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221DBD8A" w14:textId="77777777" w:rsidR="00A73275" w:rsidRPr="002668A7" w:rsidRDefault="00CE1517" w:rsidP="009313F5">
            <w:pPr>
              <w:tabs>
                <w:tab w:val="left" w:pos="7076"/>
              </w:tabs>
              <w:rPr>
                <w:b/>
                <w:sz w:val="16"/>
                <w:szCs w:val="16"/>
              </w:rPr>
            </w:pPr>
            <w:sdt>
              <w:sdtPr>
                <w:rPr>
                  <w:sz w:val="16"/>
                  <w:szCs w:val="16"/>
                </w:rPr>
                <w:alias w:val="Champ de texte"/>
                <w:tag w:val="Textfeld"/>
                <w:id w:val="239762512"/>
                <w:placeholder>
                  <w:docPart w:val="35AA4C700FE541618415C29AFF2E727C"/>
                </w:placeholder>
                <w:showingPlcHdr/>
                <w:text w:multiLine="1"/>
              </w:sdtPr>
              <w:sdtEndPr/>
              <w:sdtContent>
                <w:r w:rsidR="00A73275" w:rsidRPr="002668A7">
                  <w:rPr>
                    <w:rStyle w:val="Platzhaltertext"/>
                    <w:color w:val="auto"/>
                    <w:sz w:val="16"/>
                    <w:szCs w:val="16"/>
                  </w:rPr>
                  <w:t>……</w:t>
                </w:r>
              </w:sdtContent>
            </w:sdt>
          </w:p>
        </w:tc>
      </w:tr>
      <w:tr w:rsidR="00A73275" w:rsidRPr="002668A7" w14:paraId="3B61ACEE" w14:textId="77777777" w:rsidTr="002E4820">
        <w:trPr>
          <w:cantSplit/>
          <w:trHeight w:val="1827"/>
        </w:trPr>
        <w:tc>
          <w:tcPr>
            <w:tcW w:w="426" w:type="dxa"/>
          </w:tcPr>
          <w:p w14:paraId="30BFB878" w14:textId="77777777" w:rsidR="00A73275" w:rsidRPr="002668A7" w:rsidRDefault="00A73275" w:rsidP="009313F5">
            <w:pPr>
              <w:tabs>
                <w:tab w:val="left" w:pos="7076"/>
              </w:tabs>
              <w:rPr>
                <w:sz w:val="16"/>
                <w:szCs w:val="16"/>
              </w:rPr>
            </w:pPr>
          </w:p>
        </w:tc>
        <w:tc>
          <w:tcPr>
            <w:tcW w:w="567" w:type="dxa"/>
          </w:tcPr>
          <w:p w14:paraId="461490BC" w14:textId="77777777" w:rsidR="00A73275" w:rsidRPr="002668A7" w:rsidRDefault="00A73275" w:rsidP="009313F5">
            <w:pPr>
              <w:tabs>
                <w:tab w:val="left" w:pos="7076"/>
              </w:tabs>
              <w:rPr>
                <w:sz w:val="16"/>
                <w:szCs w:val="16"/>
              </w:rPr>
            </w:pPr>
          </w:p>
        </w:tc>
        <w:tc>
          <w:tcPr>
            <w:tcW w:w="567" w:type="dxa"/>
            <w:textDirection w:val="btLr"/>
          </w:tcPr>
          <w:p w14:paraId="1E015E88" w14:textId="77777777" w:rsidR="00A73275" w:rsidRPr="002668A7" w:rsidRDefault="00A73275" w:rsidP="009313F5">
            <w:pPr>
              <w:tabs>
                <w:tab w:val="left" w:pos="7076"/>
              </w:tabs>
              <w:ind w:left="113" w:right="113"/>
              <w:rPr>
                <w:sz w:val="16"/>
                <w:szCs w:val="16"/>
              </w:rPr>
            </w:pPr>
            <w:r w:rsidRPr="002668A7">
              <w:rPr>
                <w:sz w:val="16"/>
                <w:szCs w:val="16"/>
              </w:rPr>
              <w:t xml:space="preserve">Lettre d’accompagnement du </w:t>
            </w:r>
            <w:sdt>
              <w:sdtPr>
                <w:rPr>
                  <w:sz w:val="16"/>
                  <w:szCs w:val="16"/>
                </w:rPr>
                <w:alias w:val="Date"/>
                <w:tag w:val="Datum"/>
                <w:id w:val="-1571496908"/>
                <w:placeholder>
                  <w:docPart w:val="54F3F66FB9334496B5CFEF795B45EF87"/>
                </w:placeholder>
                <w:date>
                  <w:dateFormat w:val="dd.MM.yyyy"/>
                  <w:lid w:val="fr-CH"/>
                  <w:storeMappedDataAs w:val="dateTime"/>
                  <w:calendar w:val="gregorian"/>
                </w:date>
              </w:sdtPr>
              <w:sdtEndPr/>
              <w:sdtContent>
                <w:r w:rsidRPr="002668A7">
                  <w:rPr>
                    <w:sz w:val="16"/>
                    <w:szCs w:val="16"/>
                    <w:lang w:val="de-CH"/>
                  </w:rPr>
                  <w:t>date ?</w:t>
                </w:r>
              </w:sdtContent>
            </w:sdt>
          </w:p>
        </w:tc>
        <w:tc>
          <w:tcPr>
            <w:tcW w:w="2126" w:type="dxa"/>
            <w:vMerge/>
          </w:tcPr>
          <w:p w14:paraId="35943FE7" w14:textId="77777777" w:rsidR="00A73275" w:rsidRPr="002668A7" w:rsidRDefault="00A73275" w:rsidP="009313F5">
            <w:pPr>
              <w:tabs>
                <w:tab w:val="left" w:pos="7076"/>
              </w:tabs>
              <w:rPr>
                <w:sz w:val="16"/>
                <w:szCs w:val="16"/>
              </w:rPr>
            </w:pPr>
          </w:p>
        </w:tc>
        <w:tc>
          <w:tcPr>
            <w:tcW w:w="1559" w:type="dxa"/>
            <w:vMerge/>
          </w:tcPr>
          <w:p w14:paraId="1364591D" w14:textId="77777777" w:rsidR="00A73275" w:rsidRPr="002668A7" w:rsidRDefault="00A73275" w:rsidP="009313F5">
            <w:pPr>
              <w:tabs>
                <w:tab w:val="left" w:pos="7076"/>
              </w:tabs>
              <w:ind w:left="175" w:hanging="175"/>
              <w:rPr>
                <w:sz w:val="16"/>
                <w:szCs w:val="16"/>
                <w:lang w:val="de-CH"/>
              </w:rPr>
            </w:pPr>
          </w:p>
        </w:tc>
        <w:tc>
          <w:tcPr>
            <w:tcW w:w="2410" w:type="dxa"/>
            <w:vMerge/>
          </w:tcPr>
          <w:p w14:paraId="0BBB58FF" w14:textId="77777777" w:rsidR="00A73275" w:rsidRPr="002668A7" w:rsidRDefault="00A73275" w:rsidP="009313F5">
            <w:pPr>
              <w:tabs>
                <w:tab w:val="left" w:pos="7076"/>
              </w:tabs>
              <w:rPr>
                <w:sz w:val="16"/>
                <w:szCs w:val="16"/>
              </w:rPr>
            </w:pPr>
          </w:p>
        </w:tc>
        <w:tc>
          <w:tcPr>
            <w:tcW w:w="2410" w:type="dxa"/>
            <w:vMerge/>
          </w:tcPr>
          <w:p w14:paraId="2D51EF9A" w14:textId="77777777" w:rsidR="00A73275" w:rsidRPr="002668A7" w:rsidRDefault="00A73275" w:rsidP="009313F5">
            <w:pPr>
              <w:rPr>
                <w:sz w:val="16"/>
                <w:szCs w:val="16"/>
              </w:rPr>
            </w:pPr>
          </w:p>
        </w:tc>
      </w:tr>
      <w:tr w:rsidR="00A73275" w:rsidRPr="002668A7" w14:paraId="68D4A102" w14:textId="77777777" w:rsidTr="009313F5">
        <w:tblPrEx>
          <w:tblCellMar>
            <w:left w:w="0" w:type="dxa"/>
          </w:tblCellMar>
        </w:tblPrEx>
        <w:trPr>
          <w:cantSplit/>
        </w:trPr>
        <w:tc>
          <w:tcPr>
            <w:tcW w:w="10065" w:type="dxa"/>
            <w:gridSpan w:val="7"/>
            <w:tcBorders>
              <w:top w:val="nil"/>
            </w:tcBorders>
          </w:tcPr>
          <w:p w14:paraId="3CFCB2AA" w14:textId="6FE96F31" w:rsidR="00A73275" w:rsidRPr="002668A7" w:rsidRDefault="00A73275" w:rsidP="002E4820">
            <w:pPr>
              <w:pStyle w:val="berschrift2"/>
              <w:outlineLvl w:val="1"/>
            </w:pPr>
            <w:bookmarkStart w:id="10" w:name="_Toc130892585"/>
            <w:r w:rsidRPr="00216B11">
              <w:t>Transformation</w:t>
            </w:r>
            <w:bookmarkEnd w:id="10"/>
          </w:p>
          <w:p w14:paraId="455F01CB" w14:textId="77777777" w:rsidR="00A73275" w:rsidRPr="002668A7" w:rsidRDefault="00A73275" w:rsidP="009313F5">
            <w:pPr>
              <w:tabs>
                <w:tab w:val="left" w:pos="7076"/>
              </w:tabs>
              <w:spacing w:after="80"/>
              <w:rPr>
                <w:b/>
                <w:szCs w:val="20"/>
              </w:rPr>
            </w:pPr>
            <w:r w:rsidRPr="002668A7">
              <w:t xml:space="preserve">Les étapes de transformation comprennent notamment l’extraction de cellules, l’expansion cellulaire, la différenciation des cellules, l’apport de matrices, le remplissage de gélules, le conditionnement primaire de produits stériles, l’irradiation </w:t>
            </w:r>
            <w:proofErr w:type="spellStart"/>
            <w:r w:rsidRPr="002668A7">
              <w:t>sublétale</w:t>
            </w:r>
            <w:proofErr w:type="spellEnd"/>
            <w:r w:rsidRPr="002668A7">
              <w:t>, etc. Indiquer clairement le fabricant qui assure chaque étape. Tous les fabricants impliqués dans la transformation doivent être mentionnés.</w:t>
            </w:r>
          </w:p>
        </w:tc>
      </w:tr>
      <w:tr w:rsidR="00A73275" w:rsidRPr="002668A7" w14:paraId="5640093D" w14:textId="77777777" w:rsidTr="002E4820">
        <w:tblPrEx>
          <w:tblCellMar>
            <w:left w:w="0" w:type="dxa"/>
          </w:tblCellMar>
        </w:tblPrEx>
        <w:trPr>
          <w:cantSplit/>
          <w:trHeight w:val="1665"/>
        </w:trPr>
        <w:tc>
          <w:tcPr>
            <w:tcW w:w="426" w:type="dxa"/>
            <w:textDirection w:val="btLr"/>
          </w:tcPr>
          <w:p w14:paraId="4031C8E1" w14:textId="77777777" w:rsidR="00A73275" w:rsidRPr="002668A7" w:rsidRDefault="00A73275" w:rsidP="009313F5">
            <w:pPr>
              <w:tabs>
                <w:tab w:val="left" w:pos="7076"/>
              </w:tabs>
              <w:ind w:left="470" w:right="113" w:hanging="357"/>
              <w:rPr>
                <w:b/>
                <w:sz w:val="16"/>
                <w:szCs w:val="16"/>
              </w:rPr>
            </w:pPr>
            <w:r w:rsidRPr="002668A7">
              <w:rPr>
                <w:b/>
                <w:sz w:val="16"/>
                <w:szCs w:val="16"/>
              </w:rPr>
              <w:t>Déjà approuvé(s)</w:t>
            </w:r>
          </w:p>
        </w:tc>
        <w:tc>
          <w:tcPr>
            <w:tcW w:w="567" w:type="dxa"/>
            <w:textDirection w:val="btLr"/>
          </w:tcPr>
          <w:p w14:paraId="50F442F1" w14:textId="77777777" w:rsidR="00A73275" w:rsidRPr="002668A7" w:rsidRDefault="00A73275" w:rsidP="009313F5">
            <w:pPr>
              <w:tabs>
                <w:tab w:val="left" w:pos="7076"/>
              </w:tabs>
              <w:ind w:left="113" w:right="113"/>
              <w:rPr>
                <w:sz w:val="16"/>
                <w:szCs w:val="16"/>
              </w:rPr>
            </w:pPr>
            <w:r w:rsidRPr="002668A7">
              <w:rPr>
                <w:b/>
                <w:sz w:val="16"/>
                <w:szCs w:val="16"/>
              </w:rPr>
              <w:t>Soumission actuelle</w:t>
            </w:r>
          </w:p>
        </w:tc>
        <w:tc>
          <w:tcPr>
            <w:tcW w:w="567" w:type="dxa"/>
            <w:textDirection w:val="btLr"/>
          </w:tcPr>
          <w:p w14:paraId="45B90446" w14:textId="77777777" w:rsidR="00A73275" w:rsidRPr="002668A7" w:rsidRDefault="00A73275" w:rsidP="009313F5">
            <w:pPr>
              <w:tabs>
                <w:tab w:val="left" w:pos="7076"/>
              </w:tabs>
              <w:ind w:left="113" w:right="113"/>
              <w:rPr>
                <w:sz w:val="16"/>
                <w:szCs w:val="16"/>
              </w:rPr>
            </w:pPr>
            <w:r w:rsidRPr="002668A7">
              <w:rPr>
                <w:b/>
                <w:sz w:val="16"/>
                <w:szCs w:val="16"/>
              </w:rPr>
              <w:t>Soumis, mais pas encore approuvé(s)</w:t>
            </w:r>
          </w:p>
        </w:tc>
        <w:tc>
          <w:tcPr>
            <w:tcW w:w="3685" w:type="dxa"/>
            <w:gridSpan w:val="2"/>
          </w:tcPr>
          <w:p w14:paraId="65E5BA68" w14:textId="77777777" w:rsidR="00A73275" w:rsidRPr="002668A7" w:rsidRDefault="00A73275" w:rsidP="009313F5">
            <w:pPr>
              <w:tabs>
                <w:tab w:val="left" w:pos="7076"/>
              </w:tabs>
              <w:rPr>
                <w:szCs w:val="16"/>
              </w:rPr>
            </w:pPr>
            <w:r w:rsidRPr="002668A7">
              <w:rPr>
                <w:b/>
                <w:szCs w:val="16"/>
              </w:rPr>
              <w:t>Fabricant(s)</w:t>
            </w:r>
          </w:p>
          <w:p w14:paraId="392D24D6" w14:textId="77777777" w:rsidR="00A73275" w:rsidRPr="002668A7" w:rsidRDefault="00A73275" w:rsidP="009313F5">
            <w:pPr>
              <w:tabs>
                <w:tab w:val="left" w:pos="7076"/>
              </w:tabs>
              <w:spacing w:before="0"/>
              <w:rPr>
                <w:sz w:val="16"/>
                <w:szCs w:val="16"/>
              </w:rPr>
            </w:pPr>
            <w:r w:rsidRPr="002668A7">
              <w:rPr>
                <w:sz w:val="16"/>
                <w:szCs w:val="16"/>
              </w:rPr>
              <w:t>Adresse complète du site d’exploitation (pas d’adresse de correspondance, pas de distributeur ou de fournisseur)</w:t>
            </w:r>
          </w:p>
          <w:p w14:paraId="13EB05A7" w14:textId="77777777" w:rsidR="00A73275" w:rsidRPr="002668A7" w:rsidRDefault="00A73275" w:rsidP="009313F5">
            <w:pPr>
              <w:tabs>
                <w:tab w:val="left" w:pos="7076"/>
              </w:tabs>
              <w:spacing w:before="0"/>
              <w:rPr>
                <w:sz w:val="16"/>
                <w:szCs w:val="16"/>
              </w:rPr>
            </w:pPr>
            <w:r w:rsidRPr="002668A7">
              <w:rPr>
                <w:sz w:val="16"/>
                <w:szCs w:val="16"/>
              </w:rPr>
              <w:t>Si disponible : numéro D-U-N-S ou IDMP en plus</w:t>
            </w:r>
          </w:p>
        </w:tc>
        <w:tc>
          <w:tcPr>
            <w:tcW w:w="2410" w:type="dxa"/>
          </w:tcPr>
          <w:p w14:paraId="3A449E53" w14:textId="77777777" w:rsidR="00A73275" w:rsidRPr="002E4820" w:rsidRDefault="00A73275" w:rsidP="002E4820">
            <w:pPr>
              <w:rPr>
                <w:b/>
                <w:bCs/>
                <w:szCs w:val="16"/>
              </w:rPr>
            </w:pPr>
            <w:bookmarkStart w:id="11" w:name="_Toc130892586"/>
            <w:r w:rsidRPr="002E4820">
              <w:rPr>
                <w:b/>
                <w:bCs/>
              </w:rPr>
              <w:t>Étapes de transformation</w:t>
            </w:r>
            <w:bookmarkEnd w:id="11"/>
          </w:p>
          <w:p w14:paraId="757ABB01" w14:textId="77777777" w:rsidR="00A73275" w:rsidRPr="002668A7" w:rsidRDefault="00A73275" w:rsidP="009313F5">
            <w:pPr>
              <w:tabs>
                <w:tab w:val="left" w:pos="7076"/>
              </w:tabs>
              <w:rPr>
                <w:sz w:val="16"/>
                <w:szCs w:val="16"/>
              </w:rPr>
            </w:pPr>
            <w:r w:rsidRPr="002668A7">
              <w:rPr>
                <w:sz w:val="16"/>
                <w:szCs w:val="16"/>
              </w:rPr>
              <w:t>Si un fabricant se charge de toute la productio</w:t>
            </w:r>
            <w:r>
              <w:rPr>
                <w:sz w:val="16"/>
                <w:szCs w:val="16"/>
              </w:rPr>
              <w:t>n, indiquer « toutes » ci-après</w:t>
            </w:r>
          </w:p>
        </w:tc>
        <w:tc>
          <w:tcPr>
            <w:tcW w:w="2410" w:type="dxa"/>
          </w:tcPr>
          <w:p w14:paraId="006501F0" w14:textId="77777777" w:rsidR="00A73275" w:rsidRPr="002668A7" w:rsidRDefault="00A73275" w:rsidP="009313F5">
            <w:pPr>
              <w:tabs>
                <w:tab w:val="left" w:pos="7076"/>
              </w:tabs>
              <w:rPr>
                <w:b/>
                <w:szCs w:val="16"/>
              </w:rPr>
            </w:pPr>
            <w:r w:rsidRPr="002668A7">
              <w:rPr>
                <w:b/>
                <w:szCs w:val="16"/>
              </w:rPr>
              <w:t>Type de modification</w:t>
            </w:r>
          </w:p>
          <w:p w14:paraId="3E080F4E" w14:textId="77777777" w:rsidR="00A73275" w:rsidRPr="002668A7" w:rsidRDefault="00A73275" w:rsidP="009313F5">
            <w:pPr>
              <w:tabs>
                <w:tab w:val="left" w:pos="7076"/>
              </w:tabs>
              <w:rPr>
                <w:sz w:val="16"/>
                <w:szCs w:val="16"/>
              </w:rPr>
            </w:pPr>
            <w:r w:rsidRPr="002668A7">
              <w:rPr>
                <w:sz w:val="16"/>
                <w:szCs w:val="16"/>
              </w:rPr>
              <w:t>Cocher ce qui convient</w:t>
            </w:r>
          </w:p>
        </w:tc>
      </w:tr>
      <w:tr w:rsidR="00A73275" w:rsidRPr="002668A7" w14:paraId="77A08FA1" w14:textId="77777777" w:rsidTr="002E4820">
        <w:tblPrEx>
          <w:tblCellMar>
            <w:left w:w="0" w:type="dxa"/>
          </w:tblCellMar>
        </w:tblPrEx>
        <w:trPr>
          <w:cantSplit/>
          <w:trHeight w:val="374"/>
        </w:trPr>
        <w:tc>
          <w:tcPr>
            <w:tcW w:w="426" w:type="dxa"/>
          </w:tcPr>
          <w:p w14:paraId="71AF5295" w14:textId="77777777" w:rsidR="00A73275" w:rsidRPr="002668A7" w:rsidRDefault="00CE1517" w:rsidP="009313F5">
            <w:pPr>
              <w:tabs>
                <w:tab w:val="left" w:pos="7076"/>
              </w:tabs>
              <w:jc w:val="center"/>
              <w:rPr>
                <w:sz w:val="16"/>
                <w:szCs w:val="16"/>
              </w:rPr>
            </w:pPr>
            <w:sdt>
              <w:sdtPr>
                <w:rPr>
                  <w:sz w:val="16"/>
                  <w:szCs w:val="16"/>
                </w:rPr>
                <w:id w:val="1989976020"/>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567" w:type="dxa"/>
          </w:tcPr>
          <w:p w14:paraId="6E000DC5" w14:textId="77777777" w:rsidR="00A73275" w:rsidRPr="002668A7" w:rsidRDefault="00CE1517" w:rsidP="009313F5">
            <w:pPr>
              <w:tabs>
                <w:tab w:val="left" w:pos="7076"/>
              </w:tabs>
              <w:jc w:val="center"/>
              <w:rPr>
                <w:sz w:val="16"/>
                <w:szCs w:val="16"/>
              </w:rPr>
            </w:pPr>
            <w:sdt>
              <w:sdtPr>
                <w:rPr>
                  <w:sz w:val="16"/>
                  <w:szCs w:val="16"/>
                </w:rPr>
                <w:id w:val="-112977185"/>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567" w:type="dxa"/>
          </w:tcPr>
          <w:p w14:paraId="131D3149" w14:textId="77777777" w:rsidR="00A73275" w:rsidRPr="002668A7" w:rsidRDefault="00CE1517" w:rsidP="009313F5">
            <w:pPr>
              <w:tabs>
                <w:tab w:val="left" w:pos="7076"/>
              </w:tabs>
              <w:jc w:val="center"/>
              <w:rPr>
                <w:sz w:val="16"/>
                <w:szCs w:val="16"/>
              </w:rPr>
            </w:pPr>
            <w:sdt>
              <w:sdtPr>
                <w:rPr>
                  <w:sz w:val="16"/>
                  <w:szCs w:val="16"/>
                </w:rPr>
                <w:id w:val="717934434"/>
                <w14:checkbox>
                  <w14:checked w14:val="0"/>
                  <w14:checkedState w14:val="2612" w14:font="MS Gothic"/>
                  <w14:uncheckedState w14:val="2610" w14:font="MS Gothic"/>
                </w14:checkbox>
              </w:sdtPr>
              <w:sdtEndPr/>
              <w:sdtContent>
                <w:r w:rsidR="00A73275" w:rsidRPr="002668A7">
                  <w:rPr>
                    <w:rFonts w:ascii="MS Gothic" w:eastAsia="MS Gothic" w:hAnsi="MS Gothic" w:hint="eastAsia"/>
                    <w:sz w:val="16"/>
                    <w:szCs w:val="16"/>
                  </w:rPr>
                  <w:t>☐</w:t>
                </w:r>
              </w:sdtContent>
            </w:sdt>
          </w:p>
        </w:tc>
        <w:tc>
          <w:tcPr>
            <w:tcW w:w="3685" w:type="dxa"/>
            <w:gridSpan w:val="2"/>
            <w:vMerge w:val="restart"/>
          </w:tcPr>
          <w:p w14:paraId="61F87497" w14:textId="77777777" w:rsidR="00A73275" w:rsidRPr="002668A7" w:rsidRDefault="00CE1517" w:rsidP="009313F5">
            <w:pPr>
              <w:tabs>
                <w:tab w:val="left" w:pos="7076"/>
              </w:tabs>
              <w:spacing w:before="0"/>
              <w:ind w:left="175" w:hanging="175"/>
              <w:rPr>
                <w:sz w:val="16"/>
                <w:szCs w:val="16"/>
              </w:rPr>
            </w:pPr>
            <w:sdt>
              <w:sdtPr>
                <w:rPr>
                  <w:sz w:val="16"/>
                  <w:szCs w:val="16"/>
                </w:rPr>
                <w:alias w:val="Champ de texte"/>
                <w:tag w:val="Textfeld"/>
                <w:id w:val="-558631829"/>
                <w:placeholder>
                  <w:docPart w:val="A7292F7B771749CDADB390628703A5BF"/>
                </w:placeholder>
                <w:showingPlcHdr/>
                <w:text w:multiLine="1"/>
              </w:sdtPr>
              <w:sdtEndPr/>
              <w:sdtContent>
                <w:r w:rsidR="00A73275" w:rsidRPr="002668A7">
                  <w:rPr>
                    <w:rStyle w:val="Platzhaltertext"/>
                    <w:color w:val="auto"/>
                    <w:sz w:val="16"/>
                    <w:szCs w:val="16"/>
                  </w:rPr>
                  <w:t>……</w:t>
                </w:r>
              </w:sdtContent>
            </w:sdt>
          </w:p>
        </w:tc>
        <w:tc>
          <w:tcPr>
            <w:tcW w:w="2410" w:type="dxa"/>
            <w:vMerge w:val="restart"/>
          </w:tcPr>
          <w:p w14:paraId="139DB21B" w14:textId="77777777" w:rsidR="00A73275" w:rsidRPr="002668A7" w:rsidRDefault="00A73275" w:rsidP="009313F5">
            <w:pPr>
              <w:tabs>
                <w:tab w:val="left" w:pos="1310"/>
              </w:tabs>
              <w:rPr>
                <w:bCs/>
                <w:sz w:val="16"/>
                <w:szCs w:val="16"/>
              </w:rPr>
            </w:pPr>
            <w:r w:rsidRPr="002668A7">
              <w:rPr>
                <w:bCs/>
                <w:sz w:val="16"/>
                <w:szCs w:val="16"/>
              </w:rPr>
              <w:t>Dosage(s)</w:t>
            </w:r>
            <w:r w:rsidRPr="002668A7">
              <w:rPr>
                <w:sz w:val="16"/>
                <w:szCs w:val="16"/>
              </w:rPr>
              <w:tab/>
            </w:r>
            <w:sdt>
              <w:sdtPr>
                <w:rPr>
                  <w:sz w:val="16"/>
                  <w:szCs w:val="16"/>
                </w:rPr>
                <w:alias w:val="Champ de texte"/>
                <w:tag w:val="Textfeld"/>
                <w:id w:val="1197733413"/>
                <w:placeholder>
                  <w:docPart w:val="E9959AB1E4CD49B4B067C9F5B6AD4F16"/>
                </w:placeholder>
                <w:showingPlcHdr/>
                <w:text w:multiLine="1"/>
              </w:sdtPr>
              <w:sdtEndPr/>
              <w:sdtContent>
                <w:r w:rsidRPr="002668A7">
                  <w:rPr>
                    <w:rStyle w:val="Platzhaltertext"/>
                    <w:color w:val="auto"/>
                    <w:sz w:val="16"/>
                    <w:szCs w:val="16"/>
                  </w:rPr>
                  <w:t>……</w:t>
                </w:r>
              </w:sdtContent>
            </w:sdt>
          </w:p>
          <w:p w14:paraId="23C662D8" w14:textId="77777777" w:rsidR="00A73275" w:rsidRPr="002668A7" w:rsidRDefault="00A73275" w:rsidP="009313F5">
            <w:pPr>
              <w:tabs>
                <w:tab w:val="left" w:pos="1310"/>
                <w:tab w:val="left" w:pos="7076"/>
              </w:tabs>
              <w:rPr>
                <w:sz w:val="16"/>
                <w:szCs w:val="16"/>
              </w:rPr>
            </w:pPr>
            <w:r w:rsidRPr="002668A7">
              <w:rPr>
                <w:bCs/>
                <w:sz w:val="16"/>
                <w:szCs w:val="16"/>
              </w:rPr>
              <w:t>Étape(s)</w:t>
            </w:r>
            <w:r w:rsidRPr="002668A7">
              <w:rPr>
                <w:bCs/>
                <w:sz w:val="16"/>
                <w:szCs w:val="16"/>
              </w:rPr>
              <w:tab/>
            </w:r>
            <w:sdt>
              <w:sdtPr>
                <w:rPr>
                  <w:sz w:val="16"/>
                  <w:szCs w:val="16"/>
                </w:rPr>
                <w:alias w:val="Champ de texte"/>
                <w:tag w:val="Textfeld"/>
                <w:id w:val="-1240325419"/>
                <w:placeholder>
                  <w:docPart w:val="C0C2FFBB3C5145EBAC097163D148AB23"/>
                </w:placeholder>
                <w:showingPlcHdr/>
                <w:text w:multiLine="1"/>
              </w:sdtPr>
              <w:sdtEndPr/>
              <w:sdtContent>
                <w:r w:rsidRPr="002668A7">
                  <w:rPr>
                    <w:rStyle w:val="Platzhaltertext"/>
                    <w:color w:val="auto"/>
                    <w:sz w:val="16"/>
                    <w:szCs w:val="16"/>
                  </w:rPr>
                  <w:t>……</w:t>
                </w:r>
              </w:sdtContent>
            </w:sdt>
          </w:p>
        </w:tc>
        <w:tc>
          <w:tcPr>
            <w:tcW w:w="2410" w:type="dxa"/>
            <w:vMerge w:val="restart"/>
          </w:tcPr>
          <w:sdt>
            <w:sdtPr>
              <w:rPr>
                <w:sz w:val="16"/>
                <w:szCs w:val="16"/>
              </w:rPr>
              <w:alias w:val="Type de modification"/>
              <w:tag w:val="Art der Änderung"/>
              <w:id w:val="1197046032"/>
              <w:placeholder>
                <w:docPart w:val="9A7F5DDF58B24DAEA26FA7738F6C9737"/>
              </w:placeholder>
              <w:showingPlcHdr/>
              <w:dropDownList>
                <w:listItem w:value="Sélectionn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0CCAB251" w14:textId="77777777" w:rsidR="00A73275" w:rsidRPr="002668A7" w:rsidRDefault="00A73275" w:rsidP="009313F5">
                <w:pPr>
                  <w:rPr>
                    <w:sz w:val="16"/>
                    <w:szCs w:val="16"/>
                  </w:rPr>
                </w:pPr>
                <w:r w:rsidRPr="002668A7">
                  <w:rPr>
                    <w:rStyle w:val="Platzhaltertext"/>
                    <w:sz w:val="16"/>
                    <w:szCs w:val="16"/>
                  </w:rPr>
                  <w:t>Sélectionner ce qui convient.</w:t>
                </w:r>
              </w:p>
            </w:sdtContent>
          </w:sdt>
          <w:p w14:paraId="57278998" w14:textId="77777777" w:rsidR="00A73275" w:rsidRPr="002668A7" w:rsidRDefault="00A73275" w:rsidP="009313F5">
            <w:pPr>
              <w:tabs>
                <w:tab w:val="left" w:pos="7076"/>
              </w:tabs>
              <w:rPr>
                <w:sz w:val="16"/>
                <w:szCs w:val="16"/>
              </w:rPr>
            </w:pPr>
          </w:p>
          <w:p w14:paraId="22D66097" w14:textId="77777777" w:rsidR="00A73275" w:rsidRPr="002668A7" w:rsidRDefault="00A73275" w:rsidP="009313F5">
            <w:pPr>
              <w:tabs>
                <w:tab w:val="left" w:pos="7076"/>
              </w:tabs>
              <w:rPr>
                <w:sz w:val="16"/>
                <w:szCs w:val="16"/>
              </w:rPr>
            </w:pPr>
            <w:r w:rsidRPr="002668A7">
              <w:rPr>
                <w:sz w:val="16"/>
                <w:szCs w:val="16"/>
              </w:rPr>
              <w:t>Texte libre uniquement si aucun des choix proposés ne s’applique</w:t>
            </w:r>
          </w:p>
          <w:p w14:paraId="15444891" w14:textId="77777777" w:rsidR="00A73275" w:rsidRPr="002668A7" w:rsidRDefault="00CE1517" w:rsidP="009313F5">
            <w:pPr>
              <w:tabs>
                <w:tab w:val="left" w:pos="7076"/>
              </w:tabs>
              <w:rPr>
                <w:b/>
                <w:sz w:val="16"/>
                <w:szCs w:val="16"/>
              </w:rPr>
            </w:pPr>
            <w:sdt>
              <w:sdtPr>
                <w:rPr>
                  <w:sz w:val="16"/>
                  <w:szCs w:val="16"/>
                </w:rPr>
                <w:alias w:val="Champ de texte"/>
                <w:tag w:val="Textfeld"/>
                <w:id w:val="1124669002"/>
                <w:placeholder>
                  <w:docPart w:val="13CB0677C3584F30B20401194248AD8D"/>
                </w:placeholder>
                <w:showingPlcHdr/>
                <w:text w:multiLine="1"/>
              </w:sdtPr>
              <w:sdtEndPr/>
              <w:sdtContent>
                <w:r w:rsidR="00A73275" w:rsidRPr="002668A7">
                  <w:rPr>
                    <w:rStyle w:val="Platzhaltertext"/>
                    <w:color w:val="auto"/>
                    <w:sz w:val="16"/>
                    <w:szCs w:val="16"/>
                  </w:rPr>
                  <w:t>……</w:t>
                </w:r>
              </w:sdtContent>
            </w:sdt>
          </w:p>
        </w:tc>
      </w:tr>
      <w:tr w:rsidR="00A73275" w:rsidRPr="002668A7" w14:paraId="51050633" w14:textId="77777777" w:rsidTr="002E4820">
        <w:tblPrEx>
          <w:tblCellMar>
            <w:left w:w="0" w:type="dxa"/>
          </w:tblCellMar>
        </w:tblPrEx>
        <w:trPr>
          <w:cantSplit/>
          <w:trHeight w:val="1767"/>
        </w:trPr>
        <w:tc>
          <w:tcPr>
            <w:tcW w:w="426" w:type="dxa"/>
          </w:tcPr>
          <w:p w14:paraId="65B31317" w14:textId="77777777" w:rsidR="00A73275" w:rsidRPr="002668A7" w:rsidRDefault="00A73275" w:rsidP="009313F5">
            <w:pPr>
              <w:tabs>
                <w:tab w:val="left" w:pos="7076"/>
              </w:tabs>
              <w:rPr>
                <w:sz w:val="16"/>
                <w:szCs w:val="16"/>
                <w:lang w:val="de-CH"/>
              </w:rPr>
            </w:pPr>
          </w:p>
        </w:tc>
        <w:tc>
          <w:tcPr>
            <w:tcW w:w="567" w:type="dxa"/>
          </w:tcPr>
          <w:p w14:paraId="21F04016" w14:textId="77777777" w:rsidR="00A73275" w:rsidRPr="002668A7" w:rsidRDefault="00A73275" w:rsidP="009313F5">
            <w:pPr>
              <w:tabs>
                <w:tab w:val="left" w:pos="7076"/>
              </w:tabs>
              <w:rPr>
                <w:sz w:val="16"/>
                <w:szCs w:val="16"/>
                <w:lang w:val="de-CH"/>
              </w:rPr>
            </w:pPr>
          </w:p>
        </w:tc>
        <w:tc>
          <w:tcPr>
            <w:tcW w:w="567" w:type="dxa"/>
            <w:textDirection w:val="btLr"/>
          </w:tcPr>
          <w:p w14:paraId="18D74098" w14:textId="77777777" w:rsidR="00A73275" w:rsidRPr="002668A7" w:rsidRDefault="00A73275" w:rsidP="002E4820">
            <w:pPr>
              <w:tabs>
                <w:tab w:val="left" w:pos="7076"/>
              </w:tabs>
              <w:ind w:left="113" w:right="113"/>
              <w:jc w:val="both"/>
              <w:rPr>
                <w:sz w:val="16"/>
                <w:szCs w:val="16"/>
              </w:rPr>
            </w:pPr>
            <w:r w:rsidRPr="002668A7">
              <w:rPr>
                <w:sz w:val="16"/>
                <w:szCs w:val="16"/>
              </w:rPr>
              <w:t xml:space="preserve">Lettre d’accompagnement du </w:t>
            </w:r>
            <w:sdt>
              <w:sdtPr>
                <w:rPr>
                  <w:sz w:val="16"/>
                  <w:szCs w:val="16"/>
                </w:rPr>
                <w:alias w:val="Date"/>
                <w:tag w:val="Datum"/>
                <w:id w:val="-1423556969"/>
                <w:placeholder>
                  <w:docPart w:val="3770541B56DF4FFA964477416EE3723E"/>
                </w:placeholder>
                <w:date>
                  <w:dateFormat w:val="dd.MM.yyyy"/>
                  <w:lid w:val="fr-CH"/>
                  <w:storeMappedDataAs w:val="dateTime"/>
                  <w:calendar w:val="gregorian"/>
                </w:date>
              </w:sdtPr>
              <w:sdtEndPr/>
              <w:sdtContent>
                <w:r w:rsidRPr="002668A7">
                  <w:rPr>
                    <w:sz w:val="16"/>
                    <w:szCs w:val="16"/>
                    <w:lang w:val="de-CH"/>
                  </w:rPr>
                  <w:t>date ?</w:t>
                </w:r>
              </w:sdtContent>
            </w:sdt>
          </w:p>
        </w:tc>
        <w:tc>
          <w:tcPr>
            <w:tcW w:w="3685" w:type="dxa"/>
            <w:gridSpan w:val="2"/>
            <w:vMerge/>
          </w:tcPr>
          <w:p w14:paraId="14D5CE54" w14:textId="77777777" w:rsidR="00A73275" w:rsidRPr="002668A7" w:rsidRDefault="00A73275" w:rsidP="009313F5">
            <w:pPr>
              <w:tabs>
                <w:tab w:val="left" w:pos="7076"/>
              </w:tabs>
              <w:ind w:left="175" w:hanging="175"/>
              <w:rPr>
                <w:sz w:val="16"/>
                <w:szCs w:val="16"/>
                <w:lang w:val="de-CH"/>
              </w:rPr>
            </w:pPr>
          </w:p>
        </w:tc>
        <w:tc>
          <w:tcPr>
            <w:tcW w:w="2410" w:type="dxa"/>
            <w:vMerge/>
          </w:tcPr>
          <w:p w14:paraId="69592E73" w14:textId="77777777" w:rsidR="00A73275" w:rsidRPr="002668A7" w:rsidRDefault="00A73275" w:rsidP="009313F5">
            <w:pPr>
              <w:tabs>
                <w:tab w:val="left" w:pos="7076"/>
              </w:tabs>
              <w:rPr>
                <w:sz w:val="16"/>
                <w:szCs w:val="16"/>
              </w:rPr>
            </w:pPr>
          </w:p>
        </w:tc>
        <w:tc>
          <w:tcPr>
            <w:tcW w:w="2410" w:type="dxa"/>
            <w:vMerge/>
          </w:tcPr>
          <w:p w14:paraId="1D57EBFD" w14:textId="77777777" w:rsidR="00A73275" w:rsidRPr="002668A7" w:rsidRDefault="00A73275" w:rsidP="009313F5">
            <w:pPr>
              <w:rPr>
                <w:sz w:val="16"/>
                <w:szCs w:val="16"/>
              </w:rPr>
            </w:pPr>
          </w:p>
        </w:tc>
      </w:tr>
    </w:tbl>
    <w:p w14:paraId="48CBC2B2" w14:textId="77777777" w:rsidR="00A73275" w:rsidRDefault="00A73275" w:rsidP="00A73275">
      <w:pPr>
        <w:rPr>
          <w:lang w:val="de-CH"/>
        </w:rPr>
      </w:pPr>
    </w:p>
    <w:p w14:paraId="4BF8FD48" w14:textId="77777777" w:rsidR="00A73275" w:rsidRDefault="00A73275" w:rsidP="00A73275">
      <w:pPr>
        <w:spacing w:after="160" w:line="259" w:lineRule="auto"/>
        <w:rPr>
          <w:lang w:val="de-CH"/>
        </w:rPr>
      </w:pPr>
      <w:r>
        <w:rPr>
          <w:lang w:val="de-CH"/>
        </w:rPr>
        <w:br w:type="page"/>
      </w:r>
    </w:p>
    <w:p w14:paraId="2A198C19" w14:textId="77777777" w:rsidR="00A73275" w:rsidRPr="002668A7" w:rsidRDefault="00A73275" w:rsidP="002E4820">
      <w:pPr>
        <w:pStyle w:val="berschrift1"/>
        <w:rPr>
          <w:szCs w:val="20"/>
        </w:rPr>
      </w:pPr>
      <w:bookmarkStart w:id="12" w:name="_Toc130892587"/>
      <w:r w:rsidRPr="002668A7">
        <w:lastRenderedPageBreak/>
        <w:t>Diagrammes (</w:t>
      </w:r>
      <w:proofErr w:type="spellStart"/>
      <w:r w:rsidRPr="002668A7">
        <w:t>Flowcharts</w:t>
      </w:r>
      <w:proofErr w:type="spellEnd"/>
      <w:r w:rsidRPr="002668A7">
        <w:t>)</w:t>
      </w:r>
      <w:bookmarkEnd w:id="12"/>
    </w:p>
    <w:p w14:paraId="312065DD" w14:textId="77777777" w:rsidR="00A73275" w:rsidRPr="002668A7" w:rsidRDefault="00A73275" w:rsidP="00A73275">
      <w:pPr>
        <w:tabs>
          <w:tab w:val="left" w:pos="357"/>
        </w:tabs>
        <w:rPr>
          <w:szCs w:val="20"/>
        </w:rPr>
      </w:pPr>
      <w:r w:rsidRPr="002668A7">
        <w:t>Si vous voulez utiliser des diagrammes pour représenter des processus de fabrication complexes, nous vous prions de les insérer dans la sous-rubrique correspondante. Veuillez également prendre bonne note des instructions qui figurent sous l’intitulé « Remarques générales » à la page 1 du présent formulaire.</w:t>
      </w:r>
    </w:p>
    <w:p w14:paraId="42F08D67" w14:textId="77777777" w:rsidR="00A73275" w:rsidRPr="002668A7" w:rsidRDefault="00A73275" w:rsidP="00A73275">
      <w:pPr>
        <w:rPr>
          <w:szCs w:val="20"/>
          <w:lang w:val="fr-FR"/>
        </w:rPr>
      </w:pPr>
    </w:p>
    <w:p w14:paraId="216D7226" w14:textId="77777777" w:rsidR="00A73275" w:rsidRPr="002668A7" w:rsidRDefault="00A73275" w:rsidP="00A73275">
      <w:pPr>
        <w:pStyle w:val="berschrift3"/>
      </w:pPr>
      <w:bookmarkStart w:id="13" w:name="_Toc130892588"/>
      <w:proofErr w:type="spellStart"/>
      <w:r w:rsidRPr="002668A7">
        <w:t>Flowchart</w:t>
      </w:r>
      <w:proofErr w:type="spellEnd"/>
      <w:r w:rsidRPr="002668A7">
        <w:t>(s) fabrication principe actif</w:t>
      </w:r>
      <w:bookmarkEnd w:id="13"/>
    </w:p>
    <w:p w14:paraId="7EC0EB73" w14:textId="77777777" w:rsidR="00A73275" w:rsidRPr="002668A7" w:rsidRDefault="00CE1517" w:rsidP="00A73275">
      <w:pPr>
        <w:tabs>
          <w:tab w:val="left" w:pos="357"/>
        </w:tabs>
        <w:rPr>
          <w:szCs w:val="20"/>
        </w:rPr>
      </w:pPr>
      <w:sdt>
        <w:sdtPr>
          <w:alias w:val="Champ de texte"/>
          <w:tag w:val="Textfeld"/>
          <w:id w:val="-1382006000"/>
          <w:placeholder>
            <w:docPart w:val="F5230C81D5C64F1A9431EA1E707D3B02"/>
          </w:placeholder>
          <w:showingPlcHdr/>
          <w:text w:multiLine="1"/>
        </w:sdtPr>
        <w:sdtEndPr/>
        <w:sdtContent>
          <w:r w:rsidR="00A73275" w:rsidRPr="002668A7">
            <w:rPr>
              <w:rStyle w:val="Platzhaltertext"/>
              <w:color w:val="auto"/>
            </w:rPr>
            <w:t>……</w:t>
          </w:r>
        </w:sdtContent>
      </w:sdt>
    </w:p>
    <w:p w14:paraId="4A159E34" w14:textId="77777777" w:rsidR="00A73275" w:rsidRPr="002668A7" w:rsidRDefault="00A73275" w:rsidP="00A73275">
      <w:pPr>
        <w:tabs>
          <w:tab w:val="left" w:pos="357"/>
        </w:tabs>
        <w:rPr>
          <w:szCs w:val="20"/>
        </w:rPr>
      </w:pPr>
    </w:p>
    <w:p w14:paraId="3A62FB72" w14:textId="77777777" w:rsidR="00A73275" w:rsidRPr="002668A7" w:rsidRDefault="00A73275" w:rsidP="00A73275">
      <w:pPr>
        <w:pStyle w:val="berschrift3"/>
      </w:pPr>
      <w:bookmarkStart w:id="14" w:name="_Toc130892589"/>
      <w:proofErr w:type="spellStart"/>
      <w:r w:rsidRPr="002668A7">
        <w:t>Flowchart</w:t>
      </w:r>
      <w:proofErr w:type="spellEnd"/>
      <w:r w:rsidRPr="002668A7">
        <w:t>(s) contrôle de qualité principe actif</w:t>
      </w:r>
      <w:bookmarkEnd w:id="14"/>
    </w:p>
    <w:p w14:paraId="025513FE" w14:textId="77777777" w:rsidR="00A73275" w:rsidRPr="002668A7" w:rsidRDefault="00CE1517" w:rsidP="00A73275">
      <w:pPr>
        <w:tabs>
          <w:tab w:val="left" w:pos="357"/>
        </w:tabs>
        <w:rPr>
          <w:szCs w:val="20"/>
        </w:rPr>
      </w:pPr>
      <w:sdt>
        <w:sdtPr>
          <w:alias w:val="Champ de texte"/>
          <w:tag w:val="Textfeld"/>
          <w:id w:val="906657343"/>
          <w:placeholder>
            <w:docPart w:val="1238ECA4659D45CDAEA187AB1FD6D2FB"/>
          </w:placeholder>
          <w:showingPlcHdr/>
          <w:text w:multiLine="1"/>
        </w:sdtPr>
        <w:sdtEndPr/>
        <w:sdtContent>
          <w:r w:rsidR="00A73275" w:rsidRPr="002668A7">
            <w:rPr>
              <w:rStyle w:val="Platzhaltertext"/>
              <w:color w:val="auto"/>
            </w:rPr>
            <w:t>……</w:t>
          </w:r>
        </w:sdtContent>
      </w:sdt>
    </w:p>
    <w:p w14:paraId="14ECA701" w14:textId="77777777" w:rsidR="00A73275" w:rsidRPr="002668A7" w:rsidRDefault="00A73275" w:rsidP="00A73275">
      <w:pPr>
        <w:tabs>
          <w:tab w:val="left" w:pos="357"/>
        </w:tabs>
        <w:rPr>
          <w:szCs w:val="20"/>
        </w:rPr>
      </w:pPr>
    </w:p>
    <w:p w14:paraId="55CF9FE4" w14:textId="77777777" w:rsidR="00A73275" w:rsidRPr="002668A7" w:rsidRDefault="00A73275" w:rsidP="00A73275">
      <w:pPr>
        <w:pStyle w:val="berschrift3"/>
      </w:pPr>
      <w:bookmarkStart w:id="15" w:name="_Toc130892590"/>
      <w:proofErr w:type="spellStart"/>
      <w:r w:rsidRPr="002668A7">
        <w:t>Flowchart</w:t>
      </w:r>
      <w:proofErr w:type="spellEnd"/>
      <w:r w:rsidRPr="002668A7">
        <w:t>(s) fabrication médicament prêt à l’emploi</w:t>
      </w:r>
      <w:bookmarkEnd w:id="15"/>
    </w:p>
    <w:p w14:paraId="1935C619" w14:textId="77777777" w:rsidR="00A73275" w:rsidRPr="002668A7" w:rsidRDefault="00CE1517" w:rsidP="00A73275">
      <w:pPr>
        <w:tabs>
          <w:tab w:val="left" w:pos="357"/>
        </w:tabs>
        <w:rPr>
          <w:szCs w:val="20"/>
        </w:rPr>
      </w:pPr>
      <w:sdt>
        <w:sdtPr>
          <w:alias w:val="Champ de texte"/>
          <w:tag w:val="Textfeld"/>
          <w:id w:val="-1719350828"/>
          <w:placeholder>
            <w:docPart w:val="8D80BC6F4192463E9ED78D3C3B4E0D84"/>
          </w:placeholder>
          <w:showingPlcHdr/>
          <w:text w:multiLine="1"/>
        </w:sdtPr>
        <w:sdtEndPr/>
        <w:sdtContent>
          <w:r w:rsidR="00A73275" w:rsidRPr="002668A7">
            <w:rPr>
              <w:rStyle w:val="Platzhaltertext"/>
              <w:color w:val="auto"/>
            </w:rPr>
            <w:t>……</w:t>
          </w:r>
        </w:sdtContent>
      </w:sdt>
    </w:p>
    <w:p w14:paraId="3EFD5F82" w14:textId="77777777" w:rsidR="00A73275" w:rsidRPr="002668A7" w:rsidRDefault="00A73275" w:rsidP="00A73275">
      <w:pPr>
        <w:tabs>
          <w:tab w:val="left" w:pos="357"/>
        </w:tabs>
        <w:rPr>
          <w:szCs w:val="20"/>
        </w:rPr>
      </w:pPr>
    </w:p>
    <w:p w14:paraId="1945E16F" w14:textId="77777777" w:rsidR="00A73275" w:rsidRPr="002668A7" w:rsidRDefault="00A73275" w:rsidP="00A73275">
      <w:pPr>
        <w:pStyle w:val="berschrift3"/>
      </w:pPr>
      <w:bookmarkStart w:id="16" w:name="_Toc130892591"/>
      <w:proofErr w:type="spellStart"/>
      <w:r w:rsidRPr="002668A7">
        <w:t>Flowchart</w:t>
      </w:r>
      <w:proofErr w:type="spellEnd"/>
      <w:r w:rsidRPr="002668A7">
        <w:t>(s) conditionnement / entreprises de conditionnement</w:t>
      </w:r>
      <w:bookmarkEnd w:id="16"/>
    </w:p>
    <w:p w14:paraId="28E625AF" w14:textId="77777777" w:rsidR="00A73275" w:rsidRPr="002668A7" w:rsidRDefault="00CE1517" w:rsidP="00A73275">
      <w:pPr>
        <w:tabs>
          <w:tab w:val="left" w:pos="357"/>
        </w:tabs>
        <w:rPr>
          <w:szCs w:val="20"/>
        </w:rPr>
      </w:pPr>
      <w:sdt>
        <w:sdtPr>
          <w:alias w:val="Champ de texte"/>
          <w:tag w:val="Textfeld"/>
          <w:id w:val="-439449109"/>
          <w:placeholder>
            <w:docPart w:val="CAE29835F24A4127AC186226A9ED6243"/>
          </w:placeholder>
          <w:showingPlcHdr/>
          <w:text w:multiLine="1"/>
        </w:sdtPr>
        <w:sdtEndPr/>
        <w:sdtContent>
          <w:r w:rsidR="00A73275" w:rsidRPr="002668A7">
            <w:rPr>
              <w:rStyle w:val="Platzhaltertext"/>
              <w:color w:val="auto"/>
            </w:rPr>
            <w:t>……</w:t>
          </w:r>
        </w:sdtContent>
      </w:sdt>
    </w:p>
    <w:p w14:paraId="2040738E" w14:textId="77777777" w:rsidR="00A73275" w:rsidRPr="002668A7" w:rsidRDefault="00A73275" w:rsidP="00A73275">
      <w:pPr>
        <w:tabs>
          <w:tab w:val="left" w:pos="357"/>
        </w:tabs>
        <w:rPr>
          <w:szCs w:val="20"/>
        </w:rPr>
      </w:pPr>
    </w:p>
    <w:p w14:paraId="639DE547" w14:textId="77777777" w:rsidR="00A73275" w:rsidRPr="002668A7" w:rsidRDefault="00A73275" w:rsidP="00A73275">
      <w:pPr>
        <w:pStyle w:val="berschrift3"/>
      </w:pPr>
      <w:bookmarkStart w:id="17" w:name="_Toc130892592"/>
      <w:proofErr w:type="spellStart"/>
      <w:r w:rsidRPr="002668A7">
        <w:t>Flowchart</w:t>
      </w:r>
      <w:proofErr w:type="spellEnd"/>
      <w:r w:rsidRPr="002668A7">
        <w:t>(s) contrôle de qualité médicament prêt à l’emploi</w:t>
      </w:r>
      <w:bookmarkEnd w:id="17"/>
    </w:p>
    <w:p w14:paraId="3B71B4B4" w14:textId="77777777" w:rsidR="00A73275" w:rsidRPr="002668A7" w:rsidRDefault="00CE1517" w:rsidP="00A73275">
      <w:pPr>
        <w:tabs>
          <w:tab w:val="left" w:pos="357"/>
        </w:tabs>
        <w:rPr>
          <w:szCs w:val="20"/>
        </w:rPr>
      </w:pPr>
      <w:sdt>
        <w:sdtPr>
          <w:alias w:val="Champ de texte"/>
          <w:tag w:val="Textfeld"/>
          <w:id w:val="495856259"/>
          <w:placeholder>
            <w:docPart w:val="1D6C3636021E40C2A37B63256248BCDF"/>
          </w:placeholder>
          <w:showingPlcHdr/>
          <w:text w:multiLine="1"/>
        </w:sdtPr>
        <w:sdtEndPr/>
        <w:sdtContent>
          <w:r w:rsidR="00A73275" w:rsidRPr="002668A7">
            <w:rPr>
              <w:rStyle w:val="Platzhaltertext"/>
              <w:color w:val="auto"/>
            </w:rPr>
            <w:t>……</w:t>
          </w:r>
        </w:sdtContent>
      </w:sdt>
    </w:p>
    <w:p w14:paraId="142E240D" w14:textId="77777777" w:rsidR="00A73275" w:rsidRPr="002668A7" w:rsidRDefault="00A73275" w:rsidP="00A73275">
      <w:pPr>
        <w:tabs>
          <w:tab w:val="left" w:pos="357"/>
        </w:tabs>
        <w:rPr>
          <w:szCs w:val="20"/>
        </w:rPr>
      </w:pPr>
    </w:p>
    <w:p w14:paraId="4929C536" w14:textId="77777777" w:rsidR="00A73275" w:rsidRPr="002668A7" w:rsidRDefault="00A73275" w:rsidP="00A73275">
      <w:pPr>
        <w:pStyle w:val="berschrift3"/>
      </w:pPr>
      <w:bookmarkStart w:id="18" w:name="_Toc130892593"/>
      <w:proofErr w:type="spellStart"/>
      <w:r w:rsidRPr="002668A7">
        <w:t>Flowchart</w:t>
      </w:r>
      <w:proofErr w:type="spellEnd"/>
      <w:r w:rsidRPr="002668A7">
        <w:t>(s) libération de lots</w:t>
      </w:r>
      <w:bookmarkEnd w:id="18"/>
    </w:p>
    <w:p w14:paraId="627F9530" w14:textId="77777777" w:rsidR="00A73275" w:rsidRPr="002668A7" w:rsidRDefault="00CE1517" w:rsidP="00A73275">
      <w:pPr>
        <w:rPr>
          <w:lang w:val="fr-FR"/>
        </w:rPr>
      </w:pPr>
      <w:sdt>
        <w:sdtPr>
          <w:alias w:val="Champ de texte"/>
          <w:tag w:val="Textfeld"/>
          <w:id w:val="629369895"/>
          <w:placeholder>
            <w:docPart w:val="CEB98532F9C4411EBBB5CA5F2B6F8163"/>
          </w:placeholder>
          <w:showingPlcHdr/>
          <w:text w:multiLine="1"/>
        </w:sdtPr>
        <w:sdtEndPr/>
        <w:sdtContent>
          <w:r w:rsidR="00A73275" w:rsidRPr="002668A7">
            <w:rPr>
              <w:rStyle w:val="Platzhaltertext"/>
              <w:color w:val="auto"/>
            </w:rPr>
            <w:t>……</w:t>
          </w:r>
        </w:sdtContent>
      </w:sdt>
    </w:p>
    <w:p w14:paraId="538B33D8" w14:textId="77777777" w:rsidR="00A73275" w:rsidRPr="002668A7" w:rsidRDefault="00A73275" w:rsidP="00A73275">
      <w:pPr>
        <w:rPr>
          <w:lang w:val="fr-FR"/>
        </w:rPr>
      </w:pPr>
    </w:p>
    <w:p w14:paraId="1E50C468" w14:textId="77777777" w:rsidR="00A73275" w:rsidRPr="002668A7" w:rsidRDefault="00A73275" w:rsidP="002E4820">
      <w:pPr>
        <w:pStyle w:val="berschrift1"/>
      </w:pPr>
      <w:bookmarkStart w:id="19" w:name="_Toc130892594"/>
      <w:r w:rsidRPr="002668A7">
        <w:t>Compléments / remarques / autres</w:t>
      </w:r>
      <w:bookmarkEnd w:id="19"/>
    </w:p>
    <w:p w14:paraId="1B8B8294" w14:textId="77777777" w:rsidR="00A73275" w:rsidRPr="002668A7" w:rsidRDefault="00A73275" w:rsidP="00A73275">
      <w:pPr>
        <w:tabs>
          <w:tab w:val="left" w:pos="357"/>
        </w:tabs>
        <w:rPr>
          <w:szCs w:val="20"/>
        </w:rPr>
      </w:pPr>
      <w:r w:rsidRPr="002668A7">
        <w:t xml:space="preserve">Informations détaillées sur le chapitre </w:t>
      </w:r>
      <w:sdt>
        <w:sdtPr>
          <w:alias w:val="Champ de texte"/>
          <w:tag w:val="Textfeld"/>
          <w:id w:val="-11999100"/>
          <w:placeholder>
            <w:docPart w:val="1A6D6F1A7B89400B938FD87903F2B118"/>
          </w:placeholder>
          <w:showingPlcHdr/>
          <w:text w:multiLine="1"/>
        </w:sdtPr>
        <w:sdtEndPr/>
        <w:sdtContent>
          <w:r w:rsidRPr="002668A7">
            <w:rPr>
              <w:rStyle w:val="Platzhaltertext"/>
              <w:color w:val="auto"/>
            </w:rPr>
            <w:t>……</w:t>
          </w:r>
        </w:sdtContent>
      </w:sdt>
    </w:p>
    <w:p w14:paraId="650D1858" w14:textId="77777777" w:rsidR="00D17376" w:rsidRPr="00D17376" w:rsidRDefault="00D17376" w:rsidP="001B06F2"/>
    <w:p w14:paraId="50451EE3" w14:textId="77777777" w:rsidR="007E7BD5" w:rsidRDefault="007E7BD5" w:rsidP="001B06F2"/>
    <w:p w14:paraId="11E52D56" w14:textId="73D512F4" w:rsidR="002E4820" w:rsidRDefault="002E4820" w:rsidP="001B06F2">
      <w:pPr>
        <w:sectPr w:rsidR="002E4820" w:rsidSect="007B7D57">
          <w:headerReference w:type="default" r:id="rId19"/>
          <w:footerReference w:type="default" r:id="rId20"/>
          <w:headerReference w:type="first" r:id="rId21"/>
          <w:footerReference w:type="first" r:id="rId22"/>
          <w:pgSz w:w="11907" w:h="16839"/>
          <w:pgMar w:top="1701" w:right="851" w:bottom="851" w:left="1134" w:header="397" w:footer="397" w:gutter="0"/>
          <w:pgNumType w:start="1"/>
          <w:cols w:space="708"/>
          <w:titlePg/>
          <w:docGrid w:linePitch="360"/>
        </w:sectPr>
      </w:pPr>
    </w:p>
    <w:p w14:paraId="31CBC1A1" w14:textId="77777777" w:rsidR="007E7BD5" w:rsidRDefault="007E7BD5" w:rsidP="007E7BD5">
      <w:pPr>
        <w:pStyle w:val="Inhaltsverzeichnisberschrift"/>
        <w:rPr>
          <w:lang w:val="fr-CH"/>
        </w:rPr>
      </w:pPr>
      <w:r w:rsidRPr="00D17376">
        <w:rPr>
          <w:lang w:val="fr-CH"/>
        </w:rPr>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A73275" w:rsidRPr="00D653A9" w14:paraId="7C727499" w14:textId="77777777" w:rsidTr="006A165E">
        <w:trPr>
          <w:cantSplit/>
          <w:trHeight w:val="415"/>
          <w:tblHeader/>
        </w:trPr>
        <w:tc>
          <w:tcPr>
            <w:tcW w:w="1276" w:type="dxa"/>
          </w:tcPr>
          <w:p w14:paraId="33871699" w14:textId="150BC7DF" w:rsidR="00A73275" w:rsidRPr="003C6EF7" w:rsidRDefault="00B6003A" w:rsidP="00A73275">
            <w:r>
              <w:t>1</w:t>
            </w:r>
            <w:r w:rsidR="00A73275">
              <w:t>.0</w:t>
            </w:r>
          </w:p>
        </w:tc>
        <w:tc>
          <w:tcPr>
            <w:tcW w:w="7371" w:type="dxa"/>
          </w:tcPr>
          <w:p w14:paraId="4117380D" w14:textId="77777777" w:rsidR="00A73275" w:rsidRDefault="00A73275" w:rsidP="00A73275">
            <w:r>
              <w:t>Processus Transfer ATM dans le domaine des autorisations</w:t>
            </w:r>
          </w:p>
          <w:p w14:paraId="32CE179A" w14:textId="77777777" w:rsidR="00A73275" w:rsidRDefault="00A73275" w:rsidP="00A73275">
            <w:r>
              <w:t>Attribution d'un nouveau numéro d'identification</w:t>
            </w:r>
          </w:p>
          <w:p w14:paraId="607AB922" w14:textId="276C305C" w:rsidR="00A73275" w:rsidRPr="00D653A9" w:rsidRDefault="00A73275" w:rsidP="00A73275">
            <w:r>
              <w:t>Adaptations formelles, nouvelle mise en page</w:t>
            </w:r>
          </w:p>
        </w:tc>
        <w:tc>
          <w:tcPr>
            <w:tcW w:w="1134" w:type="dxa"/>
          </w:tcPr>
          <w:p w14:paraId="5F1D271D" w14:textId="6AA48D7F" w:rsidR="00A73275" w:rsidRPr="00D653A9" w:rsidRDefault="00A73275" w:rsidP="00A73275">
            <w:proofErr w:type="gramStart"/>
            <w:r>
              <w:t>dei</w:t>
            </w:r>
            <w:proofErr w:type="gramEnd"/>
          </w:p>
        </w:tc>
      </w:tr>
    </w:tbl>
    <w:p w14:paraId="2063DAC0" w14:textId="77777777" w:rsidR="007E7BD5" w:rsidRDefault="007E7BD5" w:rsidP="001B06F2"/>
    <w:sectPr w:rsidR="007E7BD5" w:rsidSect="007E7BD5">
      <w:headerReference w:type="first" r:id="rId23"/>
      <w:pgSz w:w="11907" w:h="16839"/>
      <w:pgMar w:top="1701" w:right="851" w:bottom="851"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B01" w14:textId="64D74723" w:rsidR="00434308" w:rsidRPr="00AD77B5" w:rsidRDefault="00CE1517" w:rsidP="00CF0F5D">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18D87E9CA5604C31A3FC2FAB2ED7081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A73275">
          <w:rPr>
            <w:rFonts w:eastAsia="Times New Roman"/>
            <w:sz w:val="16"/>
            <w:szCs w:val="18"/>
            <w:lang w:val="de-DE" w:eastAsia="de-DE"/>
          </w:rPr>
          <w:t>BW320_00_954</w:t>
        </w:r>
      </w:sdtContent>
    </w:sdt>
    <w:r w:rsidR="00433F7A">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47CD5F47F22F4278BEBC382F3782F5A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A73275">
          <w:rPr>
            <w:rFonts w:eastAsia="Times New Roman"/>
            <w:sz w:val="16"/>
            <w:szCs w:val="18"/>
            <w:lang w:val="de-DE" w:eastAsia="de-DE"/>
          </w:rPr>
          <w:t>FO - Formular</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0B4C59CEC8DA49AF99BB589ADA4F916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2E4820">
          <w:rPr>
            <w:rFonts w:eastAsia="Times New Roman"/>
            <w:sz w:val="16"/>
            <w:szCs w:val="18"/>
            <w:lang w:val="de-DE" w:eastAsia="de-DE"/>
          </w:rPr>
          <w:t>1.0</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0F0C50DA91634BDFB9A6809443636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2E4820">
          <w:rPr>
            <w:rFonts w:eastAsia="Times New Roman"/>
            <w:sz w:val="16"/>
            <w:szCs w:val="18"/>
            <w:lang w:val="de-CH" w:eastAsia="de-DE"/>
          </w:rPr>
          <w:t>21.04.2023</w:t>
        </w:r>
      </w:sdtContent>
    </w:sdt>
    <w:r w:rsidR="00433F7A">
      <w:rPr>
        <w:rFonts w:eastAsia="Times New Roman"/>
        <w:sz w:val="16"/>
        <w:szCs w:val="18"/>
        <w:lang w:val="de-DE" w:eastAsia="de-DE"/>
      </w:rPr>
      <w:t xml:space="preserve"> </w:t>
    </w:r>
    <w:r w:rsidR="00433F7A">
      <w:rPr>
        <w:rFonts w:eastAsia="Times New Roman"/>
        <w:sz w:val="16"/>
        <w:szCs w:val="18"/>
        <w:lang w:val="de-DE" w:eastAsia="de-DE"/>
      </w:rPr>
      <w:tab/>
    </w:r>
    <w:r w:rsidR="00433F7A">
      <w:rPr>
        <w:rFonts w:eastAsia="Times New Roman"/>
        <w:sz w:val="16"/>
        <w:szCs w:val="18"/>
        <w:lang w:val="de-DE" w:eastAsia="de-DE"/>
      </w:rPr>
      <w:tab/>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PAGE  \* Arabic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r w:rsidR="00434308" w:rsidRPr="00A3563E">
      <w:rPr>
        <w:rFonts w:eastAsia="Times New Roman"/>
        <w:sz w:val="16"/>
        <w:szCs w:val="18"/>
        <w:lang w:val="en-GB" w:eastAsia="de-DE"/>
      </w:rPr>
      <w:t xml:space="preserve"> /</w:t>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NUMPAGES  \# "0" \* Arabic  \* MERGEFORMAT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528" w14:textId="70F58378" w:rsidR="00541C4E" w:rsidRPr="00A2609F" w:rsidRDefault="00541C4E" w:rsidP="00541C4E">
    <w:pPr>
      <w:tabs>
        <w:tab w:val="left" w:pos="851"/>
        <w:tab w:val="left" w:pos="5670"/>
        <w:tab w:val="right" w:pos="9709"/>
      </w:tabs>
      <w:spacing w:before="120" w:line="240" w:lineRule="auto"/>
      <w:jc w:val="center"/>
      <w:rPr>
        <w:rFonts w:eastAsia="Times New Roman"/>
        <w:sz w:val="18"/>
        <w:szCs w:val="18"/>
        <w:lang w:val="de-DE" w:eastAsia="de-DE"/>
      </w:rPr>
    </w:pPr>
    <w:r w:rsidRPr="00A2609F">
      <w:rPr>
        <w:rFonts w:eastAsia="Times New Roman"/>
        <w:spacing w:val="-2"/>
        <w:sz w:val="18"/>
        <w:szCs w:val="18"/>
        <w:lang w:val="de-DE" w:eastAsia="de-DE"/>
      </w:rPr>
      <w:t xml:space="preserve">Swissmedic </w:t>
    </w:r>
    <w:r w:rsidR="00CF0F5D">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sidR="00CF0F5D">
      <w:rPr>
        <w:rFonts w:eastAsia="Times New Roman"/>
        <w:spacing w:val="-2"/>
        <w:sz w:val="18"/>
        <w:szCs w:val="18"/>
        <w:lang w:val="de-DE" w:eastAsia="de-DE"/>
      </w:rPr>
      <w:t>|</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20" w:name="_Hlk130571204"/>
    <w:r w:rsidR="00D653A9" w:rsidRPr="00516A17">
      <w:rPr>
        <w:rFonts w:eastAsia="Times New Roman"/>
        <w:spacing w:val="-2"/>
        <w:sz w:val="18"/>
        <w:szCs w:val="18"/>
        <w:lang w:val="de-DE" w:eastAsia="de-DE"/>
      </w:rPr>
      <w:t>anfragen@swissmedic.ch</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35722" w:rsidR="008E3078" w:rsidRPr="00434308" w:rsidRDefault="009E1A93" w:rsidP="00434308">
    <w:pPr>
      <w:pStyle w:val="Kopfzeile"/>
    </w:pPr>
    <w:r w:rsidRPr="009E1A93">
      <w:rPr>
        <w:noProof/>
        <w:lang w:val="de-CH" w:eastAsia="de-CH"/>
      </w:rPr>
      <w:drawing>
        <wp:anchor distT="0" distB="0" distL="114300" distR="114300" simplePos="0" relativeHeight="251663360" behindDoc="0" locked="0" layoutInCell="1" allowOverlap="1" wp14:anchorId="62E9F194" wp14:editId="0AD7C695">
          <wp:simplePos x="0" y="0"/>
          <wp:positionH relativeFrom="column">
            <wp:posOffset>-775335</wp:posOffset>
          </wp:positionH>
          <wp:positionV relativeFrom="paragraph">
            <wp:posOffset>-259715</wp:posOffset>
          </wp:positionV>
          <wp:extent cx="7640955" cy="528320"/>
          <wp:effectExtent l="0" t="0" r="0" b="508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D7A" w14:textId="77777777" w:rsidR="0059780A" w:rsidRPr="004B7699" w:rsidRDefault="0059780A" w:rsidP="0059780A">
    <w:pPr>
      <w:pStyle w:val="Kopfzeile"/>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5F39D33F" wp14:editId="4869F087">
          <wp:simplePos x="0" y="0"/>
          <wp:positionH relativeFrom="column">
            <wp:posOffset>172835</wp:posOffset>
          </wp:positionH>
          <wp:positionV relativeFrom="paragraph">
            <wp:posOffset>16510</wp:posOffset>
          </wp:positionV>
          <wp:extent cx="1764030" cy="603885"/>
          <wp:effectExtent l="0" t="0" r="7620" b="5715"/>
          <wp:wrapNone/>
          <wp:docPr id="58"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2336" behindDoc="0" locked="0" layoutInCell="1" allowOverlap="1" wp14:anchorId="233D4050" wp14:editId="7FD90BA9">
          <wp:simplePos x="0" y="0"/>
          <wp:positionH relativeFrom="column">
            <wp:posOffset>-753110</wp:posOffset>
          </wp:positionH>
          <wp:positionV relativeFrom="paragraph">
            <wp:posOffset>-268605</wp:posOffset>
          </wp:positionV>
          <wp:extent cx="664845" cy="10706735"/>
          <wp:effectExtent l="0" t="0" r="1905" b="0"/>
          <wp:wrapSquare wrapText="bothSides"/>
          <wp:docPr id="59" name="Grafik 59"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77777777" w:rsidR="007E7BD5" w:rsidRPr="004B7699" w:rsidRDefault="007E7BD5" w:rsidP="0059780A">
    <w:pPr>
      <w:pStyle w:val="Kopfzeile"/>
    </w:pPr>
    <w:r w:rsidRPr="003E7490">
      <w:rPr>
        <w:rFonts w:eastAsia="Times New Roman"/>
        <w:bCs/>
        <w:noProof/>
        <w:sz w:val="24"/>
        <w:szCs w:val="28"/>
        <w:lang w:val="de-CH" w:eastAsia="de-CH"/>
      </w:rPr>
      <w:drawing>
        <wp:anchor distT="0" distB="0" distL="114300" distR="114300" simplePos="0" relativeHeight="251665408" behindDoc="0" locked="0" layoutInCell="1" allowOverlap="1" wp14:anchorId="5448C1CB" wp14:editId="063F746C">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6432" behindDoc="0" locked="0" layoutInCell="1" allowOverlap="1" wp14:anchorId="4B620762" wp14:editId="0AC224A1">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E8244B0"/>
    <w:multiLevelType w:val="hybridMultilevel"/>
    <w:tmpl w:val="BB424DB6"/>
    <w:lvl w:ilvl="0" w:tplc="DF8E019C">
      <w:start w:val="1"/>
      <w:numFmt w:val="bullet"/>
      <w:lvlText w:val="-"/>
      <w:lvlJc w:val="left"/>
      <w:pPr>
        <w:ind w:left="360" w:hanging="360"/>
      </w:pPr>
      <w:rPr>
        <w:rFonts w:ascii="Arial" w:hAnsi="Aria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D8CA579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sz w:val="22"/>
        <w:szCs w:val="28"/>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E4820"/>
    <w:rsid w:val="002F1769"/>
    <w:rsid w:val="003046C7"/>
    <w:rsid w:val="00307D89"/>
    <w:rsid w:val="00310B2A"/>
    <w:rsid w:val="00332626"/>
    <w:rsid w:val="003626C2"/>
    <w:rsid w:val="00375176"/>
    <w:rsid w:val="003D2101"/>
    <w:rsid w:val="003D429D"/>
    <w:rsid w:val="003E5A86"/>
    <w:rsid w:val="003E7490"/>
    <w:rsid w:val="003F2ED8"/>
    <w:rsid w:val="0040339E"/>
    <w:rsid w:val="00433F7A"/>
    <w:rsid w:val="00434308"/>
    <w:rsid w:val="00436332"/>
    <w:rsid w:val="0045409D"/>
    <w:rsid w:val="004603B9"/>
    <w:rsid w:val="00462E38"/>
    <w:rsid w:val="004B4F8A"/>
    <w:rsid w:val="004E5239"/>
    <w:rsid w:val="005167CF"/>
    <w:rsid w:val="00541C4E"/>
    <w:rsid w:val="00551FD7"/>
    <w:rsid w:val="00570B7E"/>
    <w:rsid w:val="00570C71"/>
    <w:rsid w:val="00583CCA"/>
    <w:rsid w:val="005866F2"/>
    <w:rsid w:val="0059780A"/>
    <w:rsid w:val="005A4058"/>
    <w:rsid w:val="005C3F4E"/>
    <w:rsid w:val="005D4D87"/>
    <w:rsid w:val="005E0351"/>
    <w:rsid w:val="005F1747"/>
    <w:rsid w:val="00614DE0"/>
    <w:rsid w:val="00660B32"/>
    <w:rsid w:val="0066245D"/>
    <w:rsid w:val="00662979"/>
    <w:rsid w:val="0067167A"/>
    <w:rsid w:val="006D55CB"/>
    <w:rsid w:val="006F6BD6"/>
    <w:rsid w:val="00700BDA"/>
    <w:rsid w:val="007064AF"/>
    <w:rsid w:val="00715F82"/>
    <w:rsid w:val="00734BC7"/>
    <w:rsid w:val="00787FE7"/>
    <w:rsid w:val="007A1D35"/>
    <w:rsid w:val="007B7D57"/>
    <w:rsid w:val="007E68C8"/>
    <w:rsid w:val="007E7BD5"/>
    <w:rsid w:val="008353D1"/>
    <w:rsid w:val="00854D26"/>
    <w:rsid w:val="00871CFB"/>
    <w:rsid w:val="00894BE6"/>
    <w:rsid w:val="008A615C"/>
    <w:rsid w:val="008C3F7D"/>
    <w:rsid w:val="008E3078"/>
    <w:rsid w:val="009175F0"/>
    <w:rsid w:val="00952166"/>
    <w:rsid w:val="00952EC6"/>
    <w:rsid w:val="009762CC"/>
    <w:rsid w:val="009B4DE4"/>
    <w:rsid w:val="009B61E1"/>
    <w:rsid w:val="009B6404"/>
    <w:rsid w:val="009C3E1F"/>
    <w:rsid w:val="009D6080"/>
    <w:rsid w:val="009E1A93"/>
    <w:rsid w:val="00A2609F"/>
    <w:rsid w:val="00A601E5"/>
    <w:rsid w:val="00A6363B"/>
    <w:rsid w:val="00A72A65"/>
    <w:rsid w:val="00A73275"/>
    <w:rsid w:val="00AD4B06"/>
    <w:rsid w:val="00AE7EB0"/>
    <w:rsid w:val="00AF1DFC"/>
    <w:rsid w:val="00AF798C"/>
    <w:rsid w:val="00B04C84"/>
    <w:rsid w:val="00B135CE"/>
    <w:rsid w:val="00B37D9E"/>
    <w:rsid w:val="00B5465A"/>
    <w:rsid w:val="00B6003A"/>
    <w:rsid w:val="00B70945"/>
    <w:rsid w:val="00B70EEB"/>
    <w:rsid w:val="00B711BD"/>
    <w:rsid w:val="00B80807"/>
    <w:rsid w:val="00BB42AA"/>
    <w:rsid w:val="00C03AD1"/>
    <w:rsid w:val="00C14AB6"/>
    <w:rsid w:val="00C3002E"/>
    <w:rsid w:val="00C4617E"/>
    <w:rsid w:val="00C744AE"/>
    <w:rsid w:val="00C82367"/>
    <w:rsid w:val="00C9557B"/>
    <w:rsid w:val="00CC3C71"/>
    <w:rsid w:val="00CC63E1"/>
    <w:rsid w:val="00CC7D7F"/>
    <w:rsid w:val="00CE1517"/>
    <w:rsid w:val="00CF0F5D"/>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40FB0"/>
    <w:rsid w:val="00E524A1"/>
    <w:rsid w:val="00E71AFC"/>
    <w:rsid w:val="00E72589"/>
    <w:rsid w:val="00EB042E"/>
    <w:rsid w:val="00EB4880"/>
    <w:rsid w:val="00EE4971"/>
    <w:rsid w:val="00F31231"/>
    <w:rsid w:val="00F63302"/>
    <w:rsid w:val="00F9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ZL000_00_036f_WL" TargetMode="External"/><Relationship Id="rId18" Type="http://schemas.openxmlformats.org/officeDocument/2006/relationships/hyperlink" Target="https://www.swissmedic.ch/ZL000_00_036f_W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wissmedic.ch/ZL000_00_036f_W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wissmedic.ch/ZL000_00_036f_W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wissmedic.ch/ZL000_00_036f_W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ssmedic.ch/ZL000_00_036f_W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AEE6D61094C87A794C1B387D299DF"/>
        <w:category>
          <w:name w:val="Allgemein"/>
          <w:gallery w:val="placeholder"/>
        </w:category>
        <w:types>
          <w:type w:val="bbPlcHdr"/>
        </w:types>
        <w:behaviors>
          <w:behavior w:val="content"/>
        </w:behaviors>
        <w:guid w:val="{3D4F2DB0-99C5-4299-A5BB-C530B9E7F88F}"/>
      </w:docPartPr>
      <w:docPartBody>
        <w:p w:rsidR="006F5D6C" w:rsidRDefault="001E6AFE" w:rsidP="001E6AFE">
          <w:pPr>
            <w:pStyle w:val="496AEE6D61094C87A794C1B387D299DF"/>
          </w:pPr>
          <w:r w:rsidRPr="002B62D1">
            <w:rPr>
              <w:rStyle w:val="Platzhaltertext"/>
            </w:rPr>
            <w:t>[Ident Nr]</w:t>
          </w:r>
        </w:p>
      </w:docPartBody>
    </w:docPart>
    <w:docPart>
      <w:docPartPr>
        <w:name w:val="1E5B8E51E32C4703876B1F98485A37E0"/>
        <w:category>
          <w:name w:val="Allgemein"/>
          <w:gallery w:val="placeholder"/>
        </w:category>
        <w:types>
          <w:type w:val="bbPlcHdr"/>
        </w:types>
        <w:behaviors>
          <w:behavior w:val="content"/>
        </w:behaviors>
        <w:guid w:val="{8D137CAE-9B99-4362-9F54-E575A826BA6C}"/>
      </w:docPartPr>
      <w:docPartBody>
        <w:p w:rsidR="006F5D6C" w:rsidRDefault="001E6AFE" w:rsidP="001E6AFE">
          <w:pPr>
            <w:pStyle w:val="1E5B8E51E32C4703876B1F98485A37E0"/>
          </w:pPr>
          <w:r w:rsidRPr="002B62D1">
            <w:rPr>
              <w:rStyle w:val="Platzhaltertext"/>
            </w:rPr>
            <w:t>[Dok Version]</w:t>
          </w:r>
        </w:p>
      </w:docPartBody>
    </w:docPart>
    <w:docPart>
      <w:docPartPr>
        <w:name w:val="569D7BDF30F24E669663FEF1E17C7B24"/>
        <w:category>
          <w:name w:val="Allgemein"/>
          <w:gallery w:val="placeholder"/>
        </w:category>
        <w:types>
          <w:type w:val="bbPlcHdr"/>
        </w:types>
        <w:behaviors>
          <w:behavior w:val="content"/>
        </w:behaviors>
        <w:guid w:val="{F1B877DD-3308-4687-B4B3-9FBF7A814062}"/>
      </w:docPartPr>
      <w:docPartBody>
        <w:p w:rsidR="006F5D6C" w:rsidRDefault="001E6AFE" w:rsidP="001E6AFE">
          <w:pPr>
            <w:pStyle w:val="569D7BDF30F24E669663FEF1E17C7B24"/>
          </w:pPr>
          <w:r w:rsidRPr="002B62D1">
            <w:rPr>
              <w:rStyle w:val="Platzhaltertext"/>
            </w:rPr>
            <w:t>[Gültig ab]</w:t>
          </w:r>
        </w:p>
      </w:docPartBody>
    </w:docPart>
    <w:docPart>
      <w:docPartPr>
        <w:name w:val="18D87E9CA5604C31A3FC2FAB2ED70818"/>
        <w:category>
          <w:name w:val="Allgemein"/>
          <w:gallery w:val="placeholder"/>
        </w:category>
        <w:types>
          <w:type w:val="bbPlcHdr"/>
        </w:types>
        <w:behaviors>
          <w:behavior w:val="content"/>
        </w:behaviors>
        <w:guid w:val="{7C81A008-C6CF-4955-805E-4D4735C30B76}"/>
      </w:docPartPr>
      <w:docPartBody>
        <w:p w:rsidR="003E14A0" w:rsidRDefault="00605743" w:rsidP="00605743">
          <w:pPr>
            <w:pStyle w:val="18D87E9CA5604C31A3FC2FAB2ED70818"/>
          </w:pPr>
          <w:r w:rsidRPr="003022DF">
            <w:rPr>
              <w:rStyle w:val="Platzhaltertext"/>
            </w:rPr>
            <w:t>[Ident Nr]</w:t>
          </w:r>
        </w:p>
      </w:docPartBody>
    </w:docPart>
    <w:docPart>
      <w:docPartPr>
        <w:name w:val="47CD5F47F22F4278BEBC382F3782F5A2"/>
        <w:category>
          <w:name w:val="Allgemein"/>
          <w:gallery w:val="placeholder"/>
        </w:category>
        <w:types>
          <w:type w:val="bbPlcHdr"/>
        </w:types>
        <w:behaviors>
          <w:behavior w:val="content"/>
        </w:behaviors>
        <w:guid w:val="{397B06AD-1C1D-4A82-B974-5A5833EE9D32}"/>
      </w:docPartPr>
      <w:docPartBody>
        <w:p w:rsidR="003E14A0" w:rsidRDefault="00605743" w:rsidP="00605743">
          <w:pPr>
            <w:pStyle w:val="47CD5F47F22F4278BEBC382F3782F5A2"/>
          </w:pPr>
          <w:r w:rsidRPr="003022DF">
            <w:rPr>
              <w:rStyle w:val="Platzhaltertext"/>
            </w:rPr>
            <w:t>[Dok Typ]</w:t>
          </w:r>
        </w:p>
      </w:docPartBody>
    </w:docPart>
    <w:docPart>
      <w:docPartPr>
        <w:name w:val="0B4C59CEC8DA49AF99BB589ADA4F916F"/>
        <w:category>
          <w:name w:val="Allgemein"/>
          <w:gallery w:val="placeholder"/>
        </w:category>
        <w:types>
          <w:type w:val="bbPlcHdr"/>
        </w:types>
        <w:behaviors>
          <w:behavior w:val="content"/>
        </w:behaviors>
        <w:guid w:val="{B33CA919-12C0-42E8-9CE4-0AF68F0BD195}"/>
      </w:docPartPr>
      <w:docPartBody>
        <w:p w:rsidR="003E14A0" w:rsidRDefault="00605743" w:rsidP="00605743">
          <w:pPr>
            <w:pStyle w:val="0B4C59CEC8DA49AF99BB589ADA4F916F"/>
          </w:pPr>
          <w:r w:rsidRPr="003022DF">
            <w:rPr>
              <w:rStyle w:val="Platzhaltertext"/>
            </w:rPr>
            <w:t>[Dok Version]</w:t>
          </w:r>
        </w:p>
      </w:docPartBody>
    </w:docPart>
    <w:docPart>
      <w:docPartPr>
        <w:name w:val="0F0C50DA91634BDFB9A6809443636057"/>
        <w:category>
          <w:name w:val="Allgemein"/>
          <w:gallery w:val="placeholder"/>
        </w:category>
        <w:types>
          <w:type w:val="bbPlcHdr"/>
        </w:types>
        <w:behaviors>
          <w:behavior w:val="content"/>
        </w:behaviors>
        <w:guid w:val="{1CFC7111-DDC6-4921-A306-2A10BBDB49D5}"/>
      </w:docPartPr>
      <w:docPartBody>
        <w:p w:rsidR="003E14A0" w:rsidRDefault="00605743" w:rsidP="00605743">
          <w:pPr>
            <w:pStyle w:val="0F0C50DA91634BDFB9A6809443636057"/>
          </w:pPr>
          <w:r w:rsidRPr="003022DF">
            <w:rPr>
              <w:rStyle w:val="Platzhaltertext"/>
            </w:rPr>
            <w:t>[Gültig ab]</w:t>
          </w:r>
        </w:p>
      </w:docPartBody>
    </w:docPart>
    <w:docPart>
      <w:docPartPr>
        <w:name w:val="D8D1D24539044C20B3A7B2C5FCAD076F"/>
        <w:category>
          <w:name w:val="Allgemein"/>
          <w:gallery w:val="placeholder"/>
        </w:category>
        <w:types>
          <w:type w:val="bbPlcHdr"/>
        </w:types>
        <w:behaviors>
          <w:behavior w:val="content"/>
        </w:behaviors>
        <w:guid w:val="{A785A24F-A197-4506-8757-D5E1935ECE0A}"/>
      </w:docPartPr>
      <w:docPartBody>
        <w:p w:rsidR="000D12D6" w:rsidRDefault="00573D1B" w:rsidP="00573D1B">
          <w:pPr>
            <w:pStyle w:val="D8D1D24539044C20B3A7B2C5FCAD076F"/>
          </w:pPr>
          <w:r w:rsidRPr="00D17935">
            <w:rPr>
              <w:rStyle w:val="Platzhaltertext"/>
            </w:rPr>
            <w:t>[Titel]</w:t>
          </w:r>
        </w:p>
      </w:docPartBody>
    </w:docPart>
    <w:docPart>
      <w:docPartPr>
        <w:name w:val="64C42F4EE6054419A1026F1890D8E714"/>
        <w:category>
          <w:name w:val="Allgemein"/>
          <w:gallery w:val="placeholder"/>
        </w:category>
        <w:types>
          <w:type w:val="bbPlcHdr"/>
        </w:types>
        <w:behaviors>
          <w:behavior w:val="content"/>
        </w:behaviors>
        <w:guid w:val="{D79FD89E-39C0-4C1C-A4CA-B804D71D682A}"/>
      </w:docPartPr>
      <w:docPartBody>
        <w:p w:rsidR="000D12D6" w:rsidRDefault="00573D1B" w:rsidP="00573D1B">
          <w:pPr>
            <w:pStyle w:val="64C42F4EE6054419A1026F1890D8E714"/>
          </w:pPr>
          <w:r w:rsidRPr="00C35404">
            <w:rPr>
              <w:rStyle w:val="Platzhaltertext"/>
            </w:rPr>
            <w:t>Wählen Sie ein Element aus.</w:t>
          </w:r>
        </w:p>
      </w:docPartBody>
    </w:docPart>
    <w:docPart>
      <w:docPartPr>
        <w:name w:val="22658AC82A5F4BF09C0599030DA76ED2"/>
        <w:category>
          <w:name w:val="Allgemein"/>
          <w:gallery w:val="placeholder"/>
        </w:category>
        <w:types>
          <w:type w:val="bbPlcHdr"/>
        </w:types>
        <w:behaviors>
          <w:behavior w:val="content"/>
        </w:behaviors>
        <w:guid w:val="{781CB802-ABE7-450E-BAF4-C5DE7EC9DDD5}"/>
      </w:docPartPr>
      <w:docPartBody>
        <w:p w:rsidR="00660264" w:rsidRDefault="000D12D6" w:rsidP="000D12D6">
          <w:pPr>
            <w:pStyle w:val="22658AC82A5F4BF09C0599030DA76ED2"/>
          </w:pPr>
          <w:r w:rsidRPr="001A7EDE">
            <w:rPr>
              <w:rStyle w:val="Platzhaltertext"/>
            </w:rPr>
            <w:t>Klicken Sie hier, um ein Datum einzugeben.</w:t>
          </w:r>
        </w:p>
      </w:docPartBody>
    </w:docPart>
    <w:docPart>
      <w:docPartPr>
        <w:name w:val="8F091260D7D2450AA453D6C5755CEB5D"/>
        <w:category>
          <w:name w:val="Allgemein"/>
          <w:gallery w:val="placeholder"/>
        </w:category>
        <w:types>
          <w:type w:val="bbPlcHdr"/>
        </w:types>
        <w:behaviors>
          <w:behavior w:val="content"/>
        </w:behaviors>
        <w:guid w:val="{8F9978CD-AFE1-4DBD-A2CA-5467EBC916DE}"/>
      </w:docPartPr>
      <w:docPartBody>
        <w:p w:rsidR="00660264" w:rsidRDefault="000D12D6" w:rsidP="000D12D6">
          <w:pPr>
            <w:pStyle w:val="8F091260D7D2450AA453D6C5755CEB5D"/>
          </w:pPr>
          <w:r w:rsidRPr="002668A7">
            <w:rPr>
              <w:rStyle w:val="Platzhaltertext"/>
              <w:b/>
            </w:rPr>
            <w:t>……</w:t>
          </w:r>
        </w:p>
      </w:docPartBody>
    </w:docPart>
    <w:docPart>
      <w:docPartPr>
        <w:name w:val="809E790A48924C1BA132ECF0BE25C040"/>
        <w:category>
          <w:name w:val="Allgemein"/>
          <w:gallery w:val="placeholder"/>
        </w:category>
        <w:types>
          <w:type w:val="bbPlcHdr"/>
        </w:types>
        <w:behaviors>
          <w:behavior w:val="content"/>
        </w:behaviors>
        <w:guid w:val="{D86F1B25-516B-4BBD-A948-AEE49318C68E}"/>
      </w:docPartPr>
      <w:docPartBody>
        <w:p w:rsidR="00660264" w:rsidRDefault="000D12D6" w:rsidP="000D12D6">
          <w:pPr>
            <w:pStyle w:val="809E790A48924C1BA132ECF0BE25C040"/>
          </w:pPr>
          <w:r w:rsidRPr="002668A7">
            <w:rPr>
              <w:rStyle w:val="Platzhaltertext"/>
              <w:b/>
            </w:rPr>
            <w:t>……</w:t>
          </w:r>
        </w:p>
      </w:docPartBody>
    </w:docPart>
    <w:docPart>
      <w:docPartPr>
        <w:name w:val="94B4354B21E54D4086CD414C2A9826F2"/>
        <w:category>
          <w:name w:val="Allgemein"/>
          <w:gallery w:val="placeholder"/>
        </w:category>
        <w:types>
          <w:type w:val="bbPlcHdr"/>
        </w:types>
        <w:behaviors>
          <w:behavior w:val="content"/>
        </w:behaviors>
        <w:guid w:val="{6944858B-939B-4714-A7B9-6A68CE374862}"/>
      </w:docPartPr>
      <w:docPartBody>
        <w:p w:rsidR="00660264" w:rsidRDefault="000D12D6" w:rsidP="000D12D6">
          <w:pPr>
            <w:pStyle w:val="94B4354B21E54D4086CD414C2A9826F2"/>
          </w:pPr>
          <w:r w:rsidRPr="002668A7">
            <w:rPr>
              <w:rStyle w:val="Platzhaltertext"/>
            </w:rPr>
            <w:t>……</w:t>
          </w:r>
        </w:p>
      </w:docPartBody>
    </w:docPart>
    <w:docPart>
      <w:docPartPr>
        <w:name w:val="6D32AC53569549D89AEE02EFAD71B84A"/>
        <w:category>
          <w:name w:val="Allgemein"/>
          <w:gallery w:val="placeholder"/>
        </w:category>
        <w:types>
          <w:type w:val="bbPlcHdr"/>
        </w:types>
        <w:behaviors>
          <w:behavior w:val="content"/>
        </w:behaviors>
        <w:guid w:val="{7975B4F3-6EB6-4E4A-903D-4C9024223FC4}"/>
      </w:docPartPr>
      <w:docPartBody>
        <w:p w:rsidR="00660264" w:rsidRDefault="000D12D6" w:rsidP="000D12D6">
          <w:pPr>
            <w:pStyle w:val="6D32AC53569549D89AEE02EFAD71B84A"/>
          </w:pPr>
          <w:r w:rsidRPr="001A7EDE">
            <w:rPr>
              <w:rStyle w:val="Platzhaltertext"/>
            </w:rPr>
            <w:t>Klicken Sie hier, um ein Datum einzugeben.</w:t>
          </w:r>
        </w:p>
      </w:docPartBody>
    </w:docPart>
    <w:docPart>
      <w:docPartPr>
        <w:name w:val="753F4A2E3081443FA0D6034579C27395"/>
        <w:category>
          <w:name w:val="Allgemein"/>
          <w:gallery w:val="placeholder"/>
        </w:category>
        <w:types>
          <w:type w:val="bbPlcHdr"/>
        </w:types>
        <w:behaviors>
          <w:behavior w:val="content"/>
        </w:behaviors>
        <w:guid w:val="{FA783B54-6B7B-4D53-A503-07E96C1EDE58}"/>
      </w:docPartPr>
      <w:docPartBody>
        <w:p w:rsidR="00660264" w:rsidRDefault="000D12D6" w:rsidP="000D12D6">
          <w:pPr>
            <w:pStyle w:val="753F4A2E3081443FA0D6034579C27395"/>
          </w:pPr>
          <w:r w:rsidRPr="002668A7">
            <w:rPr>
              <w:rStyle w:val="Platzhaltertext"/>
            </w:rPr>
            <w:t>……</w:t>
          </w:r>
        </w:p>
      </w:docPartBody>
    </w:docPart>
    <w:docPart>
      <w:docPartPr>
        <w:name w:val="54BD43AF918D45D2950E89BBEF30D06E"/>
        <w:category>
          <w:name w:val="Allgemein"/>
          <w:gallery w:val="placeholder"/>
        </w:category>
        <w:types>
          <w:type w:val="bbPlcHdr"/>
        </w:types>
        <w:behaviors>
          <w:behavior w:val="content"/>
        </w:behaviors>
        <w:guid w:val="{D5358EBA-654E-40C5-8A1E-3715A2FA3FBE}"/>
      </w:docPartPr>
      <w:docPartBody>
        <w:p w:rsidR="00660264" w:rsidRDefault="000D12D6" w:rsidP="000D12D6">
          <w:pPr>
            <w:pStyle w:val="54BD43AF918D45D2950E89BBEF30D06E"/>
          </w:pPr>
          <w:r w:rsidRPr="002668A7">
            <w:rPr>
              <w:rStyle w:val="Platzhaltertext"/>
            </w:rPr>
            <w:t>……</w:t>
          </w:r>
        </w:p>
      </w:docPartBody>
    </w:docPart>
    <w:docPart>
      <w:docPartPr>
        <w:name w:val="CB0F2A4CA0084C61B749CE54A5B414E1"/>
        <w:category>
          <w:name w:val="Allgemein"/>
          <w:gallery w:val="placeholder"/>
        </w:category>
        <w:types>
          <w:type w:val="bbPlcHdr"/>
        </w:types>
        <w:behaviors>
          <w:behavior w:val="content"/>
        </w:behaviors>
        <w:guid w:val="{D7266560-3F59-45B4-A889-D85322A3B4EC}"/>
      </w:docPartPr>
      <w:docPartBody>
        <w:p w:rsidR="00660264" w:rsidRDefault="000D12D6" w:rsidP="000D12D6">
          <w:pPr>
            <w:pStyle w:val="CB0F2A4CA0084C61B749CE54A5B414E1"/>
          </w:pPr>
          <w:r w:rsidRPr="002668A7">
            <w:rPr>
              <w:rStyle w:val="Platzhaltertext"/>
            </w:rPr>
            <w:t>……</w:t>
          </w:r>
        </w:p>
      </w:docPartBody>
    </w:docPart>
    <w:docPart>
      <w:docPartPr>
        <w:name w:val="4C6497F6EC4045FF9D40E618779B2439"/>
        <w:category>
          <w:name w:val="Allgemein"/>
          <w:gallery w:val="placeholder"/>
        </w:category>
        <w:types>
          <w:type w:val="bbPlcHdr"/>
        </w:types>
        <w:behaviors>
          <w:behavior w:val="content"/>
        </w:behaviors>
        <w:guid w:val="{2EEA7952-9746-4AAA-860F-4796C30A2084}"/>
      </w:docPartPr>
      <w:docPartBody>
        <w:p w:rsidR="00660264" w:rsidRDefault="000D12D6" w:rsidP="000D12D6">
          <w:pPr>
            <w:pStyle w:val="4C6497F6EC4045FF9D40E618779B2439"/>
          </w:pPr>
          <w:r w:rsidRPr="002668A7">
            <w:rPr>
              <w:rStyle w:val="Platzhaltertext"/>
            </w:rPr>
            <w:t>……</w:t>
          </w:r>
        </w:p>
      </w:docPartBody>
    </w:docPart>
    <w:docPart>
      <w:docPartPr>
        <w:name w:val="21D987FECBCD4C609B0C4DB6E290D9F0"/>
        <w:category>
          <w:name w:val="Allgemein"/>
          <w:gallery w:val="placeholder"/>
        </w:category>
        <w:types>
          <w:type w:val="bbPlcHdr"/>
        </w:types>
        <w:behaviors>
          <w:behavior w:val="content"/>
        </w:behaviors>
        <w:guid w:val="{8EE40924-14A7-459E-A884-8085CAEFF587}"/>
      </w:docPartPr>
      <w:docPartBody>
        <w:p w:rsidR="00660264" w:rsidRDefault="000D12D6" w:rsidP="000D12D6">
          <w:pPr>
            <w:pStyle w:val="21D987FECBCD4C609B0C4DB6E290D9F0"/>
          </w:pPr>
          <w:r w:rsidRPr="002668A7">
            <w:rPr>
              <w:rStyle w:val="Platzhaltertext"/>
            </w:rPr>
            <w:t>……</w:t>
          </w:r>
        </w:p>
      </w:docPartBody>
    </w:docPart>
    <w:docPart>
      <w:docPartPr>
        <w:name w:val="066F7B3B727A4AA490FCD0D0B49A6DD6"/>
        <w:category>
          <w:name w:val="Allgemein"/>
          <w:gallery w:val="placeholder"/>
        </w:category>
        <w:types>
          <w:type w:val="bbPlcHdr"/>
        </w:types>
        <w:behaviors>
          <w:behavior w:val="content"/>
        </w:behaviors>
        <w:guid w:val="{653632EA-E00F-46A1-9F37-04E2116A766A}"/>
      </w:docPartPr>
      <w:docPartBody>
        <w:p w:rsidR="00660264" w:rsidRDefault="000D12D6" w:rsidP="000D12D6">
          <w:pPr>
            <w:pStyle w:val="066F7B3B727A4AA490FCD0D0B49A6DD6"/>
          </w:pPr>
          <w:r w:rsidRPr="002668A7">
            <w:rPr>
              <w:rStyle w:val="Platzhaltertext"/>
            </w:rPr>
            <w:t>……</w:t>
          </w:r>
        </w:p>
      </w:docPartBody>
    </w:docPart>
    <w:docPart>
      <w:docPartPr>
        <w:name w:val="EC16677C330F4D30BFDE8B22906E14D3"/>
        <w:category>
          <w:name w:val="Allgemein"/>
          <w:gallery w:val="placeholder"/>
        </w:category>
        <w:types>
          <w:type w:val="bbPlcHdr"/>
        </w:types>
        <w:behaviors>
          <w:behavior w:val="content"/>
        </w:behaviors>
        <w:guid w:val="{2D48F0D4-1954-4E0A-9EFA-7B7C8AF733CE}"/>
      </w:docPartPr>
      <w:docPartBody>
        <w:p w:rsidR="00660264" w:rsidRDefault="000D12D6" w:rsidP="000D12D6">
          <w:pPr>
            <w:pStyle w:val="EC16677C330F4D30BFDE8B22906E14D3"/>
          </w:pPr>
          <w:r w:rsidRPr="002668A7">
            <w:rPr>
              <w:rStyle w:val="Platzhaltertext"/>
            </w:rPr>
            <w:t>……</w:t>
          </w:r>
        </w:p>
      </w:docPartBody>
    </w:docPart>
    <w:docPart>
      <w:docPartPr>
        <w:name w:val="2AF2ADE342324B22BE4FF5D6FDCEAC63"/>
        <w:category>
          <w:name w:val="Allgemein"/>
          <w:gallery w:val="placeholder"/>
        </w:category>
        <w:types>
          <w:type w:val="bbPlcHdr"/>
        </w:types>
        <w:behaviors>
          <w:behavior w:val="content"/>
        </w:behaviors>
        <w:guid w:val="{C21836F0-6935-4E1D-B71B-53AB29A19AA2}"/>
      </w:docPartPr>
      <w:docPartBody>
        <w:p w:rsidR="00660264" w:rsidRDefault="000D12D6" w:rsidP="000D12D6">
          <w:pPr>
            <w:pStyle w:val="2AF2ADE342324B22BE4FF5D6FDCEAC63"/>
          </w:pPr>
          <w:r w:rsidRPr="002668A7">
            <w:rPr>
              <w:rStyle w:val="Platzhaltertext"/>
            </w:rPr>
            <w:t>……</w:t>
          </w:r>
        </w:p>
      </w:docPartBody>
    </w:docPart>
    <w:docPart>
      <w:docPartPr>
        <w:name w:val="7DD2DD8F4F8343E0B371EFC2ED9B012C"/>
        <w:category>
          <w:name w:val="Allgemein"/>
          <w:gallery w:val="placeholder"/>
        </w:category>
        <w:types>
          <w:type w:val="bbPlcHdr"/>
        </w:types>
        <w:behaviors>
          <w:behavior w:val="content"/>
        </w:behaviors>
        <w:guid w:val="{0F4FC578-0C9A-4399-8137-47B1DB498879}"/>
      </w:docPartPr>
      <w:docPartBody>
        <w:p w:rsidR="00660264" w:rsidRDefault="000D12D6" w:rsidP="000D12D6">
          <w:pPr>
            <w:pStyle w:val="7DD2DD8F4F8343E0B371EFC2ED9B012C"/>
          </w:pPr>
          <w:r w:rsidRPr="002668A7">
            <w:rPr>
              <w:rStyle w:val="Platzhaltertext"/>
            </w:rPr>
            <w:t>……</w:t>
          </w:r>
        </w:p>
      </w:docPartBody>
    </w:docPart>
    <w:docPart>
      <w:docPartPr>
        <w:name w:val="120C0AF0250E41F1B38B0EC3B8EFB662"/>
        <w:category>
          <w:name w:val="Allgemein"/>
          <w:gallery w:val="placeholder"/>
        </w:category>
        <w:types>
          <w:type w:val="bbPlcHdr"/>
        </w:types>
        <w:behaviors>
          <w:behavior w:val="content"/>
        </w:behaviors>
        <w:guid w:val="{9793AE03-E8A1-4D63-B683-876C11CFD23F}"/>
      </w:docPartPr>
      <w:docPartBody>
        <w:p w:rsidR="00660264" w:rsidRDefault="000D12D6" w:rsidP="000D12D6">
          <w:pPr>
            <w:pStyle w:val="120C0AF0250E41F1B38B0EC3B8EFB662"/>
          </w:pPr>
          <w:r w:rsidRPr="002668A7">
            <w:rPr>
              <w:rStyle w:val="Platzhaltertext"/>
            </w:rPr>
            <w:t>……</w:t>
          </w:r>
        </w:p>
      </w:docPartBody>
    </w:docPart>
    <w:docPart>
      <w:docPartPr>
        <w:name w:val="9BBD891DC9AF446B85B83C6BE89B55A6"/>
        <w:category>
          <w:name w:val="Allgemein"/>
          <w:gallery w:val="placeholder"/>
        </w:category>
        <w:types>
          <w:type w:val="bbPlcHdr"/>
        </w:types>
        <w:behaviors>
          <w:behavior w:val="content"/>
        </w:behaviors>
        <w:guid w:val="{09F4DF9D-E6EF-4822-AF18-841BD017529F}"/>
      </w:docPartPr>
      <w:docPartBody>
        <w:p w:rsidR="00660264" w:rsidRDefault="000D12D6" w:rsidP="000D12D6">
          <w:pPr>
            <w:pStyle w:val="9BBD891DC9AF446B85B83C6BE89B55A6"/>
          </w:pPr>
          <w:r w:rsidRPr="002668A7">
            <w:rPr>
              <w:rStyle w:val="Platzhaltertext"/>
            </w:rPr>
            <w:t>……</w:t>
          </w:r>
        </w:p>
      </w:docPartBody>
    </w:docPart>
    <w:docPart>
      <w:docPartPr>
        <w:name w:val="E2F5AF2F78EE4A33A925E39D4B499151"/>
        <w:category>
          <w:name w:val="Allgemein"/>
          <w:gallery w:val="placeholder"/>
        </w:category>
        <w:types>
          <w:type w:val="bbPlcHdr"/>
        </w:types>
        <w:behaviors>
          <w:behavior w:val="content"/>
        </w:behaviors>
        <w:guid w:val="{1B778D7E-BD37-4BE0-A05B-5D774F0732FE}"/>
      </w:docPartPr>
      <w:docPartBody>
        <w:p w:rsidR="00660264" w:rsidRDefault="000D12D6" w:rsidP="000D12D6">
          <w:pPr>
            <w:pStyle w:val="E2F5AF2F78EE4A33A925E39D4B499151"/>
          </w:pPr>
          <w:r w:rsidRPr="002668A7">
            <w:rPr>
              <w:rStyle w:val="Platzhaltertext"/>
            </w:rPr>
            <w:t>……</w:t>
          </w:r>
        </w:p>
      </w:docPartBody>
    </w:docPart>
    <w:docPart>
      <w:docPartPr>
        <w:name w:val="E37C477B760F42579A4119D2412CED36"/>
        <w:category>
          <w:name w:val="Allgemein"/>
          <w:gallery w:val="placeholder"/>
        </w:category>
        <w:types>
          <w:type w:val="bbPlcHdr"/>
        </w:types>
        <w:behaviors>
          <w:behavior w:val="content"/>
        </w:behaviors>
        <w:guid w:val="{E13A5661-661A-42CB-99B8-072999794680}"/>
      </w:docPartPr>
      <w:docPartBody>
        <w:p w:rsidR="00660264" w:rsidRDefault="000D12D6" w:rsidP="000D12D6">
          <w:pPr>
            <w:pStyle w:val="E37C477B760F42579A4119D2412CED36"/>
          </w:pPr>
          <w:r w:rsidRPr="002668A7">
            <w:rPr>
              <w:rStyle w:val="Platzhaltertext"/>
            </w:rPr>
            <w:t>……</w:t>
          </w:r>
        </w:p>
      </w:docPartBody>
    </w:docPart>
    <w:docPart>
      <w:docPartPr>
        <w:name w:val="7BE5928086044E5FBF2145D5BEA7E6AE"/>
        <w:category>
          <w:name w:val="Allgemein"/>
          <w:gallery w:val="placeholder"/>
        </w:category>
        <w:types>
          <w:type w:val="bbPlcHdr"/>
        </w:types>
        <w:behaviors>
          <w:behavior w:val="content"/>
        </w:behaviors>
        <w:guid w:val="{154CE741-9A97-42EF-9893-2582B68BA5F0}"/>
      </w:docPartPr>
      <w:docPartBody>
        <w:p w:rsidR="00660264" w:rsidRDefault="000D12D6" w:rsidP="000D12D6">
          <w:pPr>
            <w:pStyle w:val="7BE5928086044E5FBF2145D5BEA7E6AE"/>
          </w:pPr>
          <w:r w:rsidRPr="002668A7">
            <w:rPr>
              <w:rStyle w:val="Platzhaltertext"/>
            </w:rPr>
            <w:t>……</w:t>
          </w:r>
        </w:p>
      </w:docPartBody>
    </w:docPart>
    <w:docPart>
      <w:docPartPr>
        <w:name w:val="95641422EF5149C2942AEFB4F8597439"/>
        <w:category>
          <w:name w:val="Allgemein"/>
          <w:gallery w:val="placeholder"/>
        </w:category>
        <w:types>
          <w:type w:val="bbPlcHdr"/>
        </w:types>
        <w:behaviors>
          <w:behavior w:val="content"/>
        </w:behaviors>
        <w:guid w:val="{A1DF2590-17CE-4DB2-94B5-54009B4875A7}"/>
      </w:docPartPr>
      <w:docPartBody>
        <w:p w:rsidR="00660264" w:rsidRDefault="000D12D6" w:rsidP="000D12D6">
          <w:pPr>
            <w:pStyle w:val="95641422EF5149C2942AEFB4F8597439"/>
          </w:pPr>
          <w:r w:rsidRPr="002668A7">
            <w:rPr>
              <w:rStyle w:val="Platzhaltertext"/>
            </w:rPr>
            <w:t>……</w:t>
          </w:r>
        </w:p>
      </w:docPartBody>
    </w:docPart>
    <w:docPart>
      <w:docPartPr>
        <w:name w:val="CA0780C8C1FC406993230C2A41795F21"/>
        <w:category>
          <w:name w:val="Allgemein"/>
          <w:gallery w:val="placeholder"/>
        </w:category>
        <w:types>
          <w:type w:val="bbPlcHdr"/>
        </w:types>
        <w:behaviors>
          <w:behavior w:val="content"/>
        </w:behaviors>
        <w:guid w:val="{85A997E5-21ED-4582-8246-D10937EA072D}"/>
      </w:docPartPr>
      <w:docPartBody>
        <w:p w:rsidR="00660264" w:rsidRDefault="000D12D6" w:rsidP="000D12D6">
          <w:pPr>
            <w:pStyle w:val="CA0780C8C1FC406993230C2A41795F21"/>
          </w:pPr>
          <w:r w:rsidRPr="002668A7">
            <w:rPr>
              <w:rStyle w:val="Platzhaltertext"/>
            </w:rPr>
            <w:t>……</w:t>
          </w:r>
        </w:p>
      </w:docPartBody>
    </w:docPart>
    <w:docPart>
      <w:docPartPr>
        <w:name w:val="36E1DF419F144494A99FE8A8629649BF"/>
        <w:category>
          <w:name w:val="Allgemein"/>
          <w:gallery w:val="placeholder"/>
        </w:category>
        <w:types>
          <w:type w:val="bbPlcHdr"/>
        </w:types>
        <w:behaviors>
          <w:behavior w:val="content"/>
        </w:behaviors>
        <w:guid w:val="{5E7F2D30-7156-44FB-99DC-9788674A65A1}"/>
      </w:docPartPr>
      <w:docPartBody>
        <w:p w:rsidR="00660264" w:rsidRDefault="000D12D6" w:rsidP="000D12D6">
          <w:pPr>
            <w:pStyle w:val="36E1DF419F144494A99FE8A8629649BF"/>
          </w:pPr>
          <w:r w:rsidRPr="002668A7">
            <w:rPr>
              <w:rStyle w:val="Platzhaltertext"/>
            </w:rPr>
            <w:t>……</w:t>
          </w:r>
        </w:p>
      </w:docPartBody>
    </w:docPart>
    <w:docPart>
      <w:docPartPr>
        <w:name w:val="5D5312C3BFA84C04B62EAECF45EDCE60"/>
        <w:category>
          <w:name w:val="Allgemein"/>
          <w:gallery w:val="placeholder"/>
        </w:category>
        <w:types>
          <w:type w:val="bbPlcHdr"/>
        </w:types>
        <w:behaviors>
          <w:behavior w:val="content"/>
        </w:behaviors>
        <w:guid w:val="{A2E9AB49-0B6D-4838-A698-560C047FEDE2}"/>
      </w:docPartPr>
      <w:docPartBody>
        <w:p w:rsidR="00660264" w:rsidRDefault="000D12D6" w:rsidP="000D12D6">
          <w:pPr>
            <w:pStyle w:val="5D5312C3BFA84C04B62EAECF45EDCE60"/>
          </w:pPr>
          <w:r w:rsidRPr="002668A7">
            <w:rPr>
              <w:rStyle w:val="Platzhaltertext"/>
            </w:rPr>
            <w:t>……</w:t>
          </w:r>
        </w:p>
      </w:docPartBody>
    </w:docPart>
    <w:docPart>
      <w:docPartPr>
        <w:name w:val="4336464BCC38480C82040D8B83A983FC"/>
        <w:category>
          <w:name w:val="Allgemein"/>
          <w:gallery w:val="placeholder"/>
        </w:category>
        <w:types>
          <w:type w:val="bbPlcHdr"/>
        </w:types>
        <w:behaviors>
          <w:behavior w:val="content"/>
        </w:behaviors>
        <w:guid w:val="{171E27A0-1B93-4262-A357-0D7351E62CD9}"/>
      </w:docPartPr>
      <w:docPartBody>
        <w:p w:rsidR="00660264" w:rsidRDefault="000D12D6" w:rsidP="000D12D6">
          <w:pPr>
            <w:pStyle w:val="4336464BCC38480C82040D8B83A983FC"/>
          </w:pPr>
          <w:r w:rsidRPr="002668A7">
            <w:rPr>
              <w:rStyle w:val="Platzhaltertext"/>
              <w:sz w:val="16"/>
              <w:szCs w:val="16"/>
            </w:rPr>
            <w:t>……</w:t>
          </w:r>
        </w:p>
      </w:docPartBody>
    </w:docPart>
    <w:docPart>
      <w:docPartPr>
        <w:name w:val="D3AC6F7C799A4336AA488E96CFD0A647"/>
        <w:category>
          <w:name w:val="Allgemein"/>
          <w:gallery w:val="placeholder"/>
        </w:category>
        <w:types>
          <w:type w:val="bbPlcHdr"/>
        </w:types>
        <w:behaviors>
          <w:behavior w:val="content"/>
        </w:behaviors>
        <w:guid w:val="{F8999E53-1C11-4CAE-BBC8-8B79F4231B7C}"/>
      </w:docPartPr>
      <w:docPartBody>
        <w:p w:rsidR="00660264" w:rsidRDefault="000D12D6" w:rsidP="000D12D6">
          <w:pPr>
            <w:pStyle w:val="D3AC6F7C799A4336AA488E96CFD0A647"/>
          </w:pPr>
          <w:r w:rsidRPr="002668A7">
            <w:rPr>
              <w:rStyle w:val="Platzhaltertext"/>
              <w:sz w:val="16"/>
              <w:szCs w:val="16"/>
            </w:rPr>
            <w:t>……</w:t>
          </w:r>
        </w:p>
      </w:docPartBody>
    </w:docPart>
    <w:docPart>
      <w:docPartPr>
        <w:name w:val="C9097898B4EA48E8B39B145024CE8B53"/>
        <w:category>
          <w:name w:val="Allgemein"/>
          <w:gallery w:val="placeholder"/>
        </w:category>
        <w:types>
          <w:type w:val="bbPlcHdr"/>
        </w:types>
        <w:behaviors>
          <w:behavior w:val="content"/>
        </w:behaviors>
        <w:guid w:val="{1E9F9EF8-05FB-4C92-8259-347BEB439688}"/>
      </w:docPartPr>
      <w:docPartBody>
        <w:p w:rsidR="00660264" w:rsidRDefault="000D12D6" w:rsidP="000D12D6">
          <w:pPr>
            <w:pStyle w:val="C9097898B4EA48E8B39B145024CE8B53"/>
          </w:pPr>
          <w:r w:rsidRPr="002668A7">
            <w:rPr>
              <w:rStyle w:val="Platzhaltertext"/>
              <w:sz w:val="16"/>
              <w:szCs w:val="16"/>
            </w:rPr>
            <w:t>Sélectionner ce qui convient.</w:t>
          </w:r>
        </w:p>
      </w:docPartBody>
    </w:docPart>
    <w:docPart>
      <w:docPartPr>
        <w:name w:val="6A091EBA46224258B139514C14804472"/>
        <w:category>
          <w:name w:val="Allgemein"/>
          <w:gallery w:val="placeholder"/>
        </w:category>
        <w:types>
          <w:type w:val="bbPlcHdr"/>
        </w:types>
        <w:behaviors>
          <w:behavior w:val="content"/>
        </w:behaviors>
        <w:guid w:val="{B28990E3-C2EE-4B6F-B52A-CD1AF9551938}"/>
      </w:docPartPr>
      <w:docPartBody>
        <w:p w:rsidR="00660264" w:rsidRDefault="000D12D6" w:rsidP="000D12D6">
          <w:pPr>
            <w:pStyle w:val="6A091EBA46224258B139514C14804472"/>
          </w:pPr>
          <w:r w:rsidRPr="002668A7">
            <w:rPr>
              <w:rStyle w:val="Platzhaltertext"/>
              <w:sz w:val="16"/>
              <w:szCs w:val="16"/>
            </w:rPr>
            <w:t>……</w:t>
          </w:r>
        </w:p>
      </w:docPartBody>
    </w:docPart>
    <w:docPart>
      <w:docPartPr>
        <w:name w:val="24C4EA847A344C4386A19B1C3EE27230"/>
        <w:category>
          <w:name w:val="Allgemein"/>
          <w:gallery w:val="placeholder"/>
        </w:category>
        <w:types>
          <w:type w:val="bbPlcHdr"/>
        </w:types>
        <w:behaviors>
          <w:behavior w:val="content"/>
        </w:behaviors>
        <w:guid w:val="{51F41D4B-9B7A-4EB1-9ECE-91580BA7A98D}"/>
      </w:docPartPr>
      <w:docPartBody>
        <w:p w:rsidR="00660264" w:rsidRDefault="000D12D6" w:rsidP="000D12D6">
          <w:pPr>
            <w:pStyle w:val="24C4EA847A344C4386A19B1C3EE27230"/>
          </w:pPr>
          <w:r w:rsidRPr="002668A7">
            <w:rPr>
              <w:rStyle w:val="Platzhaltertext"/>
              <w:sz w:val="16"/>
              <w:szCs w:val="16"/>
            </w:rPr>
            <w:t>Sélectionner ce qui convient.</w:t>
          </w:r>
        </w:p>
      </w:docPartBody>
    </w:docPart>
    <w:docPart>
      <w:docPartPr>
        <w:name w:val="54EBAF766C2C44B3A4B1B74C3A0FFAB1"/>
        <w:category>
          <w:name w:val="Allgemein"/>
          <w:gallery w:val="placeholder"/>
        </w:category>
        <w:types>
          <w:type w:val="bbPlcHdr"/>
        </w:types>
        <w:behaviors>
          <w:behavior w:val="content"/>
        </w:behaviors>
        <w:guid w:val="{F3E1E87B-D69B-42E2-84D6-48AB7D2AB209}"/>
      </w:docPartPr>
      <w:docPartBody>
        <w:p w:rsidR="00660264" w:rsidRDefault="000D12D6" w:rsidP="000D12D6">
          <w:pPr>
            <w:pStyle w:val="54EBAF766C2C44B3A4B1B74C3A0FFAB1"/>
          </w:pPr>
          <w:r w:rsidRPr="002668A7">
            <w:rPr>
              <w:rStyle w:val="Platzhaltertext"/>
              <w:sz w:val="16"/>
              <w:szCs w:val="16"/>
            </w:rPr>
            <w:t>……</w:t>
          </w:r>
        </w:p>
      </w:docPartBody>
    </w:docPart>
    <w:docPart>
      <w:docPartPr>
        <w:name w:val="B2B0B3986A294E7A86C6BFA23EA96AEC"/>
        <w:category>
          <w:name w:val="Allgemein"/>
          <w:gallery w:val="placeholder"/>
        </w:category>
        <w:types>
          <w:type w:val="bbPlcHdr"/>
        </w:types>
        <w:behaviors>
          <w:behavior w:val="content"/>
        </w:behaviors>
        <w:guid w:val="{8990F1F2-2C1D-4595-A39B-6323FF647140}"/>
      </w:docPartPr>
      <w:docPartBody>
        <w:p w:rsidR="00660264" w:rsidRDefault="000D12D6" w:rsidP="000D12D6">
          <w:pPr>
            <w:pStyle w:val="B2B0B3986A294E7A86C6BFA23EA96AEC"/>
          </w:pPr>
          <w:r w:rsidRPr="001A7EDE">
            <w:rPr>
              <w:rStyle w:val="Platzhaltertext"/>
            </w:rPr>
            <w:t>Klicken Sie hier, um ein Datum einzugeben.</w:t>
          </w:r>
        </w:p>
      </w:docPartBody>
    </w:docPart>
    <w:docPart>
      <w:docPartPr>
        <w:name w:val="E0FD8F0EFB024463A6A38B909054D2C2"/>
        <w:category>
          <w:name w:val="Allgemein"/>
          <w:gallery w:val="placeholder"/>
        </w:category>
        <w:types>
          <w:type w:val="bbPlcHdr"/>
        </w:types>
        <w:behaviors>
          <w:behavior w:val="content"/>
        </w:behaviors>
        <w:guid w:val="{C6897215-8B95-4ACA-BA0A-8255F9DB632F}"/>
      </w:docPartPr>
      <w:docPartBody>
        <w:p w:rsidR="00660264" w:rsidRDefault="000D12D6" w:rsidP="000D12D6">
          <w:pPr>
            <w:pStyle w:val="E0FD8F0EFB024463A6A38B909054D2C2"/>
          </w:pPr>
          <w:r w:rsidRPr="002668A7">
            <w:rPr>
              <w:rStyle w:val="Platzhaltertext"/>
              <w:sz w:val="16"/>
              <w:szCs w:val="16"/>
            </w:rPr>
            <w:t>……</w:t>
          </w:r>
        </w:p>
      </w:docPartBody>
    </w:docPart>
    <w:docPart>
      <w:docPartPr>
        <w:name w:val="F5F34611BE09401AA452005CAB5D6679"/>
        <w:category>
          <w:name w:val="Allgemein"/>
          <w:gallery w:val="placeholder"/>
        </w:category>
        <w:types>
          <w:type w:val="bbPlcHdr"/>
        </w:types>
        <w:behaviors>
          <w:behavior w:val="content"/>
        </w:behaviors>
        <w:guid w:val="{A728B53A-9E2A-4E2E-80E1-C1417FB17F38}"/>
      </w:docPartPr>
      <w:docPartBody>
        <w:p w:rsidR="00660264" w:rsidRDefault="000D12D6" w:rsidP="000D12D6">
          <w:pPr>
            <w:pStyle w:val="F5F34611BE09401AA452005CAB5D6679"/>
          </w:pPr>
          <w:r w:rsidRPr="002668A7">
            <w:rPr>
              <w:rStyle w:val="Platzhaltertext"/>
            </w:rPr>
            <w:t>……</w:t>
          </w:r>
        </w:p>
      </w:docPartBody>
    </w:docPart>
    <w:docPart>
      <w:docPartPr>
        <w:name w:val="2FD5E564F3A64626BF7575BBA6C4A6D8"/>
        <w:category>
          <w:name w:val="Allgemein"/>
          <w:gallery w:val="placeholder"/>
        </w:category>
        <w:types>
          <w:type w:val="bbPlcHdr"/>
        </w:types>
        <w:behaviors>
          <w:behavior w:val="content"/>
        </w:behaviors>
        <w:guid w:val="{6E6FB21C-49DC-4A5D-96AD-BC1CB1522F26}"/>
      </w:docPartPr>
      <w:docPartBody>
        <w:p w:rsidR="00660264" w:rsidRDefault="000D12D6" w:rsidP="000D12D6">
          <w:pPr>
            <w:pStyle w:val="2FD5E564F3A64626BF7575BBA6C4A6D8"/>
          </w:pPr>
          <w:r w:rsidRPr="002668A7">
            <w:rPr>
              <w:rStyle w:val="Platzhaltertext"/>
              <w:sz w:val="16"/>
              <w:szCs w:val="16"/>
            </w:rPr>
            <w:t>……</w:t>
          </w:r>
        </w:p>
      </w:docPartBody>
    </w:docPart>
    <w:docPart>
      <w:docPartPr>
        <w:name w:val="8C348520D4D84A818D0D0D3F2E2449BB"/>
        <w:category>
          <w:name w:val="Allgemein"/>
          <w:gallery w:val="placeholder"/>
        </w:category>
        <w:types>
          <w:type w:val="bbPlcHdr"/>
        </w:types>
        <w:behaviors>
          <w:behavior w:val="content"/>
        </w:behaviors>
        <w:guid w:val="{FA2FD9CA-CFC1-4DA2-8424-89E9FB20A0BB}"/>
      </w:docPartPr>
      <w:docPartBody>
        <w:p w:rsidR="00660264" w:rsidRDefault="000D12D6" w:rsidP="000D12D6">
          <w:pPr>
            <w:pStyle w:val="8C348520D4D84A818D0D0D3F2E2449BB"/>
          </w:pPr>
          <w:r w:rsidRPr="002668A7">
            <w:rPr>
              <w:rStyle w:val="Platzhaltertext"/>
              <w:sz w:val="16"/>
              <w:szCs w:val="16"/>
            </w:rPr>
            <w:t>Sélectionner ce qui convient.</w:t>
          </w:r>
        </w:p>
      </w:docPartBody>
    </w:docPart>
    <w:docPart>
      <w:docPartPr>
        <w:name w:val="E3C0067CA8F443718DCEB32A85FD0476"/>
        <w:category>
          <w:name w:val="Allgemein"/>
          <w:gallery w:val="placeholder"/>
        </w:category>
        <w:types>
          <w:type w:val="bbPlcHdr"/>
        </w:types>
        <w:behaviors>
          <w:behavior w:val="content"/>
        </w:behaviors>
        <w:guid w:val="{60AAC381-3276-4456-8E31-E2EBDE333088}"/>
      </w:docPartPr>
      <w:docPartBody>
        <w:p w:rsidR="00660264" w:rsidRDefault="000D12D6" w:rsidP="000D12D6">
          <w:pPr>
            <w:pStyle w:val="E3C0067CA8F443718DCEB32A85FD0476"/>
          </w:pPr>
          <w:r w:rsidRPr="002668A7">
            <w:rPr>
              <w:rStyle w:val="Platzhaltertext"/>
              <w:sz w:val="16"/>
              <w:szCs w:val="16"/>
            </w:rPr>
            <w:t>……</w:t>
          </w:r>
        </w:p>
      </w:docPartBody>
    </w:docPart>
    <w:docPart>
      <w:docPartPr>
        <w:name w:val="BD0A637E8B9F447DB0B8CEE87BA77A08"/>
        <w:category>
          <w:name w:val="Allgemein"/>
          <w:gallery w:val="placeholder"/>
        </w:category>
        <w:types>
          <w:type w:val="bbPlcHdr"/>
        </w:types>
        <w:behaviors>
          <w:behavior w:val="content"/>
        </w:behaviors>
        <w:guid w:val="{0CB9164B-9B67-4773-9785-38C9B98F5CAF}"/>
      </w:docPartPr>
      <w:docPartBody>
        <w:p w:rsidR="00660264" w:rsidRDefault="000D12D6" w:rsidP="000D12D6">
          <w:pPr>
            <w:pStyle w:val="BD0A637E8B9F447DB0B8CEE87BA77A08"/>
          </w:pPr>
          <w:r w:rsidRPr="002668A7">
            <w:rPr>
              <w:rStyle w:val="Platzhaltertext"/>
              <w:sz w:val="16"/>
              <w:szCs w:val="16"/>
            </w:rPr>
            <w:t>Sélectionner ce qui convient.</w:t>
          </w:r>
        </w:p>
      </w:docPartBody>
    </w:docPart>
    <w:docPart>
      <w:docPartPr>
        <w:name w:val="EB70F772014041ABA099F95289A34776"/>
        <w:category>
          <w:name w:val="Allgemein"/>
          <w:gallery w:val="placeholder"/>
        </w:category>
        <w:types>
          <w:type w:val="bbPlcHdr"/>
        </w:types>
        <w:behaviors>
          <w:behavior w:val="content"/>
        </w:behaviors>
        <w:guid w:val="{A3502AF2-ABD8-483C-9B3E-8E65AD9D09CE}"/>
      </w:docPartPr>
      <w:docPartBody>
        <w:p w:rsidR="00660264" w:rsidRDefault="000D12D6" w:rsidP="000D12D6">
          <w:pPr>
            <w:pStyle w:val="EB70F772014041ABA099F95289A34776"/>
          </w:pPr>
          <w:r w:rsidRPr="002668A7">
            <w:rPr>
              <w:rStyle w:val="Platzhaltertext"/>
              <w:sz w:val="16"/>
              <w:szCs w:val="16"/>
            </w:rPr>
            <w:t>……</w:t>
          </w:r>
        </w:p>
      </w:docPartBody>
    </w:docPart>
    <w:docPart>
      <w:docPartPr>
        <w:name w:val="C6F11519EA7440289E3F622A1AA40E3E"/>
        <w:category>
          <w:name w:val="Allgemein"/>
          <w:gallery w:val="placeholder"/>
        </w:category>
        <w:types>
          <w:type w:val="bbPlcHdr"/>
        </w:types>
        <w:behaviors>
          <w:behavior w:val="content"/>
        </w:behaviors>
        <w:guid w:val="{5A22BCC0-296C-48C3-A029-1779645FE879}"/>
      </w:docPartPr>
      <w:docPartBody>
        <w:p w:rsidR="00660264" w:rsidRDefault="000D12D6" w:rsidP="000D12D6">
          <w:pPr>
            <w:pStyle w:val="C6F11519EA7440289E3F622A1AA40E3E"/>
          </w:pPr>
          <w:r w:rsidRPr="001A7EDE">
            <w:rPr>
              <w:rStyle w:val="Platzhaltertext"/>
            </w:rPr>
            <w:t>Klicken Sie hier, um ein Datum einzugeben.</w:t>
          </w:r>
        </w:p>
      </w:docPartBody>
    </w:docPart>
    <w:docPart>
      <w:docPartPr>
        <w:name w:val="FB7ACB881318425F8A3195EB2B3FEBBD"/>
        <w:category>
          <w:name w:val="Allgemein"/>
          <w:gallery w:val="placeholder"/>
        </w:category>
        <w:types>
          <w:type w:val="bbPlcHdr"/>
        </w:types>
        <w:behaviors>
          <w:behavior w:val="content"/>
        </w:behaviors>
        <w:guid w:val="{1F09AA98-459E-4C48-A47B-B74E4E0A3201}"/>
      </w:docPartPr>
      <w:docPartBody>
        <w:p w:rsidR="00660264" w:rsidRDefault="000D12D6" w:rsidP="000D12D6">
          <w:pPr>
            <w:pStyle w:val="FB7ACB881318425F8A3195EB2B3FEBBD"/>
          </w:pPr>
          <w:r w:rsidRPr="002668A7">
            <w:rPr>
              <w:rStyle w:val="Platzhaltertext"/>
              <w:sz w:val="16"/>
              <w:szCs w:val="16"/>
            </w:rPr>
            <w:t>……</w:t>
          </w:r>
        </w:p>
      </w:docPartBody>
    </w:docPart>
    <w:docPart>
      <w:docPartPr>
        <w:name w:val="3CD47CFF34BF4EDB9D5F9D7CF6DD1219"/>
        <w:category>
          <w:name w:val="Allgemein"/>
          <w:gallery w:val="placeholder"/>
        </w:category>
        <w:types>
          <w:type w:val="bbPlcHdr"/>
        </w:types>
        <w:behaviors>
          <w:behavior w:val="content"/>
        </w:behaviors>
        <w:guid w:val="{2C579DE8-8C0F-4A91-BBB1-82CE394D8B29}"/>
      </w:docPartPr>
      <w:docPartBody>
        <w:p w:rsidR="00660264" w:rsidRDefault="000D12D6" w:rsidP="000D12D6">
          <w:pPr>
            <w:pStyle w:val="3CD47CFF34BF4EDB9D5F9D7CF6DD1219"/>
          </w:pPr>
          <w:r w:rsidRPr="002668A7">
            <w:rPr>
              <w:rStyle w:val="Platzhaltertext"/>
              <w:sz w:val="16"/>
              <w:szCs w:val="16"/>
            </w:rPr>
            <w:t>Sélectionner ce qui convient.</w:t>
          </w:r>
        </w:p>
      </w:docPartBody>
    </w:docPart>
    <w:docPart>
      <w:docPartPr>
        <w:name w:val="5CFE658AC34D486D9A19A9D5D59C9EBF"/>
        <w:category>
          <w:name w:val="Allgemein"/>
          <w:gallery w:val="placeholder"/>
        </w:category>
        <w:types>
          <w:type w:val="bbPlcHdr"/>
        </w:types>
        <w:behaviors>
          <w:behavior w:val="content"/>
        </w:behaviors>
        <w:guid w:val="{82E861A7-E171-4106-814F-016DCD3F7409}"/>
      </w:docPartPr>
      <w:docPartBody>
        <w:p w:rsidR="00660264" w:rsidRDefault="000D12D6" w:rsidP="000D12D6">
          <w:pPr>
            <w:pStyle w:val="5CFE658AC34D486D9A19A9D5D59C9EBF"/>
          </w:pPr>
          <w:r w:rsidRPr="002668A7">
            <w:rPr>
              <w:rStyle w:val="Platzhaltertext"/>
              <w:sz w:val="16"/>
              <w:szCs w:val="16"/>
            </w:rPr>
            <w:t>……</w:t>
          </w:r>
        </w:p>
      </w:docPartBody>
    </w:docPart>
    <w:docPart>
      <w:docPartPr>
        <w:name w:val="AC902A0DE3614A0A868CE0BC4A953C7F"/>
        <w:category>
          <w:name w:val="Allgemein"/>
          <w:gallery w:val="placeholder"/>
        </w:category>
        <w:types>
          <w:type w:val="bbPlcHdr"/>
        </w:types>
        <w:behaviors>
          <w:behavior w:val="content"/>
        </w:behaviors>
        <w:guid w:val="{DCB42A38-3D05-40E7-8C49-540872FEE89D}"/>
      </w:docPartPr>
      <w:docPartBody>
        <w:p w:rsidR="00660264" w:rsidRDefault="000D12D6" w:rsidP="000D12D6">
          <w:pPr>
            <w:pStyle w:val="AC902A0DE3614A0A868CE0BC4A953C7F"/>
          </w:pPr>
          <w:r w:rsidRPr="002668A7">
            <w:rPr>
              <w:rStyle w:val="Platzhaltertext"/>
              <w:sz w:val="16"/>
              <w:szCs w:val="16"/>
            </w:rPr>
            <w:t>Sélectionner ce qui convient.</w:t>
          </w:r>
        </w:p>
      </w:docPartBody>
    </w:docPart>
    <w:docPart>
      <w:docPartPr>
        <w:name w:val="F03174137B3149E59DD350EAD845FF27"/>
        <w:category>
          <w:name w:val="Allgemein"/>
          <w:gallery w:val="placeholder"/>
        </w:category>
        <w:types>
          <w:type w:val="bbPlcHdr"/>
        </w:types>
        <w:behaviors>
          <w:behavior w:val="content"/>
        </w:behaviors>
        <w:guid w:val="{39CB25E4-7D24-435C-A8C8-804B9E680309}"/>
      </w:docPartPr>
      <w:docPartBody>
        <w:p w:rsidR="00660264" w:rsidRDefault="000D12D6" w:rsidP="000D12D6">
          <w:pPr>
            <w:pStyle w:val="F03174137B3149E59DD350EAD845FF27"/>
          </w:pPr>
          <w:r w:rsidRPr="002668A7">
            <w:rPr>
              <w:rStyle w:val="Platzhaltertext"/>
              <w:sz w:val="16"/>
              <w:szCs w:val="16"/>
            </w:rPr>
            <w:t>……</w:t>
          </w:r>
        </w:p>
      </w:docPartBody>
    </w:docPart>
    <w:docPart>
      <w:docPartPr>
        <w:name w:val="98C0887A8EAF4B0ABDABE5007D47D82A"/>
        <w:category>
          <w:name w:val="Allgemein"/>
          <w:gallery w:val="placeholder"/>
        </w:category>
        <w:types>
          <w:type w:val="bbPlcHdr"/>
        </w:types>
        <w:behaviors>
          <w:behavior w:val="content"/>
        </w:behaviors>
        <w:guid w:val="{F47AA66A-76B7-420C-B79D-D7AA4D2A8DE9}"/>
      </w:docPartPr>
      <w:docPartBody>
        <w:p w:rsidR="00660264" w:rsidRDefault="000D12D6" w:rsidP="000D12D6">
          <w:pPr>
            <w:pStyle w:val="98C0887A8EAF4B0ABDABE5007D47D82A"/>
          </w:pPr>
          <w:r w:rsidRPr="001A7EDE">
            <w:rPr>
              <w:rStyle w:val="Platzhaltertext"/>
            </w:rPr>
            <w:t>Klicken Sie hier, um ein Datum einzugeben.</w:t>
          </w:r>
        </w:p>
      </w:docPartBody>
    </w:docPart>
    <w:docPart>
      <w:docPartPr>
        <w:name w:val="2513791C13C14DAE95EB8A31C210CEA2"/>
        <w:category>
          <w:name w:val="Allgemein"/>
          <w:gallery w:val="placeholder"/>
        </w:category>
        <w:types>
          <w:type w:val="bbPlcHdr"/>
        </w:types>
        <w:behaviors>
          <w:behavior w:val="content"/>
        </w:behaviors>
        <w:guid w:val="{A146F022-2558-48FD-94A4-1E04085DD9CF}"/>
      </w:docPartPr>
      <w:docPartBody>
        <w:p w:rsidR="00660264" w:rsidRDefault="000D12D6" w:rsidP="000D12D6">
          <w:pPr>
            <w:pStyle w:val="2513791C13C14DAE95EB8A31C210CEA2"/>
          </w:pPr>
          <w:r w:rsidRPr="002668A7">
            <w:rPr>
              <w:rStyle w:val="Platzhaltertext"/>
              <w:sz w:val="16"/>
              <w:szCs w:val="16"/>
            </w:rPr>
            <w:t>……</w:t>
          </w:r>
        </w:p>
      </w:docPartBody>
    </w:docPart>
    <w:docPart>
      <w:docPartPr>
        <w:name w:val="643D77B3F62640DE998CF5A7E905CB53"/>
        <w:category>
          <w:name w:val="Allgemein"/>
          <w:gallery w:val="placeholder"/>
        </w:category>
        <w:types>
          <w:type w:val="bbPlcHdr"/>
        </w:types>
        <w:behaviors>
          <w:behavior w:val="content"/>
        </w:behaviors>
        <w:guid w:val="{658508EB-0C46-456F-8669-0D10AC8D70AC}"/>
      </w:docPartPr>
      <w:docPartBody>
        <w:p w:rsidR="00660264" w:rsidRDefault="000D12D6" w:rsidP="000D12D6">
          <w:pPr>
            <w:pStyle w:val="643D77B3F62640DE998CF5A7E905CB53"/>
          </w:pPr>
          <w:r w:rsidRPr="002668A7">
            <w:rPr>
              <w:rStyle w:val="Platzhaltertext"/>
              <w:sz w:val="16"/>
              <w:szCs w:val="16"/>
            </w:rPr>
            <w:t>……</w:t>
          </w:r>
        </w:p>
      </w:docPartBody>
    </w:docPart>
    <w:docPart>
      <w:docPartPr>
        <w:name w:val="D5475CA6EB804EF4963D2F80338C7434"/>
        <w:category>
          <w:name w:val="Allgemein"/>
          <w:gallery w:val="placeholder"/>
        </w:category>
        <w:types>
          <w:type w:val="bbPlcHdr"/>
        </w:types>
        <w:behaviors>
          <w:behavior w:val="content"/>
        </w:behaviors>
        <w:guid w:val="{4DF0E937-4DB2-4694-83B9-883A39B71996}"/>
      </w:docPartPr>
      <w:docPartBody>
        <w:p w:rsidR="00660264" w:rsidRDefault="000D12D6" w:rsidP="000D12D6">
          <w:pPr>
            <w:pStyle w:val="D5475CA6EB804EF4963D2F80338C7434"/>
          </w:pPr>
          <w:r w:rsidRPr="002668A7">
            <w:rPr>
              <w:rStyle w:val="Platzhaltertext"/>
              <w:sz w:val="16"/>
              <w:szCs w:val="16"/>
            </w:rPr>
            <w:t>Sélectionner ce qui convient.</w:t>
          </w:r>
        </w:p>
      </w:docPartBody>
    </w:docPart>
    <w:docPart>
      <w:docPartPr>
        <w:name w:val="DB2A7D98B9834473901907074B63A803"/>
        <w:category>
          <w:name w:val="Allgemein"/>
          <w:gallery w:val="placeholder"/>
        </w:category>
        <w:types>
          <w:type w:val="bbPlcHdr"/>
        </w:types>
        <w:behaviors>
          <w:behavior w:val="content"/>
        </w:behaviors>
        <w:guid w:val="{FE96D192-E99E-41EC-9263-06B0CA320F11}"/>
      </w:docPartPr>
      <w:docPartBody>
        <w:p w:rsidR="00660264" w:rsidRDefault="000D12D6" w:rsidP="000D12D6">
          <w:pPr>
            <w:pStyle w:val="DB2A7D98B9834473901907074B63A803"/>
          </w:pPr>
          <w:r w:rsidRPr="002668A7">
            <w:rPr>
              <w:rStyle w:val="Platzhaltertext"/>
              <w:sz w:val="16"/>
              <w:szCs w:val="16"/>
            </w:rPr>
            <w:t>……</w:t>
          </w:r>
        </w:p>
      </w:docPartBody>
    </w:docPart>
    <w:docPart>
      <w:docPartPr>
        <w:name w:val="5FC705BA6AE54567BEB4191CD4A54838"/>
        <w:category>
          <w:name w:val="Allgemein"/>
          <w:gallery w:val="placeholder"/>
        </w:category>
        <w:types>
          <w:type w:val="bbPlcHdr"/>
        </w:types>
        <w:behaviors>
          <w:behavior w:val="content"/>
        </w:behaviors>
        <w:guid w:val="{066AD81C-EA07-4A37-BA6C-FC4FE254C51F}"/>
      </w:docPartPr>
      <w:docPartBody>
        <w:p w:rsidR="00660264" w:rsidRDefault="000D12D6" w:rsidP="000D12D6">
          <w:pPr>
            <w:pStyle w:val="5FC705BA6AE54567BEB4191CD4A54838"/>
          </w:pPr>
          <w:r w:rsidRPr="002668A7">
            <w:rPr>
              <w:rStyle w:val="Platzhaltertext"/>
              <w:sz w:val="16"/>
              <w:szCs w:val="16"/>
            </w:rPr>
            <w:t>Sélectionner ce qui convient.</w:t>
          </w:r>
        </w:p>
      </w:docPartBody>
    </w:docPart>
    <w:docPart>
      <w:docPartPr>
        <w:name w:val="37FF84E674EC4122B1ADEA8C832A8CCF"/>
        <w:category>
          <w:name w:val="Allgemein"/>
          <w:gallery w:val="placeholder"/>
        </w:category>
        <w:types>
          <w:type w:val="bbPlcHdr"/>
        </w:types>
        <w:behaviors>
          <w:behavior w:val="content"/>
        </w:behaviors>
        <w:guid w:val="{D0C378F2-03DD-4A5F-BDB2-ADFDB6D5B98C}"/>
      </w:docPartPr>
      <w:docPartBody>
        <w:p w:rsidR="00660264" w:rsidRDefault="000D12D6" w:rsidP="000D12D6">
          <w:pPr>
            <w:pStyle w:val="37FF84E674EC4122B1ADEA8C832A8CCF"/>
          </w:pPr>
          <w:r w:rsidRPr="002668A7">
            <w:rPr>
              <w:rStyle w:val="Platzhaltertext"/>
              <w:sz w:val="16"/>
              <w:szCs w:val="16"/>
            </w:rPr>
            <w:t>……</w:t>
          </w:r>
        </w:p>
      </w:docPartBody>
    </w:docPart>
    <w:docPart>
      <w:docPartPr>
        <w:name w:val="B31AD54A9ABE47C8B39248F225990A75"/>
        <w:category>
          <w:name w:val="Allgemein"/>
          <w:gallery w:val="placeholder"/>
        </w:category>
        <w:types>
          <w:type w:val="bbPlcHdr"/>
        </w:types>
        <w:behaviors>
          <w:behavior w:val="content"/>
        </w:behaviors>
        <w:guid w:val="{D90D021C-B1A5-46A5-B954-A1730674F37C}"/>
      </w:docPartPr>
      <w:docPartBody>
        <w:p w:rsidR="00660264" w:rsidRDefault="000D12D6" w:rsidP="000D12D6">
          <w:pPr>
            <w:pStyle w:val="B31AD54A9ABE47C8B39248F225990A75"/>
          </w:pPr>
          <w:r w:rsidRPr="001A7EDE">
            <w:rPr>
              <w:rStyle w:val="Platzhaltertext"/>
            </w:rPr>
            <w:t>Klicken Sie hier, um ein Datum einzugeben.</w:t>
          </w:r>
        </w:p>
      </w:docPartBody>
    </w:docPart>
    <w:docPart>
      <w:docPartPr>
        <w:name w:val="AE20E5F210D24911ABBE031524B5180F"/>
        <w:category>
          <w:name w:val="Allgemein"/>
          <w:gallery w:val="placeholder"/>
        </w:category>
        <w:types>
          <w:type w:val="bbPlcHdr"/>
        </w:types>
        <w:behaviors>
          <w:behavior w:val="content"/>
        </w:behaviors>
        <w:guid w:val="{FCE628AE-B632-43B3-9348-AF1C7A7F8183}"/>
      </w:docPartPr>
      <w:docPartBody>
        <w:p w:rsidR="00660264" w:rsidRDefault="000D12D6" w:rsidP="000D12D6">
          <w:pPr>
            <w:pStyle w:val="AE20E5F210D24911ABBE031524B5180F"/>
          </w:pPr>
          <w:r w:rsidRPr="002668A7">
            <w:rPr>
              <w:rStyle w:val="Platzhaltertext"/>
              <w:sz w:val="16"/>
              <w:szCs w:val="16"/>
            </w:rPr>
            <w:t>……</w:t>
          </w:r>
        </w:p>
      </w:docPartBody>
    </w:docPart>
    <w:docPart>
      <w:docPartPr>
        <w:name w:val="B2BBCBB874FC4F9CBF492BB10DC2D380"/>
        <w:category>
          <w:name w:val="Allgemein"/>
          <w:gallery w:val="placeholder"/>
        </w:category>
        <w:types>
          <w:type w:val="bbPlcHdr"/>
        </w:types>
        <w:behaviors>
          <w:behavior w:val="content"/>
        </w:behaviors>
        <w:guid w:val="{45AFC046-B287-49F5-9464-D0997DB91153}"/>
      </w:docPartPr>
      <w:docPartBody>
        <w:p w:rsidR="00660264" w:rsidRDefault="000D12D6" w:rsidP="000D12D6">
          <w:pPr>
            <w:pStyle w:val="B2BBCBB874FC4F9CBF492BB10DC2D380"/>
          </w:pPr>
          <w:r w:rsidRPr="002668A7">
            <w:rPr>
              <w:rStyle w:val="Platzhaltertext"/>
              <w:sz w:val="16"/>
              <w:szCs w:val="16"/>
            </w:rPr>
            <w:t>Sélectionner ce qui convient.</w:t>
          </w:r>
        </w:p>
      </w:docPartBody>
    </w:docPart>
    <w:docPart>
      <w:docPartPr>
        <w:name w:val="52412A26DECC442F829A1AFBF2009E9E"/>
        <w:category>
          <w:name w:val="Allgemein"/>
          <w:gallery w:val="placeholder"/>
        </w:category>
        <w:types>
          <w:type w:val="bbPlcHdr"/>
        </w:types>
        <w:behaviors>
          <w:behavior w:val="content"/>
        </w:behaviors>
        <w:guid w:val="{D662B32C-65FC-47E9-8620-E288483FF0DB}"/>
      </w:docPartPr>
      <w:docPartBody>
        <w:p w:rsidR="00660264" w:rsidRDefault="000D12D6" w:rsidP="000D12D6">
          <w:pPr>
            <w:pStyle w:val="52412A26DECC442F829A1AFBF2009E9E"/>
          </w:pPr>
          <w:r w:rsidRPr="002668A7">
            <w:rPr>
              <w:rStyle w:val="Platzhaltertext"/>
              <w:sz w:val="16"/>
              <w:szCs w:val="16"/>
            </w:rPr>
            <w:t>……</w:t>
          </w:r>
        </w:p>
      </w:docPartBody>
    </w:docPart>
    <w:docPart>
      <w:docPartPr>
        <w:name w:val="7DDE51DCA1C9458E80E3E7620677DFF7"/>
        <w:category>
          <w:name w:val="Allgemein"/>
          <w:gallery w:val="placeholder"/>
        </w:category>
        <w:types>
          <w:type w:val="bbPlcHdr"/>
        </w:types>
        <w:behaviors>
          <w:behavior w:val="content"/>
        </w:behaviors>
        <w:guid w:val="{320A1F32-3977-4A00-AE28-B715FD531736}"/>
      </w:docPartPr>
      <w:docPartBody>
        <w:p w:rsidR="00660264" w:rsidRDefault="000D12D6" w:rsidP="000D12D6">
          <w:pPr>
            <w:pStyle w:val="7DDE51DCA1C9458E80E3E7620677DFF7"/>
          </w:pPr>
          <w:r w:rsidRPr="002668A7">
            <w:rPr>
              <w:rStyle w:val="Platzhaltertext"/>
              <w:sz w:val="16"/>
              <w:szCs w:val="16"/>
            </w:rPr>
            <w:t>Sélectionner ce qui convient.</w:t>
          </w:r>
        </w:p>
      </w:docPartBody>
    </w:docPart>
    <w:docPart>
      <w:docPartPr>
        <w:name w:val="9096DEBED0014060A3B1DB9C59B0E217"/>
        <w:category>
          <w:name w:val="Allgemein"/>
          <w:gallery w:val="placeholder"/>
        </w:category>
        <w:types>
          <w:type w:val="bbPlcHdr"/>
        </w:types>
        <w:behaviors>
          <w:behavior w:val="content"/>
        </w:behaviors>
        <w:guid w:val="{E2B28C2A-0624-4220-AC22-A72711108014}"/>
      </w:docPartPr>
      <w:docPartBody>
        <w:p w:rsidR="00660264" w:rsidRDefault="000D12D6" w:rsidP="000D12D6">
          <w:pPr>
            <w:pStyle w:val="9096DEBED0014060A3B1DB9C59B0E217"/>
          </w:pPr>
          <w:r w:rsidRPr="002668A7">
            <w:rPr>
              <w:rStyle w:val="Platzhaltertext"/>
              <w:sz w:val="16"/>
              <w:szCs w:val="16"/>
            </w:rPr>
            <w:t>……</w:t>
          </w:r>
        </w:p>
      </w:docPartBody>
    </w:docPart>
    <w:docPart>
      <w:docPartPr>
        <w:name w:val="BBDFA5AFC38847B2A2074BB822E28C24"/>
        <w:category>
          <w:name w:val="Allgemein"/>
          <w:gallery w:val="placeholder"/>
        </w:category>
        <w:types>
          <w:type w:val="bbPlcHdr"/>
        </w:types>
        <w:behaviors>
          <w:behavior w:val="content"/>
        </w:behaviors>
        <w:guid w:val="{202466AB-AD6D-49CB-BB23-5A2FA6706B43}"/>
      </w:docPartPr>
      <w:docPartBody>
        <w:p w:rsidR="00660264" w:rsidRDefault="000D12D6" w:rsidP="000D12D6">
          <w:pPr>
            <w:pStyle w:val="BBDFA5AFC38847B2A2074BB822E28C24"/>
          </w:pPr>
          <w:r w:rsidRPr="001A7EDE">
            <w:rPr>
              <w:rStyle w:val="Platzhaltertext"/>
            </w:rPr>
            <w:t>Klicken Sie hier, um ein Datum einzugeben.</w:t>
          </w:r>
        </w:p>
      </w:docPartBody>
    </w:docPart>
    <w:docPart>
      <w:docPartPr>
        <w:name w:val="66EC6B014BBD41FEBDB2F4689005AFFA"/>
        <w:category>
          <w:name w:val="Allgemein"/>
          <w:gallery w:val="placeholder"/>
        </w:category>
        <w:types>
          <w:type w:val="bbPlcHdr"/>
        </w:types>
        <w:behaviors>
          <w:behavior w:val="content"/>
        </w:behaviors>
        <w:guid w:val="{08D53A25-ED25-44E9-A197-563542AE68FC}"/>
      </w:docPartPr>
      <w:docPartBody>
        <w:p w:rsidR="00660264" w:rsidRDefault="000D12D6" w:rsidP="000D12D6">
          <w:pPr>
            <w:pStyle w:val="66EC6B014BBD41FEBDB2F4689005AFFA"/>
          </w:pPr>
          <w:r w:rsidRPr="002668A7">
            <w:rPr>
              <w:rStyle w:val="Platzhaltertext"/>
              <w:sz w:val="16"/>
              <w:szCs w:val="16"/>
            </w:rPr>
            <w:t>……</w:t>
          </w:r>
        </w:p>
      </w:docPartBody>
    </w:docPart>
    <w:docPart>
      <w:docPartPr>
        <w:name w:val="9A635F48633A4703BA338E0B803E594F"/>
        <w:category>
          <w:name w:val="Allgemein"/>
          <w:gallery w:val="placeholder"/>
        </w:category>
        <w:types>
          <w:type w:val="bbPlcHdr"/>
        </w:types>
        <w:behaviors>
          <w:behavior w:val="content"/>
        </w:behaviors>
        <w:guid w:val="{378BD4CD-74CE-4CD0-BC91-8B64CD433354}"/>
      </w:docPartPr>
      <w:docPartBody>
        <w:p w:rsidR="00660264" w:rsidRDefault="000D12D6" w:rsidP="000D12D6">
          <w:pPr>
            <w:pStyle w:val="9A635F48633A4703BA338E0B803E594F"/>
          </w:pPr>
          <w:r w:rsidRPr="002668A7">
            <w:rPr>
              <w:rStyle w:val="Platzhaltertext"/>
              <w:sz w:val="16"/>
              <w:szCs w:val="16"/>
            </w:rPr>
            <w:t>……</w:t>
          </w:r>
        </w:p>
      </w:docPartBody>
    </w:docPart>
    <w:docPart>
      <w:docPartPr>
        <w:name w:val="C695A0C8516747A0B8E7227DF6A6F88D"/>
        <w:category>
          <w:name w:val="Allgemein"/>
          <w:gallery w:val="placeholder"/>
        </w:category>
        <w:types>
          <w:type w:val="bbPlcHdr"/>
        </w:types>
        <w:behaviors>
          <w:behavior w:val="content"/>
        </w:behaviors>
        <w:guid w:val="{B5D853C6-B468-4728-9425-75DE98D9ED5F}"/>
      </w:docPartPr>
      <w:docPartBody>
        <w:p w:rsidR="00660264" w:rsidRDefault="000D12D6" w:rsidP="000D12D6">
          <w:pPr>
            <w:pStyle w:val="C695A0C8516747A0B8E7227DF6A6F88D"/>
          </w:pPr>
          <w:r w:rsidRPr="002668A7">
            <w:rPr>
              <w:rStyle w:val="Platzhaltertext"/>
              <w:sz w:val="16"/>
              <w:szCs w:val="16"/>
            </w:rPr>
            <w:t>……</w:t>
          </w:r>
        </w:p>
      </w:docPartBody>
    </w:docPart>
    <w:docPart>
      <w:docPartPr>
        <w:name w:val="B9BCCEB50BF04CCB87DE4310AD418B4E"/>
        <w:category>
          <w:name w:val="Allgemein"/>
          <w:gallery w:val="placeholder"/>
        </w:category>
        <w:types>
          <w:type w:val="bbPlcHdr"/>
        </w:types>
        <w:behaviors>
          <w:behavior w:val="content"/>
        </w:behaviors>
        <w:guid w:val="{261EA28D-877B-4311-BA4F-C4F4D2F4FDFA}"/>
      </w:docPartPr>
      <w:docPartBody>
        <w:p w:rsidR="00660264" w:rsidRDefault="000D12D6" w:rsidP="000D12D6">
          <w:pPr>
            <w:pStyle w:val="B9BCCEB50BF04CCB87DE4310AD418B4E"/>
          </w:pPr>
          <w:r w:rsidRPr="002668A7">
            <w:rPr>
              <w:rStyle w:val="Platzhaltertext"/>
              <w:sz w:val="16"/>
              <w:szCs w:val="16"/>
            </w:rPr>
            <w:t>Sélectionner ce qui convient.</w:t>
          </w:r>
        </w:p>
      </w:docPartBody>
    </w:docPart>
    <w:docPart>
      <w:docPartPr>
        <w:name w:val="35AA4C700FE541618415C29AFF2E727C"/>
        <w:category>
          <w:name w:val="Allgemein"/>
          <w:gallery w:val="placeholder"/>
        </w:category>
        <w:types>
          <w:type w:val="bbPlcHdr"/>
        </w:types>
        <w:behaviors>
          <w:behavior w:val="content"/>
        </w:behaviors>
        <w:guid w:val="{3BD6F2AA-EA4A-4110-BFBC-13B2BF2BEF36}"/>
      </w:docPartPr>
      <w:docPartBody>
        <w:p w:rsidR="00660264" w:rsidRDefault="000D12D6" w:rsidP="000D12D6">
          <w:pPr>
            <w:pStyle w:val="35AA4C700FE541618415C29AFF2E727C"/>
          </w:pPr>
          <w:r w:rsidRPr="002668A7">
            <w:rPr>
              <w:rStyle w:val="Platzhaltertext"/>
              <w:sz w:val="16"/>
              <w:szCs w:val="16"/>
            </w:rPr>
            <w:t>……</w:t>
          </w:r>
        </w:p>
      </w:docPartBody>
    </w:docPart>
    <w:docPart>
      <w:docPartPr>
        <w:name w:val="54F3F66FB9334496B5CFEF795B45EF87"/>
        <w:category>
          <w:name w:val="Allgemein"/>
          <w:gallery w:val="placeholder"/>
        </w:category>
        <w:types>
          <w:type w:val="bbPlcHdr"/>
        </w:types>
        <w:behaviors>
          <w:behavior w:val="content"/>
        </w:behaviors>
        <w:guid w:val="{B86DB8AF-0C05-4C8A-A47E-D700A9870DAE}"/>
      </w:docPartPr>
      <w:docPartBody>
        <w:p w:rsidR="00660264" w:rsidRDefault="000D12D6" w:rsidP="000D12D6">
          <w:pPr>
            <w:pStyle w:val="54F3F66FB9334496B5CFEF795B45EF87"/>
          </w:pPr>
          <w:r w:rsidRPr="001A7EDE">
            <w:rPr>
              <w:rStyle w:val="Platzhaltertext"/>
            </w:rPr>
            <w:t>Klicken Sie hier, um ein Datum einzugeben.</w:t>
          </w:r>
        </w:p>
      </w:docPartBody>
    </w:docPart>
    <w:docPart>
      <w:docPartPr>
        <w:name w:val="A7292F7B771749CDADB390628703A5BF"/>
        <w:category>
          <w:name w:val="Allgemein"/>
          <w:gallery w:val="placeholder"/>
        </w:category>
        <w:types>
          <w:type w:val="bbPlcHdr"/>
        </w:types>
        <w:behaviors>
          <w:behavior w:val="content"/>
        </w:behaviors>
        <w:guid w:val="{04E55ACF-41A5-43F9-AA43-386F06DEE782}"/>
      </w:docPartPr>
      <w:docPartBody>
        <w:p w:rsidR="00660264" w:rsidRDefault="000D12D6" w:rsidP="000D12D6">
          <w:pPr>
            <w:pStyle w:val="A7292F7B771749CDADB390628703A5BF"/>
          </w:pPr>
          <w:r w:rsidRPr="002668A7">
            <w:rPr>
              <w:rStyle w:val="Platzhaltertext"/>
              <w:sz w:val="16"/>
              <w:szCs w:val="16"/>
            </w:rPr>
            <w:t>……</w:t>
          </w:r>
        </w:p>
      </w:docPartBody>
    </w:docPart>
    <w:docPart>
      <w:docPartPr>
        <w:name w:val="E9959AB1E4CD49B4B067C9F5B6AD4F16"/>
        <w:category>
          <w:name w:val="Allgemein"/>
          <w:gallery w:val="placeholder"/>
        </w:category>
        <w:types>
          <w:type w:val="bbPlcHdr"/>
        </w:types>
        <w:behaviors>
          <w:behavior w:val="content"/>
        </w:behaviors>
        <w:guid w:val="{16D6A1A1-5E29-43B1-B34A-881115EBF699}"/>
      </w:docPartPr>
      <w:docPartBody>
        <w:p w:rsidR="00660264" w:rsidRDefault="000D12D6" w:rsidP="000D12D6">
          <w:pPr>
            <w:pStyle w:val="E9959AB1E4CD49B4B067C9F5B6AD4F16"/>
          </w:pPr>
          <w:r w:rsidRPr="002668A7">
            <w:rPr>
              <w:rStyle w:val="Platzhaltertext"/>
              <w:sz w:val="16"/>
              <w:szCs w:val="16"/>
            </w:rPr>
            <w:t>……</w:t>
          </w:r>
        </w:p>
      </w:docPartBody>
    </w:docPart>
    <w:docPart>
      <w:docPartPr>
        <w:name w:val="C0C2FFBB3C5145EBAC097163D148AB23"/>
        <w:category>
          <w:name w:val="Allgemein"/>
          <w:gallery w:val="placeholder"/>
        </w:category>
        <w:types>
          <w:type w:val="bbPlcHdr"/>
        </w:types>
        <w:behaviors>
          <w:behavior w:val="content"/>
        </w:behaviors>
        <w:guid w:val="{62562F4E-B4CF-4A7B-994A-25C232F1F37A}"/>
      </w:docPartPr>
      <w:docPartBody>
        <w:p w:rsidR="00660264" w:rsidRDefault="000D12D6" w:rsidP="000D12D6">
          <w:pPr>
            <w:pStyle w:val="C0C2FFBB3C5145EBAC097163D148AB23"/>
          </w:pPr>
          <w:r w:rsidRPr="002668A7">
            <w:rPr>
              <w:rStyle w:val="Platzhaltertext"/>
              <w:sz w:val="16"/>
              <w:szCs w:val="16"/>
            </w:rPr>
            <w:t>……</w:t>
          </w:r>
        </w:p>
      </w:docPartBody>
    </w:docPart>
    <w:docPart>
      <w:docPartPr>
        <w:name w:val="9A7F5DDF58B24DAEA26FA7738F6C9737"/>
        <w:category>
          <w:name w:val="Allgemein"/>
          <w:gallery w:val="placeholder"/>
        </w:category>
        <w:types>
          <w:type w:val="bbPlcHdr"/>
        </w:types>
        <w:behaviors>
          <w:behavior w:val="content"/>
        </w:behaviors>
        <w:guid w:val="{5E38E477-CCB9-40EA-939D-16F6825FC3C7}"/>
      </w:docPartPr>
      <w:docPartBody>
        <w:p w:rsidR="00660264" w:rsidRDefault="000D12D6" w:rsidP="000D12D6">
          <w:pPr>
            <w:pStyle w:val="9A7F5DDF58B24DAEA26FA7738F6C9737"/>
          </w:pPr>
          <w:r w:rsidRPr="002668A7">
            <w:rPr>
              <w:rStyle w:val="Platzhaltertext"/>
              <w:sz w:val="16"/>
              <w:szCs w:val="16"/>
            </w:rPr>
            <w:t>Sélectionner ce qui convient.</w:t>
          </w:r>
        </w:p>
      </w:docPartBody>
    </w:docPart>
    <w:docPart>
      <w:docPartPr>
        <w:name w:val="13CB0677C3584F30B20401194248AD8D"/>
        <w:category>
          <w:name w:val="Allgemein"/>
          <w:gallery w:val="placeholder"/>
        </w:category>
        <w:types>
          <w:type w:val="bbPlcHdr"/>
        </w:types>
        <w:behaviors>
          <w:behavior w:val="content"/>
        </w:behaviors>
        <w:guid w:val="{928514BF-628C-4AAE-A2DC-8BF52C4708CD}"/>
      </w:docPartPr>
      <w:docPartBody>
        <w:p w:rsidR="00660264" w:rsidRDefault="000D12D6" w:rsidP="000D12D6">
          <w:pPr>
            <w:pStyle w:val="13CB0677C3584F30B20401194248AD8D"/>
          </w:pPr>
          <w:r w:rsidRPr="002668A7">
            <w:rPr>
              <w:rStyle w:val="Platzhaltertext"/>
              <w:sz w:val="16"/>
              <w:szCs w:val="16"/>
            </w:rPr>
            <w:t>……</w:t>
          </w:r>
        </w:p>
      </w:docPartBody>
    </w:docPart>
    <w:docPart>
      <w:docPartPr>
        <w:name w:val="3770541B56DF4FFA964477416EE3723E"/>
        <w:category>
          <w:name w:val="Allgemein"/>
          <w:gallery w:val="placeholder"/>
        </w:category>
        <w:types>
          <w:type w:val="bbPlcHdr"/>
        </w:types>
        <w:behaviors>
          <w:behavior w:val="content"/>
        </w:behaviors>
        <w:guid w:val="{AB5E6C60-EF07-4707-B07F-6C7900E6B4D3}"/>
      </w:docPartPr>
      <w:docPartBody>
        <w:p w:rsidR="00660264" w:rsidRDefault="000D12D6" w:rsidP="000D12D6">
          <w:pPr>
            <w:pStyle w:val="3770541B56DF4FFA964477416EE3723E"/>
          </w:pPr>
          <w:r w:rsidRPr="001A7EDE">
            <w:rPr>
              <w:rStyle w:val="Platzhaltertext"/>
            </w:rPr>
            <w:t>Klicken Sie hier, um ein Datum einzugeben.</w:t>
          </w:r>
        </w:p>
      </w:docPartBody>
    </w:docPart>
    <w:docPart>
      <w:docPartPr>
        <w:name w:val="F5230C81D5C64F1A9431EA1E707D3B02"/>
        <w:category>
          <w:name w:val="Allgemein"/>
          <w:gallery w:val="placeholder"/>
        </w:category>
        <w:types>
          <w:type w:val="bbPlcHdr"/>
        </w:types>
        <w:behaviors>
          <w:behavior w:val="content"/>
        </w:behaviors>
        <w:guid w:val="{9C54C0C6-8927-493B-84C8-5C2136BDFD5D}"/>
      </w:docPartPr>
      <w:docPartBody>
        <w:p w:rsidR="00660264" w:rsidRDefault="000D12D6" w:rsidP="000D12D6">
          <w:pPr>
            <w:pStyle w:val="F5230C81D5C64F1A9431EA1E707D3B02"/>
          </w:pPr>
          <w:r w:rsidRPr="002668A7">
            <w:rPr>
              <w:rStyle w:val="Platzhaltertext"/>
            </w:rPr>
            <w:t>……</w:t>
          </w:r>
        </w:p>
      </w:docPartBody>
    </w:docPart>
    <w:docPart>
      <w:docPartPr>
        <w:name w:val="1238ECA4659D45CDAEA187AB1FD6D2FB"/>
        <w:category>
          <w:name w:val="Allgemein"/>
          <w:gallery w:val="placeholder"/>
        </w:category>
        <w:types>
          <w:type w:val="bbPlcHdr"/>
        </w:types>
        <w:behaviors>
          <w:behavior w:val="content"/>
        </w:behaviors>
        <w:guid w:val="{D4D86FC2-5397-46F2-AC13-5AD53B543022}"/>
      </w:docPartPr>
      <w:docPartBody>
        <w:p w:rsidR="00660264" w:rsidRDefault="000D12D6" w:rsidP="000D12D6">
          <w:pPr>
            <w:pStyle w:val="1238ECA4659D45CDAEA187AB1FD6D2FB"/>
          </w:pPr>
          <w:r w:rsidRPr="002668A7">
            <w:rPr>
              <w:rStyle w:val="Platzhaltertext"/>
            </w:rPr>
            <w:t>……</w:t>
          </w:r>
        </w:p>
      </w:docPartBody>
    </w:docPart>
    <w:docPart>
      <w:docPartPr>
        <w:name w:val="8D80BC6F4192463E9ED78D3C3B4E0D84"/>
        <w:category>
          <w:name w:val="Allgemein"/>
          <w:gallery w:val="placeholder"/>
        </w:category>
        <w:types>
          <w:type w:val="bbPlcHdr"/>
        </w:types>
        <w:behaviors>
          <w:behavior w:val="content"/>
        </w:behaviors>
        <w:guid w:val="{125DC7D8-3FC8-48BC-AFD6-50DDBAB5ED1B}"/>
      </w:docPartPr>
      <w:docPartBody>
        <w:p w:rsidR="00660264" w:rsidRDefault="000D12D6" w:rsidP="000D12D6">
          <w:pPr>
            <w:pStyle w:val="8D80BC6F4192463E9ED78D3C3B4E0D84"/>
          </w:pPr>
          <w:r w:rsidRPr="002668A7">
            <w:rPr>
              <w:rStyle w:val="Platzhaltertext"/>
            </w:rPr>
            <w:t>……</w:t>
          </w:r>
        </w:p>
      </w:docPartBody>
    </w:docPart>
    <w:docPart>
      <w:docPartPr>
        <w:name w:val="CAE29835F24A4127AC186226A9ED6243"/>
        <w:category>
          <w:name w:val="Allgemein"/>
          <w:gallery w:val="placeholder"/>
        </w:category>
        <w:types>
          <w:type w:val="bbPlcHdr"/>
        </w:types>
        <w:behaviors>
          <w:behavior w:val="content"/>
        </w:behaviors>
        <w:guid w:val="{54616822-1FEE-46E6-BAFF-3FE4CD4A1B61}"/>
      </w:docPartPr>
      <w:docPartBody>
        <w:p w:rsidR="00660264" w:rsidRDefault="000D12D6" w:rsidP="000D12D6">
          <w:pPr>
            <w:pStyle w:val="CAE29835F24A4127AC186226A9ED6243"/>
          </w:pPr>
          <w:r w:rsidRPr="002668A7">
            <w:rPr>
              <w:rStyle w:val="Platzhaltertext"/>
            </w:rPr>
            <w:t>……</w:t>
          </w:r>
        </w:p>
      </w:docPartBody>
    </w:docPart>
    <w:docPart>
      <w:docPartPr>
        <w:name w:val="1D6C3636021E40C2A37B63256248BCDF"/>
        <w:category>
          <w:name w:val="Allgemein"/>
          <w:gallery w:val="placeholder"/>
        </w:category>
        <w:types>
          <w:type w:val="bbPlcHdr"/>
        </w:types>
        <w:behaviors>
          <w:behavior w:val="content"/>
        </w:behaviors>
        <w:guid w:val="{2A694D55-2D97-4EB4-87ED-896FD32F62B6}"/>
      </w:docPartPr>
      <w:docPartBody>
        <w:p w:rsidR="00660264" w:rsidRDefault="000D12D6" w:rsidP="000D12D6">
          <w:pPr>
            <w:pStyle w:val="1D6C3636021E40C2A37B63256248BCDF"/>
          </w:pPr>
          <w:r w:rsidRPr="002668A7">
            <w:rPr>
              <w:rStyle w:val="Platzhaltertext"/>
            </w:rPr>
            <w:t>……</w:t>
          </w:r>
        </w:p>
      </w:docPartBody>
    </w:docPart>
    <w:docPart>
      <w:docPartPr>
        <w:name w:val="CEB98532F9C4411EBBB5CA5F2B6F8163"/>
        <w:category>
          <w:name w:val="Allgemein"/>
          <w:gallery w:val="placeholder"/>
        </w:category>
        <w:types>
          <w:type w:val="bbPlcHdr"/>
        </w:types>
        <w:behaviors>
          <w:behavior w:val="content"/>
        </w:behaviors>
        <w:guid w:val="{096D71D9-BE44-4B1B-87EF-5E63E4B163F5}"/>
      </w:docPartPr>
      <w:docPartBody>
        <w:p w:rsidR="00660264" w:rsidRDefault="000D12D6" w:rsidP="000D12D6">
          <w:pPr>
            <w:pStyle w:val="CEB98532F9C4411EBBB5CA5F2B6F8163"/>
          </w:pPr>
          <w:r w:rsidRPr="002668A7">
            <w:rPr>
              <w:rStyle w:val="Platzhaltertext"/>
            </w:rPr>
            <w:t>……</w:t>
          </w:r>
        </w:p>
      </w:docPartBody>
    </w:docPart>
    <w:docPart>
      <w:docPartPr>
        <w:name w:val="1A6D6F1A7B89400B938FD87903F2B118"/>
        <w:category>
          <w:name w:val="Allgemein"/>
          <w:gallery w:val="placeholder"/>
        </w:category>
        <w:types>
          <w:type w:val="bbPlcHdr"/>
        </w:types>
        <w:behaviors>
          <w:behavior w:val="content"/>
        </w:behaviors>
        <w:guid w:val="{B830479F-D856-4DAA-861A-08C4E9A0AAC5}"/>
      </w:docPartPr>
      <w:docPartBody>
        <w:p w:rsidR="00660264" w:rsidRDefault="000D12D6" w:rsidP="000D12D6">
          <w:pPr>
            <w:pStyle w:val="1A6D6F1A7B89400B938FD87903F2B118"/>
          </w:pPr>
          <w:r w:rsidRPr="002668A7">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0D12D6"/>
    <w:rsid w:val="001E6AFE"/>
    <w:rsid w:val="002429F4"/>
    <w:rsid w:val="003D7B5F"/>
    <w:rsid w:val="003E14A0"/>
    <w:rsid w:val="00461645"/>
    <w:rsid w:val="00573D1B"/>
    <w:rsid w:val="00591BEB"/>
    <w:rsid w:val="005B2744"/>
    <w:rsid w:val="005B29F2"/>
    <w:rsid w:val="00600B0F"/>
    <w:rsid w:val="00605743"/>
    <w:rsid w:val="0062351E"/>
    <w:rsid w:val="00624106"/>
    <w:rsid w:val="00660264"/>
    <w:rsid w:val="006F5D6C"/>
    <w:rsid w:val="00770B96"/>
    <w:rsid w:val="00A624CB"/>
    <w:rsid w:val="00AF7DD2"/>
    <w:rsid w:val="00B144BF"/>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12D6"/>
    <w:rPr>
      <w:color w:val="808080"/>
    </w:rPr>
  </w:style>
  <w:style w:type="paragraph" w:customStyle="1" w:styleId="18D87E9CA5604C31A3FC2FAB2ED70818">
    <w:name w:val="18D87E9CA5604C31A3FC2FAB2ED70818"/>
    <w:rsid w:val="00605743"/>
  </w:style>
  <w:style w:type="paragraph" w:customStyle="1" w:styleId="47CD5F47F22F4278BEBC382F3782F5A2">
    <w:name w:val="47CD5F47F22F4278BEBC382F3782F5A2"/>
    <w:rsid w:val="00605743"/>
  </w:style>
  <w:style w:type="paragraph" w:customStyle="1" w:styleId="0B4C59CEC8DA49AF99BB589ADA4F916F">
    <w:name w:val="0B4C59CEC8DA49AF99BB589ADA4F916F"/>
    <w:rsid w:val="00605743"/>
  </w:style>
  <w:style w:type="paragraph" w:customStyle="1" w:styleId="0F0C50DA91634BDFB9A6809443636057">
    <w:name w:val="0F0C50DA91634BDFB9A6809443636057"/>
    <w:rsid w:val="00605743"/>
  </w:style>
  <w:style w:type="paragraph" w:customStyle="1" w:styleId="496AEE6D61094C87A794C1B387D299DF">
    <w:name w:val="496AEE6D61094C87A794C1B387D299DF"/>
    <w:rsid w:val="001E6AFE"/>
  </w:style>
  <w:style w:type="paragraph" w:customStyle="1" w:styleId="1E5B8E51E32C4703876B1F98485A37E0">
    <w:name w:val="1E5B8E51E32C4703876B1F98485A37E0"/>
    <w:rsid w:val="001E6AFE"/>
  </w:style>
  <w:style w:type="paragraph" w:customStyle="1" w:styleId="22658AC82A5F4BF09C0599030DA76ED2">
    <w:name w:val="22658AC82A5F4BF09C0599030DA76ED2"/>
    <w:rsid w:val="000D12D6"/>
  </w:style>
  <w:style w:type="paragraph" w:customStyle="1" w:styleId="569D7BDF30F24E669663FEF1E17C7B24">
    <w:name w:val="569D7BDF30F24E669663FEF1E17C7B24"/>
    <w:rsid w:val="001E6AFE"/>
  </w:style>
  <w:style w:type="paragraph" w:customStyle="1" w:styleId="8F091260D7D2450AA453D6C5755CEB5D">
    <w:name w:val="8F091260D7D2450AA453D6C5755CEB5D"/>
    <w:rsid w:val="000D12D6"/>
  </w:style>
  <w:style w:type="paragraph" w:customStyle="1" w:styleId="D8D1D24539044C20B3A7B2C5FCAD076F">
    <w:name w:val="D8D1D24539044C20B3A7B2C5FCAD076F"/>
    <w:rsid w:val="00573D1B"/>
  </w:style>
  <w:style w:type="paragraph" w:customStyle="1" w:styleId="64C42F4EE6054419A1026F1890D8E714">
    <w:name w:val="64C42F4EE6054419A1026F1890D8E714"/>
    <w:rsid w:val="00573D1B"/>
  </w:style>
  <w:style w:type="paragraph" w:customStyle="1" w:styleId="809E790A48924C1BA132ECF0BE25C040">
    <w:name w:val="809E790A48924C1BA132ECF0BE25C040"/>
    <w:rsid w:val="000D12D6"/>
  </w:style>
  <w:style w:type="paragraph" w:customStyle="1" w:styleId="94B4354B21E54D4086CD414C2A9826F2">
    <w:name w:val="94B4354B21E54D4086CD414C2A9826F2"/>
    <w:rsid w:val="000D12D6"/>
  </w:style>
  <w:style w:type="paragraph" w:customStyle="1" w:styleId="6D32AC53569549D89AEE02EFAD71B84A">
    <w:name w:val="6D32AC53569549D89AEE02EFAD71B84A"/>
    <w:rsid w:val="000D12D6"/>
  </w:style>
  <w:style w:type="paragraph" w:customStyle="1" w:styleId="753F4A2E3081443FA0D6034579C27395">
    <w:name w:val="753F4A2E3081443FA0D6034579C27395"/>
    <w:rsid w:val="000D12D6"/>
  </w:style>
  <w:style w:type="paragraph" w:customStyle="1" w:styleId="54BD43AF918D45D2950E89BBEF30D06E">
    <w:name w:val="54BD43AF918D45D2950E89BBEF30D06E"/>
    <w:rsid w:val="000D12D6"/>
  </w:style>
  <w:style w:type="paragraph" w:customStyle="1" w:styleId="CB0F2A4CA0084C61B749CE54A5B414E1">
    <w:name w:val="CB0F2A4CA0084C61B749CE54A5B414E1"/>
    <w:rsid w:val="000D12D6"/>
  </w:style>
  <w:style w:type="paragraph" w:customStyle="1" w:styleId="4C6497F6EC4045FF9D40E618779B2439">
    <w:name w:val="4C6497F6EC4045FF9D40E618779B2439"/>
    <w:rsid w:val="000D12D6"/>
  </w:style>
  <w:style w:type="paragraph" w:customStyle="1" w:styleId="21D987FECBCD4C609B0C4DB6E290D9F0">
    <w:name w:val="21D987FECBCD4C609B0C4DB6E290D9F0"/>
    <w:rsid w:val="000D12D6"/>
  </w:style>
  <w:style w:type="paragraph" w:customStyle="1" w:styleId="066F7B3B727A4AA490FCD0D0B49A6DD6">
    <w:name w:val="066F7B3B727A4AA490FCD0D0B49A6DD6"/>
    <w:rsid w:val="000D12D6"/>
  </w:style>
  <w:style w:type="paragraph" w:customStyle="1" w:styleId="EC16677C330F4D30BFDE8B22906E14D3">
    <w:name w:val="EC16677C330F4D30BFDE8B22906E14D3"/>
    <w:rsid w:val="000D12D6"/>
  </w:style>
  <w:style w:type="paragraph" w:customStyle="1" w:styleId="2AF2ADE342324B22BE4FF5D6FDCEAC63">
    <w:name w:val="2AF2ADE342324B22BE4FF5D6FDCEAC63"/>
    <w:rsid w:val="000D12D6"/>
  </w:style>
  <w:style w:type="paragraph" w:customStyle="1" w:styleId="7DD2DD8F4F8343E0B371EFC2ED9B012C">
    <w:name w:val="7DD2DD8F4F8343E0B371EFC2ED9B012C"/>
    <w:rsid w:val="000D12D6"/>
  </w:style>
  <w:style w:type="paragraph" w:customStyle="1" w:styleId="120C0AF0250E41F1B38B0EC3B8EFB662">
    <w:name w:val="120C0AF0250E41F1B38B0EC3B8EFB662"/>
    <w:rsid w:val="000D12D6"/>
  </w:style>
  <w:style w:type="paragraph" w:customStyle="1" w:styleId="9BBD891DC9AF446B85B83C6BE89B55A6">
    <w:name w:val="9BBD891DC9AF446B85B83C6BE89B55A6"/>
    <w:rsid w:val="000D12D6"/>
  </w:style>
  <w:style w:type="paragraph" w:customStyle="1" w:styleId="E2F5AF2F78EE4A33A925E39D4B499151">
    <w:name w:val="E2F5AF2F78EE4A33A925E39D4B499151"/>
    <w:rsid w:val="000D12D6"/>
  </w:style>
  <w:style w:type="paragraph" w:customStyle="1" w:styleId="E37C477B760F42579A4119D2412CED36">
    <w:name w:val="E37C477B760F42579A4119D2412CED36"/>
    <w:rsid w:val="000D12D6"/>
  </w:style>
  <w:style w:type="paragraph" w:customStyle="1" w:styleId="7BE5928086044E5FBF2145D5BEA7E6AE">
    <w:name w:val="7BE5928086044E5FBF2145D5BEA7E6AE"/>
    <w:rsid w:val="000D12D6"/>
  </w:style>
  <w:style w:type="paragraph" w:customStyle="1" w:styleId="95641422EF5149C2942AEFB4F8597439">
    <w:name w:val="95641422EF5149C2942AEFB4F8597439"/>
    <w:rsid w:val="000D12D6"/>
  </w:style>
  <w:style w:type="paragraph" w:customStyle="1" w:styleId="CA0780C8C1FC406993230C2A41795F21">
    <w:name w:val="CA0780C8C1FC406993230C2A41795F21"/>
    <w:rsid w:val="000D12D6"/>
  </w:style>
  <w:style w:type="paragraph" w:customStyle="1" w:styleId="36E1DF419F144494A99FE8A8629649BF">
    <w:name w:val="36E1DF419F144494A99FE8A8629649BF"/>
    <w:rsid w:val="000D12D6"/>
  </w:style>
  <w:style w:type="paragraph" w:customStyle="1" w:styleId="5D5312C3BFA84C04B62EAECF45EDCE60">
    <w:name w:val="5D5312C3BFA84C04B62EAECF45EDCE60"/>
    <w:rsid w:val="000D12D6"/>
  </w:style>
  <w:style w:type="paragraph" w:customStyle="1" w:styleId="4336464BCC38480C82040D8B83A983FC">
    <w:name w:val="4336464BCC38480C82040D8B83A983FC"/>
    <w:rsid w:val="000D12D6"/>
  </w:style>
  <w:style w:type="paragraph" w:customStyle="1" w:styleId="D3AC6F7C799A4336AA488E96CFD0A647">
    <w:name w:val="D3AC6F7C799A4336AA488E96CFD0A647"/>
    <w:rsid w:val="000D12D6"/>
  </w:style>
  <w:style w:type="paragraph" w:customStyle="1" w:styleId="C9097898B4EA48E8B39B145024CE8B53">
    <w:name w:val="C9097898B4EA48E8B39B145024CE8B53"/>
    <w:rsid w:val="000D12D6"/>
  </w:style>
  <w:style w:type="paragraph" w:customStyle="1" w:styleId="6A091EBA46224258B139514C14804472">
    <w:name w:val="6A091EBA46224258B139514C14804472"/>
    <w:rsid w:val="000D12D6"/>
  </w:style>
  <w:style w:type="paragraph" w:customStyle="1" w:styleId="24C4EA847A344C4386A19B1C3EE27230">
    <w:name w:val="24C4EA847A344C4386A19B1C3EE27230"/>
    <w:rsid w:val="000D12D6"/>
  </w:style>
  <w:style w:type="paragraph" w:customStyle="1" w:styleId="54EBAF766C2C44B3A4B1B74C3A0FFAB1">
    <w:name w:val="54EBAF766C2C44B3A4B1B74C3A0FFAB1"/>
    <w:rsid w:val="000D12D6"/>
  </w:style>
  <w:style w:type="paragraph" w:customStyle="1" w:styleId="B2B0B3986A294E7A86C6BFA23EA96AEC">
    <w:name w:val="B2B0B3986A294E7A86C6BFA23EA96AEC"/>
    <w:rsid w:val="000D12D6"/>
  </w:style>
  <w:style w:type="paragraph" w:customStyle="1" w:styleId="E0FD8F0EFB024463A6A38B909054D2C2">
    <w:name w:val="E0FD8F0EFB024463A6A38B909054D2C2"/>
    <w:rsid w:val="000D12D6"/>
  </w:style>
  <w:style w:type="paragraph" w:customStyle="1" w:styleId="F5F34611BE09401AA452005CAB5D6679">
    <w:name w:val="F5F34611BE09401AA452005CAB5D6679"/>
    <w:rsid w:val="000D12D6"/>
  </w:style>
  <w:style w:type="paragraph" w:customStyle="1" w:styleId="2FD5E564F3A64626BF7575BBA6C4A6D8">
    <w:name w:val="2FD5E564F3A64626BF7575BBA6C4A6D8"/>
    <w:rsid w:val="000D12D6"/>
  </w:style>
  <w:style w:type="paragraph" w:customStyle="1" w:styleId="8C348520D4D84A818D0D0D3F2E2449BB">
    <w:name w:val="8C348520D4D84A818D0D0D3F2E2449BB"/>
    <w:rsid w:val="000D12D6"/>
  </w:style>
  <w:style w:type="paragraph" w:customStyle="1" w:styleId="E3C0067CA8F443718DCEB32A85FD0476">
    <w:name w:val="E3C0067CA8F443718DCEB32A85FD0476"/>
    <w:rsid w:val="000D12D6"/>
  </w:style>
  <w:style w:type="paragraph" w:customStyle="1" w:styleId="BD0A637E8B9F447DB0B8CEE87BA77A08">
    <w:name w:val="BD0A637E8B9F447DB0B8CEE87BA77A08"/>
    <w:rsid w:val="000D12D6"/>
  </w:style>
  <w:style w:type="paragraph" w:customStyle="1" w:styleId="EB70F772014041ABA099F95289A34776">
    <w:name w:val="EB70F772014041ABA099F95289A34776"/>
    <w:rsid w:val="000D12D6"/>
  </w:style>
  <w:style w:type="paragraph" w:customStyle="1" w:styleId="C6F11519EA7440289E3F622A1AA40E3E">
    <w:name w:val="C6F11519EA7440289E3F622A1AA40E3E"/>
    <w:rsid w:val="000D12D6"/>
  </w:style>
  <w:style w:type="paragraph" w:customStyle="1" w:styleId="FB7ACB881318425F8A3195EB2B3FEBBD">
    <w:name w:val="FB7ACB881318425F8A3195EB2B3FEBBD"/>
    <w:rsid w:val="000D12D6"/>
  </w:style>
  <w:style w:type="paragraph" w:customStyle="1" w:styleId="3CD47CFF34BF4EDB9D5F9D7CF6DD1219">
    <w:name w:val="3CD47CFF34BF4EDB9D5F9D7CF6DD1219"/>
    <w:rsid w:val="000D12D6"/>
  </w:style>
  <w:style w:type="paragraph" w:customStyle="1" w:styleId="5CFE658AC34D486D9A19A9D5D59C9EBF">
    <w:name w:val="5CFE658AC34D486D9A19A9D5D59C9EBF"/>
    <w:rsid w:val="000D12D6"/>
  </w:style>
  <w:style w:type="paragraph" w:customStyle="1" w:styleId="AC902A0DE3614A0A868CE0BC4A953C7F">
    <w:name w:val="AC902A0DE3614A0A868CE0BC4A953C7F"/>
    <w:rsid w:val="000D12D6"/>
  </w:style>
  <w:style w:type="paragraph" w:customStyle="1" w:styleId="F03174137B3149E59DD350EAD845FF27">
    <w:name w:val="F03174137B3149E59DD350EAD845FF27"/>
    <w:rsid w:val="000D12D6"/>
  </w:style>
  <w:style w:type="paragraph" w:customStyle="1" w:styleId="98C0887A8EAF4B0ABDABE5007D47D82A">
    <w:name w:val="98C0887A8EAF4B0ABDABE5007D47D82A"/>
    <w:rsid w:val="000D12D6"/>
  </w:style>
  <w:style w:type="paragraph" w:customStyle="1" w:styleId="2513791C13C14DAE95EB8A31C210CEA2">
    <w:name w:val="2513791C13C14DAE95EB8A31C210CEA2"/>
    <w:rsid w:val="000D12D6"/>
  </w:style>
  <w:style w:type="paragraph" w:customStyle="1" w:styleId="643D77B3F62640DE998CF5A7E905CB53">
    <w:name w:val="643D77B3F62640DE998CF5A7E905CB53"/>
    <w:rsid w:val="000D12D6"/>
  </w:style>
  <w:style w:type="paragraph" w:customStyle="1" w:styleId="D5475CA6EB804EF4963D2F80338C7434">
    <w:name w:val="D5475CA6EB804EF4963D2F80338C7434"/>
    <w:rsid w:val="000D12D6"/>
  </w:style>
  <w:style w:type="paragraph" w:customStyle="1" w:styleId="DB2A7D98B9834473901907074B63A803">
    <w:name w:val="DB2A7D98B9834473901907074B63A803"/>
    <w:rsid w:val="000D12D6"/>
  </w:style>
  <w:style w:type="paragraph" w:customStyle="1" w:styleId="5FC705BA6AE54567BEB4191CD4A54838">
    <w:name w:val="5FC705BA6AE54567BEB4191CD4A54838"/>
    <w:rsid w:val="000D12D6"/>
  </w:style>
  <w:style w:type="paragraph" w:customStyle="1" w:styleId="37FF84E674EC4122B1ADEA8C832A8CCF">
    <w:name w:val="37FF84E674EC4122B1ADEA8C832A8CCF"/>
    <w:rsid w:val="000D12D6"/>
  </w:style>
  <w:style w:type="paragraph" w:customStyle="1" w:styleId="B31AD54A9ABE47C8B39248F225990A75">
    <w:name w:val="B31AD54A9ABE47C8B39248F225990A75"/>
    <w:rsid w:val="000D12D6"/>
  </w:style>
  <w:style w:type="paragraph" w:customStyle="1" w:styleId="AE20E5F210D24911ABBE031524B5180F">
    <w:name w:val="AE20E5F210D24911ABBE031524B5180F"/>
    <w:rsid w:val="000D12D6"/>
  </w:style>
  <w:style w:type="paragraph" w:customStyle="1" w:styleId="B2BBCBB874FC4F9CBF492BB10DC2D380">
    <w:name w:val="B2BBCBB874FC4F9CBF492BB10DC2D380"/>
    <w:rsid w:val="000D12D6"/>
  </w:style>
  <w:style w:type="paragraph" w:customStyle="1" w:styleId="52412A26DECC442F829A1AFBF2009E9E">
    <w:name w:val="52412A26DECC442F829A1AFBF2009E9E"/>
    <w:rsid w:val="000D12D6"/>
  </w:style>
  <w:style w:type="paragraph" w:customStyle="1" w:styleId="7DDE51DCA1C9458E80E3E7620677DFF7">
    <w:name w:val="7DDE51DCA1C9458E80E3E7620677DFF7"/>
    <w:rsid w:val="000D12D6"/>
  </w:style>
  <w:style w:type="paragraph" w:customStyle="1" w:styleId="9096DEBED0014060A3B1DB9C59B0E217">
    <w:name w:val="9096DEBED0014060A3B1DB9C59B0E217"/>
    <w:rsid w:val="000D12D6"/>
  </w:style>
  <w:style w:type="paragraph" w:customStyle="1" w:styleId="BBDFA5AFC38847B2A2074BB822E28C24">
    <w:name w:val="BBDFA5AFC38847B2A2074BB822E28C24"/>
    <w:rsid w:val="000D12D6"/>
  </w:style>
  <w:style w:type="paragraph" w:customStyle="1" w:styleId="66EC6B014BBD41FEBDB2F4689005AFFA">
    <w:name w:val="66EC6B014BBD41FEBDB2F4689005AFFA"/>
    <w:rsid w:val="000D12D6"/>
  </w:style>
  <w:style w:type="paragraph" w:customStyle="1" w:styleId="9A635F48633A4703BA338E0B803E594F">
    <w:name w:val="9A635F48633A4703BA338E0B803E594F"/>
    <w:rsid w:val="000D12D6"/>
  </w:style>
  <w:style w:type="paragraph" w:customStyle="1" w:styleId="C695A0C8516747A0B8E7227DF6A6F88D">
    <w:name w:val="C695A0C8516747A0B8E7227DF6A6F88D"/>
    <w:rsid w:val="000D12D6"/>
  </w:style>
  <w:style w:type="paragraph" w:customStyle="1" w:styleId="B9BCCEB50BF04CCB87DE4310AD418B4E">
    <w:name w:val="B9BCCEB50BF04CCB87DE4310AD418B4E"/>
    <w:rsid w:val="000D12D6"/>
  </w:style>
  <w:style w:type="paragraph" w:customStyle="1" w:styleId="35AA4C700FE541618415C29AFF2E727C">
    <w:name w:val="35AA4C700FE541618415C29AFF2E727C"/>
    <w:rsid w:val="000D12D6"/>
  </w:style>
  <w:style w:type="paragraph" w:customStyle="1" w:styleId="54F3F66FB9334496B5CFEF795B45EF87">
    <w:name w:val="54F3F66FB9334496B5CFEF795B45EF87"/>
    <w:rsid w:val="000D12D6"/>
  </w:style>
  <w:style w:type="paragraph" w:customStyle="1" w:styleId="A7292F7B771749CDADB390628703A5BF">
    <w:name w:val="A7292F7B771749CDADB390628703A5BF"/>
    <w:rsid w:val="000D12D6"/>
  </w:style>
  <w:style w:type="paragraph" w:customStyle="1" w:styleId="E9959AB1E4CD49B4B067C9F5B6AD4F16">
    <w:name w:val="E9959AB1E4CD49B4B067C9F5B6AD4F16"/>
    <w:rsid w:val="000D12D6"/>
  </w:style>
  <w:style w:type="paragraph" w:customStyle="1" w:styleId="C0C2FFBB3C5145EBAC097163D148AB23">
    <w:name w:val="C0C2FFBB3C5145EBAC097163D148AB23"/>
    <w:rsid w:val="000D12D6"/>
  </w:style>
  <w:style w:type="paragraph" w:customStyle="1" w:styleId="9A7F5DDF58B24DAEA26FA7738F6C9737">
    <w:name w:val="9A7F5DDF58B24DAEA26FA7738F6C9737"/>
    <w:rsid w:val="000D12D6"/>
  </w:style>
  <w:style w:type="paragraph" w:customStyle="1" w:styleId="13CB0677C3584F30B20401194248AD8D">
    <w:name w:val="13CB0677C3584F30B20401194248AD8D"/>
    <w:rsid w:val="000D12D6"/>
  </w:style>
  <w:style w:type="paragraph" w:customStyle="1" w:styleId="3770541B56DF4FFA964477416EE3723E">
    <w:name w:val="3770541B56DF4FFA964477416EE3723E"/>
    <w:rsid w:val="000D12D6"/>
  </w:style>
  <w:style w:type="paragraph" w:customStyle="1" w:styleId="F5230C81D5C64F1A9431EA1E707D3B02">
    <w:name w:val="F5230C81D5C64F1A9431EA1E707D3B02"/>
    <w:rsid w:val="000D12D6"/>
  </w:style>
  <w:style w:type="paragraph" w:customStyle="1" w:styleId="1238ECA4659D45CDAEA187AB1FD6D2FB">
    <w:name w:val="1238ECA4659D45CDAEA187AB1FD6D2FB"/>
    <w:rsid w:val="000D12D6"/>
  </w:style>
  <w:style w:type="paragraph" w:customStyle="1" w:styleId="8D80BC6F4192463E9ED78D3C3B4E0D84">
    <w:name w:val="8D80BC6F4192463E9ED78D3C3B4E0D84"/>
    <w:rsid w:val="000D12D6"/>
  </w:style>
  <w:style w:type="paragraph" w:customStyle="1" w:styleId="CAE29835F24A4127AC186226A9ED6243">
    <w:name w:val="CAE29835F24A4127AC186226A9ED6243"/>
    <w:rsid w:val="000D12D6"/>
  </w:style>
  <w:style w:type="paragraph" w:customStyle="1" w:styleId="1D6C3636021E40C2A37B63256248BCDF">
    <w:name w:val="1D6C3636021E40C2A37B63256248BCDF"/>
    <w:rsid w:val="000D12D6"/>
  </w:style>
  <w:style w:type="paragraph" w:customStyle="1" w:styleId="CEB98532F9C4411EBBB5CA5F2B6F8163">
    <w:name w:val="CEB98532F9C4411EBBB5CA5F2B6F8163"/>
    <w:rsid w:val="000D12D6"/>
  </w:style>
  <w:style w:type="paragraph" w:customStyle="1" w:styleId="1A6D6F1A7B89400B938FD87903F2B118">
    <w:name w:val="1A6D6F1A7B89400B938FD87903F2B118"/>
    <w:rsid w:val="000D1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BW320_00_954</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2222-12-30T23:00:00+00:00</SMC_DLS_Valid_Until>
    <TaxCatchAll xmlns="d7a92f3c-c538-4008-b985-066beffc4d06">
      <Value>679</Value>
      <Value>589</Value>
      <Value>601</Value>
      <Value>600</Value>
      <Value>1007</Value>
      <Value>1006</Value>
    </TaxCatchAll>
    <SMC_VMS_Intranet_Urls xmlns="d7a92f3c-c538-4008-b985-066beffc4d06" xsi:nil="true"/>
    <SMC_VMS_Dokumentantrag_Datum xmlns="d7a92f3c-c538-4008-b985-066beffc4d06">2023-04-21T12:06:21+00:00</SMC_VMS_Dokumentantrag_Datum>
    <SMC_VMS_DocId xmlns="d7a92f3c-c538-4008-b985-066beffc4d06">9998540060</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9998540059</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Formular</SMC_VMS_Ergebnistyp>
    <SMC_VMS_Authored xmlns="d7a92f3c-c538-4008-b985-066beffc4d06" xsi:nil="true"/>
  </documentManagement>
</p:properti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28478BC8-E22D-4056-8E19-4FCB2C015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63BE5-E787-4342-940A-07ED6FF8A9D5}">
  <ds:schemaRefs>
    <ds:schemaRef ds:uri="cc849c59-bc9e-4bc8-a07b-479ec9147289"/>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7a92f3c-c538-4008-b985-066beffc4d0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1743</Words>
  <Characters>10983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Renseignements fabricants médicaments transplants</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fabricants médicaments transplants</dc:title>
  <dc:subject/>
  <dc:creator>Tschui Janie Swissmedic</dc:creator>
  <cp:keywords/>
  <dc:description/>
  <cp:lastModifiedBy>De Matteis Isabella Swissmedic</cp:lastModifiedBy>
  <cp:revision>31</cp:revision>
  <dcterms:created xsi:type="dcterms:W3CDTF">2022-08-25T05:34:00Z</dcterms:created>
  <dcterms:modified xsi:type="dcterms:W3CDTF">2023-04-24T17:56:00Z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