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1536"/>
        <w:gridCol w:w="362"/>
        <w:gridCol w:w="1173"/>
        <w:gridCol w:w="3867"/>
      </w:tblGrid>
      <w:tr w:rsidR="00CB03DD" w:rsidRPr="00044918" w14:paraId="42631468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D3340D8" w14:textId="77777777" w:rsidR="00CB03DD" w:rsidRPr="00D47576" w:rsidRDefault="00CB03DD" w:rsidP="00D47576">
            <w:pPr>
              <w:spacing w:line="240" w:lineRule="auto"/>
              <w:rPr>
                <w:b/>
                <w:sz w:val="18"/>
                <w:szCs w:val="16"/>
              </w:rPr>
            </w:pPr>
            <w:r w:rsidRPr="00D47576">
              <w:rPr>
                <w:b/>
                <w:sz w:val="18"/>
                <w:szCs w:val="16"/>
              </w:rPr>
              <w:t>Certificato per il trasporto di stupefacenti ai fini di una terapia medica – articolo 75 della Convenzione di applicazione dell’Accordo di Schengen</w:t>
            </w:r>
          </w:p>
          <w:p w14:paraId="224B6F2B" w14:textId="153A3D96" w:rsidR="00CB03DD" w:rsidRDefault="00CB03DD" w:rsidP="000A028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76595278" w14:textId="77777777" w:rsidR="00D47576" w:rsidRPr="00044918" w:rsidRDefault="00D47576" w:rsidP="000A028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42F49026" w14:textId="77777777" w:rsidR="00CB03DD" w:rsidRPr="00044918" w:rsidRDefault="00CB03DD" w:rsidP="000A0288">
            <w:pPr>
              <w:tabs>
                <w:tab w:val="left" w:pos="4570"/>
                <w:tab w:val="left" w:pos="7407"/>
              </w:tabs>
              <w:spacing w:line="240" w:lineRule="auto"/>
              <w:rPr>
                <w:sz w:val="18"/>
                <w:szCs w:val="18"/>
                <w:lang w:val="de-CH"/>
              </w:rPr>
            </w:pPr>
            <w:r w:rsidRPr="00044918">
              <w:rPr>
                <w:sz w:val="18"/>
                <w:szCs w:val="18"/>
                <w:lang w:val="de-CH"/>
              </w:rPr>
              <w:t>(</w:t>
            </w:r>
            <w:proofErr w:type="gramStart"/>
            <w:r w:rsidRPr="00044918">
              <w:rPr>
                <w:sz w:val="18"/>
                <w:szCs w:val="18"/>
                <w:lang w:val="de-CH"/>
              </w:rPr>
              <w:t>1)</w:t>
            </w:r>
            <w:proofErr w:type="spellStart"/>
            <w:r w:rsidRPr="00044918">
              <w:rPr>
                <w:sz w:val="18"/>
                <w:szCs w:val="18"/>
                <w:lang w:val="de-CH"/>
              </w:rPr>
              <w:t>Stato</w:t>
            </w:r>
            <w:proofErr w:type="spellEnd"/>
            <w:proofErr w:type="gramEnd"/>
            <w:r w:rsidRPr="00044918">
              <w:rPr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796297577"/>
                <w:placeholder>
                  <w:docPart w:val="E166BD3FA14544A18F140841B11EC8C0"/>
                </w:placeholder>
                <w:showingPlcHdr/>
                <w:text w:multiLine="1"/>
              </w:sdtPr>
              <w:sdtEndPr/>
              <w:sdtContent>
                <w:r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  <w:r w:rsidRPr="00044918">
              <w:rPr>
                <w:sz w:val="18"/>
                <w:szCs w:val="18"/>
                <w:lang w:val="de-CH"/>
              </w:rPr>
              <w:t xml:space="preserve"> </w:t>
            </w:r>
            <w:r w:rsidRPr="00044918">
              <w:rPr>
                <w:sz w:val="18"/>
                <w:szCs w:val="18"/>
                <w:lang w:val="de-CH"/>
              </w:rPr>
              <w:tab/>
            </w:r>
            <w:proofErr w:type="spellStart"/>
            <w:r w:rsidRPr="00044918">
              <w:rPr>
                <w:sz w:val="18"/>
                <w:szCs w:val="18"/>
                <w:lang w:val="de-CH"/>
              </w:rPr>
              <w:t>Luogo</w:t>
            </w:r>
            <w:proofErr w:type="spellEnd"/>
            <w:r w:rsidRPr="00044918">
              <w:rPr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019622757"/>
                <w:placeholder>
                  <w:docPart w:val="250CA518673C438EB81F6429B0118453"/>
                </w:placeholder>
                <w:showingPlcHdr/>
                <w:text w:multiLine="1"/>
              </w:sdtPr>
              <w:sdtEndPr/>
              <w:sdtContent>
                <w:r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  <w:r w:rsidRPr="00044918">
              <w:rPr>
                <w:sz w:val="18"/>
                <w:szCs w:val="18"/>
                <w:lang w:val="de-CH"/>
              </w:rPr>
              <w:t xml:space="preserve"> </w:t>
            </w:r>
            <w:r w:rsidRPr="00044918">
              <w:rPr>
                <w:sz w:val="18"/>
                <w:szCs w:val="18"/>
                <w:lang w:val="de-CH"/>
              </w:rPr>
              <w:tab/>
              <w:t xml:space="preserve">Data </w:t>
            </w:r>
            <w:sdt>
              <w:sdtPr>
                <w:rPr>
                  <w:sz w:val="18"/>
                  <w:szCs w:val="18"/>
                </w:rPr>
                <w:id w:val="-1196924173"/>
                <w:placeholder>
                  <w:docPart w:val="99AB0E57EA2B4546AA966309227C27DB"/>
                </w:placeholder>
                <w:showingPlcHdr/>
                <w:text w:multiLine="1"/>
              </w:sdtPr>
              <w:sdtEndPr/>
              <w:sdtContent>
                <w:r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  <w:p w14:paraId="3B4ADF3E" w14:textId="77777777" w:rsidR="00CB03DD" w:rsidRPr="00044918" w:rsidRDefault="00CB03DD" w:rsidP="000A0288">
            <w:pPr>
              <w:tabs>
                <w:tab w:val="left" w:pos="4570"/>
                <w:tab w:val="left" w:pos="7407"/>
              </w:tabs>
              <w:spacing w:line="240" w:lineRule="auto"/>
              <w:rPr>
                <w:sz w:val="18"/>
                <w:szCs w:val="18"/>
                <w:lang w:val="de-CH"/>
              </w:rPr>
            </w:pPr>
          </w:p>
        </w:tc>
      </w:tr>
      <w:tr w:rsidR="00CB03DD" w:rsidRPr="00044918" w14:paraId="5D8A778E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E12AD2D" w14:textId="77777777" w:rsidR="00CB03DD" w:rsidRPr="00044918" w:rsidRDefault="00CB03DD" w:rsidP="000A0288">
            <w:pPr>
              <w:spacing w:line="240" w:lineRule="auto"/>
              <w:rPr>
                <w:b/>
                <w:sz w:val="18"/>
                <w:szCs w:val="18"/>
              </w:rPr>
            </w:pPr>
            <w:r w:rsidRPr="00044918">
              <w:rPr>
                <w:b/>
                <w:sz w:val="18"/>
                <w:szCs w:val="18"/>
              </w:rPr>
              <w:t>A Medico che rilascia la prescrizione</w:t>
            </w:r>
          </w:p>
        </w:tc>
      </w:tr>
      <w:tr w:rsidR="00CB03DD" w:rsidRPr="00044918" w14:paraId="7D490444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19651E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(2)</w:t>
            </w:r>
          </w:p>
        </w:tc>
      </w:tr>
      <w:tr w:rsidR="00CB03DD" w:rsidRPr="00044918" w14:paraId="246C2CD3" w14:textId="77777777" w:rsidTr="000A0288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753592C5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Cognome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4C8954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Nome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14:paraId="4A3D156F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Telefono</w:t>
            </w:r>
          </w:p>
        </w:tc>
      </w:tr>
      <w:tr w:rsidR="00CB03DD" w:rsidRPr="00044918" w14:paraId="6FE3D81B" w14:textId="77777777" w:rsidTr="000A0288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65006AE6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24632788"/>
                <w:placeholder>
                  <w:docPart w:val="49690D70EE9141D9A69DA0540DCF42C3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11E7FF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31792689"/>
                <w:placeholder>
                  <w:docPart w:val="140171CAC6EC4363A5AA1CBF94983C9C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14:paraId="35FE17CD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 xml:space="preserve">++41 </w:t>
            </w:r>
            <w:sdt>
              <w:sdtPr>
                <w:rPr>
                  <w:sz w:val="18"/>
                  <w:szCs w:val="18"/>
                </w:rPr>
                <w:id w:val="352001024"/>
                <w:placeholder>
                  <w:docPart w:val="BBCEC3CC929F44A5B9B8550295C207F3"/>
                </w:placeholder>
                <w:showingPlcHdr/>
                <w:text w:multiLine="1"/>
              </w:sdtPr>
              <w:sdtEndPr/>
              <w:sdtContent>
                <w:r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CB03DD" w:rsidRPr="00044918" w14:paraId="2CD6E1B5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E66C56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(3)</w:t>
            </w:r>
          </w:p>
        </w:tc>
      </w:tr>
      <w:tr w:rsidR="00CB03DD" w:rsidRPr="00044918" w14:paraId="1A5C917A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9D94A6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Indirizzo</w:t>
            </w:r>
          </w:p>
        </w:tc>
      </w:tr>
      <w:tr w:rsidR="00CB03DD" w:rsidRPr="00044918" w14:paraId="4B26A0B7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45C1BF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8594923"/>
                <w:placeholder>
                  <w:docPart w:val="B151A797CC484E389F1464AFC346FBA5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CB03DD" w:rsidRPr="00044918" w14:paraId="59D41AFA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F06EB7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(4)</w:t>
            </w:r>
          </w:p>
        </w:tc>
      </w:tr>
      <w:tr w:rsidR="00CB03DD" w:rsidRPr="00044918" w14:paraId="38882C84" w14:textId="77777777" w:rsidTr="000A0288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91BC103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Timbro del medico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861E9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 xml:space="preserve">Data </w:t>
            </w:r>
            <w:sdt>
              <w:sdtPr>
                <w:rPr>
                  <w:sz w:val="18"/>
                  <w:szCs w:val="18"/>
                </w:rPr>
                <w:id w:val="2117786096"/>
                <w:placeholder>
                  <w:docPart w:val="2FFFD3B894AB461A85B850DF3A04F7D5"/>
                </w:placeholder>
                <w:showingPlcHdr/>
                <w:text w:multiLine="1"/>
              </w:sdtPr>
              <w:sdtEndPr/>
              <w:sdtContent>
                <w:r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10EF9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Firma del medico</w:t>
            </w:r>
          </w:p>
        </w:tc>
      </w:tr>
      <w:tr w:rsidR="00CB03DD" w:rsidRPr="00044918" w14:paraId="0C5DF16A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20976C" w14:textId="77777777" w:rsidR="00CB03DD" w:rsidRPr="00044918" w:rsidRDefault="00CB03DD" w:rsidP="000A0288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CB03DD" w:rsidRPr="00044918" w14:paraId="13114755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B03278F" w14:textId="77777777" w:rsidR="00CB03DD" w:rsidRPr="00044918" w:rsidRDefault="00CB03DD" w:rsidP="000A0288">
            <w:pPr>
              <w:spacing w:line="240" w:lineRule="auto"/>
              <w:rPr>
                <w:b/>
                <w:sz w:val="18"/>
                <w:szCs w:val="18"/>
              </w:rPr>
            </w:pPr>
            <w:r w:rsidRPr="00044918">
              <w:rPr>
                <w:b/>
                <w:sz w:val="18"/>
                <w:szCs w:val="18"/>
              </w:rPr>
              <w:t>B Paziente</w:t>
            </w:r>
          </w:p>
        </w:tc>
      </w:tr>
      <w:tr w:rsidR="00CB03DD" w:rsidRPr="00044918" w14:paraId="6F74E6E3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EA4C11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(5)</w:t>
            </w:r>
          </w:p>
        </w:tc>
      </w:tr>
      <w:tr w:rsidR="00CB03DD" w:rsidRPr="00044918" w14:paraId="1C6BFC5B" w14:textId="77777777" w:rsidTr="000A028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A93F0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Cognome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9A5998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Nome</w:t>
            </w:r>
          </w:p>
        </w:tc>
      </w:tr>
      <w:tr w:rsidR="00CB03DD" w:rsidRPr="00044918" w14:paraId="53EC1300" w14:textId="77777777" w:rsidTr="000A028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CE441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30780641"/>
                <w:placeholder>
                  <w:docPart w:val="3A691EA9D5FF446FA4146D891571E5CB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8D9077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01372767"/>
                <w:placeholder>
                  <w:docPart w:val="6F366F53E19F45088572B686C0B250FF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CB03DD" w:rsidRPr="00044918" w14:paraId="330822ED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A1C4D0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(6)</w:t>
            </w:r>
          </w:p>
        </w:tc>
      </w:tr>
      <w:tr w:rsidR="00CB03DD" w:rsidRPr="00044918" w14:paraId="15FF928D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309CE3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N. del passaporto o di un altro documento d‘identità</w:t>
            </w:r>
          </w:p>
        </w:tc>
      </w:tr>
      <w:tr w:rsidR="00CB03DD" w:rsidRPr="00044918" w14:paraId="5D073A16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A5D5C9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07840112"/>
                <w:placeholder>
                  <w:docPart w:val="6BF8222A67C84B5AB0C18ABEE98661D4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CB03DD" w:rsidRPr="00044918" w14:paraId="4F750700" w14:textId="77777777" w:rsidTr="000A028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C556D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(7)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624F9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(8)</w:t>
            </w:r>
          </w:p>
        </w:tc>
      </w:tr>
      <w:tr w:rsidR="00CB03DD" w:rsidRPr="00044918" w14:paraId="647F69A7" w14:textId="77777777" w:rsidTr="000A028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A5AB9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Luogo di nascita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975AB3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Data di nascita</w:t>
            </w:r>
          </w:p>
        </w:tc>
      </w:tr>
      <w:tr w:rsidR="00CB03DD" w:rsidRPr="00044918" w14:paraId="42AEA322" w14:textId="77777777" w:rsidTr="000A028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529B3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05418156"/>
                <w:placeholder>
                  <w:docPart w:val="18E41E56BFD743C799546EC78B54FBA5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D7F6F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2398761"/>
                <w:placeholder>
                  <w:docPart w:val="4D19312A563D4C1E990E34CBCD90E162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CB03DD" w:rsidRPr="00044918" w14:paraId="6659C22A" w14:textId="77777777" w:rsidTr="000A028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53913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(9)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5B730F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(10)</w:t>
            </w:r>
          </w:p>
        </w:tc>
      </w:tr>
      <w:tr w:rsidR="00CB03DD" w:rsidRPr="00044918" w14:paraId="34507B89" w14:textId="77777777" w:rsidTr="000A028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ABC8C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Nazionalità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000EE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Sesso</w:t>
            </w:r>
          </w:p>
        </w:tc>
      </w:tr>
      <w:tr w:rsidR="00CB03DD" w:rsidRPr="00044918" w14:paraId="68B25161" w14:textId="77777777" w:rsidTr="000A028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FFEC7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65820135"/>
                <w:placeholder>
                  <w:docPart w:val="B5CD65FCAB8749C2BECAB500AA24E2BB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FDE120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7585410"/>
                <w:placeholder>
                  <w:docPart w:val="A072FE6DF4D44A0F841033B6CB30A48D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CB03DD" w:rsidRPr="00044918" w14:paraId="4FA8683C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E8DE64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(11)</w:t>
            </w:r>
          </w:p>
        </w:tc>
      </w:tr>
      <w:tr w:rsidR="00CB03DD" w:rsidRPr="00044918" w14:paraId="2AB4C2B9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B3B1B2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Domicilio (in Svizzera)</w:t>
            </w:r>
          </w:p>
        </w:tc>
      </w:tr>
      <w:tr w:rsidR="00CB03DD" w:rsidRPr="00044918" w14:paraId="329732A7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9EEA80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58126673"/>
                <w:placeholder>
                  <w:docPart w:val="2395B3BFE7324395829FD0B23576C980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CB03DD" w:rsidRPr="00044918" w14:paraId="49905E47" w14:textId="77777777" w:rsidTr="000A028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EF7C6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(12)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F44F3B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(13)</w:t>
            </w:r>
          </w:p>
        </w:tc>
      </w:tr>
      <w:tr w:rsidR="00CB03DD" w:rsidRPr="00044918" w14:paraId="7A2ED0BE" w14:textId="77777777" w:rsidTr="000A028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DAD73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Durata del viaggio in giorni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73DE94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Durata di validità dell’autorizzazione dal/al – massimo 30 giorni</w:t>
            </w:r>
          </w:p>
        </w:tc>
      </w:tr>
      <w:tr w:rsidR="00CB03DD" w:rsidRPr="00044918" w14:paraId="164A86AC" w14:textId="77777777" w:rsidTr="000A028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B0853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6770785"/>
                <w:placeholder>
                  <w:docPart w:val="99DE3CAD312442AB9A2DCEEC9A3C9B86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4B495E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7690234"/>
                <w:placeholder>
                  <w:docPart w:val="30C97E24C8D648089B2602BFC1EB68A7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CB03DD" w:rsidRPr="00044918" w14:paraId="43E81C65" w14:textId="77777777" w:rsidTr="000A028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D4110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55CEB7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B03DD" w:rsidRPr="00044918" w14:paraId="2D6FBD26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A962755" w14:textId="77777777" w:rsidR="00CB03DD" w:rsidRPr="00044918" w:rsidRDefault="00CB03DD" w:rsidP="000A0288">
            <w:pPr>
              <w:spacing w:line="240" w:lineRule="auto"/>
              <w:rPr>
                <w:b/>
                <w:sz w:val="18"/>
                <w:szCs w:val="18"/>
              </w:rPr>
            </w:pPr>
            <w:r w:rsidRPr="00044918">
              <w:rPr>
                <w:b/>
                <w:sz w:val="18"/>
                <w:szCs w:val="18"/>
              </w:rPr>
              <w:t>C Medicinale prescritto</w:t>
            </w:r>
          </w:p>
        </w:tc>
      </w:tr>
      <w:tr w:rsidR="00CB03DD" w:rsidRPr="00044918" w14:paraId="5E194303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B82968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(14)</w:t>
            </w:r>
          </w:p>
        </w:tc>
      </w:tr>
      <w:tr w:rsidR="00CB03DD" w:rsidRPr="00044918" w14:paraId="6E2F2C68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2CA7D4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Denominazione commerciale o preparato speciale</w:t>
            </w:r>
          </w:p>
        </w:tc>
      </w:tr>
      <w:tr w:rsidR="00CB03DD" w:rsidRPr="00044918" w14:paraId="59C8A9DE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C77B0F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0508515"/>
                <w:placeholder>
                  <w:docPart w:val="BADC51E5ED7A4FD9975EAA05F4758E04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CB03DD" w:rsidRPr="00044918" w14:paraId="0DE2815F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298511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(15)</w:t>
            </w:r>
          </w:p>
        </w:tc>
      </w:tr>
      <w:tr w:rsidR="00CB03DD" w:rsidRPr="00044918" w14:paraId="5100204D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9C2BA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Presentazione</w:t>
            </w:r>
          </w:p>
        </w:tc>
      </w:tr>
      <w:tr w:rsidR="00CB03DD" w:rsidRPr="00044918" w14:paraId="2524F533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E415CC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48534602"/>
                <w:placeholder>
                  <w:docPart w:val="75B0CC94683F423DA88E23574A5A2506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CB03DD" w:rsidRPr="00044918" w14:paraId="3596FF54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DF60F3" w14:textId="77777777" w:rsidR="00CB03DD" w:rsidRPr="00044918" w:rsidRDefault="00CB03DD" w:rsidP="000A0288">
            <w:pPr>
              <w:tabs>
                <w:tab w:val="left" w:pos="6222"/>
              </w:tabs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(16)</w:t>
            </w:r>
            <w:r w:rsidRPr="00044918">
              <w:rPr>
                <w:sz w:val="18"/>
                <w:szCs w:val="18"/>
              </w:rPr>
              <w:tab/>
              <w:t>(17)</w:t>
            </w:r>
          </w:p>
        </w:tc>
      </w:tr>
      <w:tr w:rsidR="00CB03DD" w:rsidRPr="00044918" w14:paraId="067EF61E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CE0411" w14:textId="77777777" w:rsidR="00CB03DD" w:rsidRPr="00044918" w:rsidRDefault="00CB03DD" w:rsidP="000A0288">
            <w:pPr>
              <w:tabs>
                <w:tab w:val="left" w:pos="6222"/>
              </w:tabs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Denominazione internazionale del principio attivo</w:t>
            </w:r>
            <w:r w:rsidRPr="00044918">
              <w:rPr>
                <w:sz w:val="18"/>
                <w:szCs w:val="18"/>
              </w:rPr>
              <w:tab/>
              <w:t>Concentrazione di principio attivo</w:t>
            </w:r>
          </w:p>
        </w:tc>
      </w:tr>
      <w:tr w:rsidR="00CB03DD" w:rsidRPr="00044918" w14:paraId="5C898AC1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B48CC7" w14:textId="77777777" w:rsidR="00CB03DD" w:rsidRPr="00044918" w:rsidRDefault="004E1F62" w:rsidP="000A0288">
            <w:pPr>
              <w:tabs>
                <w:tab w:val="left" w:pos="6207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97245254"/>
                <w:placeholder>
                  <w:docPart w:val="56D64616B6554AC4983CF3903ABE0586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  <w:r w:rsidR="00CB03DD" w:rsidRPr="00044918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251437010"/>
                <w:placeholder>
                  <w:docPart w:val="F4C3816DA70643C59E38EE177ECA0925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CB03DD" w:rsidRPr="00044918" w14:paraId="565003BE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9CED80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(18)</w:t>
            </w:r>
          </w:p>
        </w:tc>
      </w:tr>
      <w:tr w:rsidR="00CB03DD" w:rsidRPr="00044918" w14:paraId="2F9F925F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AC6B5C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Modalità d’uso</w:t>
            </w:r>
          </w:p>
        </w:tc>
      </w:tr>
      <w:tr w:rsidR="00CB03DD" w:rsidRPr="00044918" w14:paraId="195D38F9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BF1A36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64942803"/>
                <w:placeholder>
                  <w:docPart w:val="2A9ED05EB2E84AB58962A07890E1BFF7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CB03DD" w:rsidRPr="00044918" w14:paraId="71EB7CBA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5F7A81" w14:textId="7A68A204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>
              <w:br w:type="page"/>
            </w:r>
            <w:r w:rsidRPr="00044918">
              <w:rPr>
                <w:sz w:val="18"/>
                <w:szCs w:val="18"/>
              </w:rPr>
              <w:t>(19)</w:t>
            </w:r>
          </w:p>
        </w:tc>
      </w:tr>
      <w:tr w:rsidR="00CB03DD" w:rsidRPr="00044918" w14:paraId="5B799212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1CF1EA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Quantità complessiva del principio attivo</w:t>
            </w:r>
          </w:p>
        </w:tc>
      </w:tr>
      <w:tr w:rsidR="00CB03DD" w:rsidRPr="00044918" w14:paraId="41DD80DB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E5A450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58399187"/>
                <w:placeholder>
                  <w:docPart w:val="88C73BD189C142EAA48D73786046C904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CB03DD" w:rsidRPr="00044918" w14:paraId="008A3937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A52BB2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(20)</w:t>
            </w:r>
          </w:p>
        </w:tc>
      </w:tr>
      <w:tr w:rsidR="00CB03DD" w:rsidRPr="00044918" w14:paraId="0A920568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C19586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Durata della prescrizione in giorni – massimo 30 giorni</w:t>
            </w:r>
          </w:p>
        </w:tc>
      </w:tr>
      <w:tr w:rsidR="00CB03DD" w:rsidRPr="00044918" w14:paraId="7FC8E245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E62FEA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2729926"/>
                <w:placeholder>
                  <w:docPart w:val="3696AF9B7E7E44948CA2C06E0CD1AF61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CB03DD" w:rsidRPr="00044918" w14:paraId="2ABBD9A4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9D6F18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(21)</w:t>
            </w:r>
          </w:p>
        </w:tc>
      </w:tr>
      <w:tr w:rsidR="00CB03DD" w:rsidRPr="00044918" w14:paraId="268517DA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992DF7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Eventuali</w:t>
            </w:r>
          </w:p>
        </w:tc>
      </w:tr>
      <w:tr w:rsidR="00CB03DD" w:rsidRPr="00044918" w14:paraId="61DE9855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F0C5BC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16537878"/>
                <w:placeholder>
                  <w:docPart w:val="9C402C95BAF3451EAFBCAEAD348EDCC7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CB03DD" w:rsidRPr="00044918" w14:paraId="59B1AC9B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86E952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B03DD" w:rsidRPr="00044918" w14:paraId="3DCA3D2D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378A88" w14:textId="77777777" w:rsidR="00CB03DD" w:rsidRPr="00044918" w:rsidRDefault="00CB03DD" w:rsidP="000A0288">
            <w:pPr>
              <w:spacing w:line="240" w:lineRule="auto"/>
              <w:rPr>
                <w:b/>
                <w:sz w:val="18"/>
                <w:szCs w:val="18"/>
              </w:rPr>
            </w:pPr>
            <w:r w:rsidRPr="00044918">
              <w:rPr>
                <w:b/>
                <w:sz w:val="18"/>
                <w:szCs w:val="18"/>
              </w:rPr>
              <w:t>D Per l’autenticazione (in Svizzera questo ruolo è assunto dalla farmacia che dispensa il medicinale)</w:t>
            </w:r>
          </w:p>
        </w:tc>
      </w:tr>
      <w:tr w:rsidR="00CB03DD" w:rsidRPr="00044918" w14:paraId="2FD73D23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99C2EA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(22)</w:t>
            </w:r>
          </w:p>
        </w:tc>
      </w:tr>
      <w:tr w:rsidR="00CB03DD" w:rsidRPr="00044918" w14:paraId="0308B074" w14:textId="77777777" w:rsidTr="000A0288"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512F0B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Denominazione della farmacia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6B634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Telefono</w:t>
            </w:r>
          </w:p>
        </w:tc>
      </w:tr>
      <w:tr w:rsidR="00CB03DD" w:rsidRPr="00044918" w14:paraId="5CDFC6C7" w14:textId="77777777" w:rsidTr="000A0288"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65F128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5740785"/>
                <w:placeholder>
                  <w:docPart w:val="F140A2B333B14FB195B3979E3A296BB1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19362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 xml:space="preserve">++41 </w:t>
            </w:r>
            <w:sdt>
              <w:sdtPr>
                <w:rPr>
                  <w:sz w:val="18"/>
                  <w:szCs w:val="18"/>
                </w:rPr>
                <w:id w:val="-733629733"/>
                <w:placeholder>
                  <w:docPart w:val="4D8B6FF59CED410DAF088BD1A8316E9D"/>
                </w:placeholder>
                <w:showingPlcHdr/>
                <w:text w:multiLine="1"/>
              </w:sdtPr>
              <w:sdtEndPr/>
              <w:sdtContent>
                <w:r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CB03DD" w:rsidRPr="00044918" w14:paraId="2E8CC764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D9B8A2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(23)</w:t>
            </w:r>
          </w:p>
        </w:tc>
      </w:tr>
      <w:tr w:rsidR="00CB03DD" w:rsidRPr="00044918" w14:paraId="063150CB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CA0511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Indirizzo</w:t>
            </w:r>
          </w:p>
        </w:tc>
      </w:tr>
      <w:tr w:rsidR="00CB03DD" w:rsidRPr="00044918" w14:paraId="56B0FD67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F539A3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67120821"/>
                <w:placeholder>
                  <w:docPart w:val="5767A2D7ABB842FAAD4EA1B6F8C757BB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CB03DD" w:rsidRPr="00044918" w14:paraId="26463BE6" w14:textId="77777777" w:rsidTr="000A0288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F6346E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(24)</w:t>
            </w:r>
          </w:p>
        </w:tc>
      </w:tr>
      <w:tr w:rsidR="00CB03DD" w:rsidRPr="00044918" w14:paraId="24AD3FA5" w14:textId="77777777" w:rsidTr="000A0288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6F74BB85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 xml:space="preserve">Timbro </w:t>
            </w:r>
            <w:proofErr w:type="gramStart"/>
            <w:r w:rsidRPr="00044918">
              <w:rPr>
                <w:sz w:val="18"/>
                <w:szCs w:val="18"/>
              </w:rPr>
              <w:t>del farmacia</w:t>
            </w:r>
            <w:proofErr w:type="gramEnd"/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ADCC4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Data</w:t>
            </w:r>
          </w:p>
          <w:p w14:paraId="0F044A5C" w14:textId="77777777" w:rsidR="00CB03DD" w:rsidRPr="00044918" w:rsidRDefault="004E1F62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72660250"/>
                <w:placeholder>
                  <w:docPart w:val="491716F4B9C2413AADA4A3C9B233C284"/>
                </w:placeholder>
                <w:showingPlcHdr/>
                <w:text w:multiLine="1"/>
              </w:sdtPr>
              <w:sdtEndPr/>
              <w:sdtContent>
                <w:r w:rsidR="00CB03DD" w:rsidRPr="00044918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  <w:p w14:paraId="32A56857" w14:textId="1B1C70D0" w:rsidR="00CB03DD" w:rsidRDefault="00CB03DD" w:rsidP="000A0288">
            <w:pPr>
              <w:spacing w:line="240" w:lineRule="auto"/>
              <w:rPr>
                <w:sz w:val="18"/>
                <w:szCs w:val="18"/>
              </w:rPr>
            </w:pPr>
          </w:p>
          <w:p w14:paraId="2D208AB2" w14:textId="77777777" w:rsidR="00D47576" w:rsidRPr="00044918" w:rsidRDefault="00D47576" w:rsidP="000A0288">
            <w:pPr>
              <w:spacing w:line="240" w:lineRule="auto"/>
              <w:rPr>
                <w:sz w:val="18"/>
                <w:szCs w:val="18"/>
              </w:rPr>
            </w:pPr>
          </w:p>
          <w:p w14:paraId="0EA09EEF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DFBAF" w14:textId="77777777" w:rsidR="00CB03DD" w:rsidRPr="00044918" w:rsidRDefault="00CB03DD" w:rsidP="000A0288">
            <w:pPr>
              <w:spacing w:line="240" w:lineRule="auto"/>
              <w:rPr>
                <w:sz w:val="18"/>
                <w:szCs w:val="18"/>
              </w:rPr>
            </w:pPr>
            <w:r w:rsidRPr="00044918">
              <w:rPr>
                <w:sz w:val="18"/>
                <w:szCs w:val="18"/>
              </w:rPr>
              <w:t>Firma della farmacista</w:t>
            </w:r>
          </w:p>
        </w:tc>
      </w:tr>
      <w:tr w:rsidR="00CB03DD" w:rsidRPr="00044918" w14:paraId="3ACEA626" w14:textId="77777777" w:rsidTr="000A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0008" w:type="dxa"/>
            <w:gridSpan w:val="5"/>
          </w:tcPr>
          <w:p w14:paraId="256F52F7" w14:textId="77777777" w:rsidR="00CB03DD" w:rsidRPr="00044918" w:rsidRDefault="00CB03DD" w:rsidP="000A0288">
            <w:pPr>
              <w:spacing w:line="240" w:lineRule="auto"/>
              <w:rPr>
                <w:b/>
                <w:sz w:val="18"/>
                <w:szCs w:val="18"/>
              </w:rPr>
            </w:pPr>
            <w:r w:rsidRPr="00044918">
              <w:rPr>
                <w:b/>
                <w:sz w:val="18"/>
                <w:szCs w:val="18"/>
              </w:rPr>
              <w:t xml:space="preserve">Occorre inviare una copia del presente formulario al </w:t>
            </w:r>
            <w:hyperlink r:id="rId12" w:history="1">
              <w:r w:rsidRPr="00044918">
                <w:rPr>
                  <w:rStyle w:val="Hyperlink"/>
                  <w:sz w:val="18"/>
                  <w:szCs w:val="18"/>
                </w:rPr>
                <w:t>farmacista cantonale</w:t>
              </w:r>
            </w:hyperlink>
            <w:r w:rsidRPr="00044918">
              <w:rPr>
                <w:b/>
                <w:sz w:val="18"/>
                <w:szCs w:val="18"/>
              </w:rPr>
              <w:t>.</w:t>
            </w:r>
          </w:p>
        </w:tc>
      </w:tr>
    </w:tbl>
    <w:tbl>
      <w:tblPr>
        <w:tblpPr w:leftFromText="141" w:rightFromText="141" w:horzAnchor="margin" w:tblpY="-759"/>
        <w:tblW w:w="0" w:type="auto"/>
        <w:tblBorders>
          <w:top w:val="single" w:sz="4" w:space="0" w:color="C0C0C0"/>
          <w:bottom w:val="single" w:sz="4" w:space="0" w:color="C0C0C0"/>
          <w:insideH w:val="single" w:sz="4" w:space="0" w:color="auto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926"/>
        <w:gridCol w:w="4996"/>
      </w:tblGrid>
      <w:tr w:rsidR="00CB03DD" w:rsidRPr="004E1F62" w14:paraId="7BF6A995" w14:textId="77777777" w:rsidTr="00CB03DD">
        <w:trPr>
          <w:trHeight w:val="13238"/>
        </w:trPr>
        <w:tc>
          <w:tcPr>
            <w:tcW w:w="4926" w:type="dxa"/>
          </w:tcPr>
          <w:p w14:paraId="7C84C4A1" w14:textId="3CA1DE2D" w:rsidR="00CB03DD" w:rsidRDefault="00CB03DD" w:rsidP="000A028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44918">
              <w:rPr>
                <w:sz w:val="20"/>
                <w:szCs w:val="20"/>
              </w:rPr>
              <w:lastRenderedPageBreak/>
              <w:br w:type="page"/>
            </w:r>
          </w:p>
          <w:p w14:paraId="28D54947" w14:textId="77777777" w:rsidR="00CB03DD" w:rsidRPr="00044918" w:rsidRDefault="00CB03DD" w:rsidP="000A028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C784EA0" w14:textId="77777777" w:rsidR="00CB03DD" w:rsidRPr="00044918" w:rsidRDefault="00CB03DD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044918">
              <w:rPr>
                <w:b/>
                <w:sz w:val="20"/>
                <w:szCs w:val="20"/>
                <w:lang w:val="en-GB"/>
              </w:rPr>
              <w:t>Certification to carry drugs and/or psychotropic substance for treatment purposes</w:t>
            </w:r>
          </w:p>
          <w:p w14:paraId="7E6D0698" w14:textId="77777777" w:rsidR="00CB03DD" w:rsidRPr="00044918" w:rsidRDefault="00CB03DD" w:rsidP="000A0288">
            <w:pPr>
              <w:spacing w:line="240" w:lineRule="auto"/>
              <w:rPr>
                <w:b/>
                <w:sz w:val="20"/>
                <w:szCs w:val="20"/>
                <w:lang w:val="en-GB"/>
              </w:rPr>
            </w:pPr>
          </w:p>
          <w:p w14:paraId="37A2F772" w14:textId="77777777" w:rsidR="00CB03DD" w:rsidRPr="00044918" w:rsidRDefault="00CB03DD" w:rsidP="000A0288">
            <w:pPr>
              <w:spacing w:line="240" w:lineRule="auto"/>
              <w:rPr>
                <w:b/>
                <w:sz w:val="20"/>
                <w:szCs w:val="20"/>
                <w:lang w:val="en-GB"/>
              </w:rPr>
            </w:pPr>
          </w:p>
          <w:p w14:paraId="01FB9E92" w14:textId="77777777" w:rsidR="00CB03DD" w:rsidRPr="00044918" w:rsidRDefault="00CB03DD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044918">
              <w:rPr>
                <w:b/>
                <w:sz w:val="20"/>
                <w:szCs w:val="20"/>
                <w:lang w:val="en-GB"/>
              </w:rPr>
              <w:t>Schengen Implementing Convention Article 75</w:t>
            </w:r>
          </w:p>
          <w:p w14:paraId="2CFEE576" w14:textId="77777777" w:rsidR="00CB03DD" w:rsidRPr="00044918" w:rsidRDefault="00CB03DD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49B5AFF8" w14:textId="77777777" w:rsidR="00CB03DD" w:rsidRPr="00044918" w:rsidRDefault="00CB03DD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5A2C8E3D" w14:textId="77777777" w:rsidR="00CB03DD" w:rsidRPr="00044918" w:rsidRDefault="00CB03DD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7A59AF7F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(1)</w:t>
            </w:r>
            <w:r w:rsidRPr="00044918">
              <w:rPr>
                <w:sz w:val="20"/>
                <w:szCs w:val="20"/>
                <w:lang w:val="en-GB"/>
              </w:rPr>
              <w:tab/>
              <w:t>country, town, date</w:t>
            </w:r>
          </w:p>
          <w:p w14:paraId="5DAE8635" w14:textId="77777777" w:rsidR="00CB03DD" w:rsidRPr="00044918" w:rsidRDefault="00CB03DD" w:rsidP="000A0288">
            <w:pPr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044918">
              <w:rPr>
                <w:b/>
                <w:sz w:val="20"/>
                <w:szCs w:val="20"/>
                <w:lang w:val="en-GB"/>
              </w:rPr>
              <w:t>A</w:t>
            </w:r>
            <w:r w:rsidRPr="00044918">
              <w:rPr>
                <w:b/>
                <w:sz w:val="20"/>
                <w:szCs w:val="20"/>
                <w:lang w:val="en-GB"/>
              </w:rPr>
              <w:tab/>
              <w:t>Prescribing doctor</w:t>
            </w:r>
          </w:p>
          <w:p w14:paraId="0B5F8ED3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(2)</w:t>
            </w:r>
            <w:r w:rsidRPr="00044918">
              <w:rPr>
                <w:sz w:val="20"/>
                <w:szCs w:val="20"/>
                <w:lang w:val="en-GB"/>
              </w:rPr>
              <w:tab/>
              <w:t>name, first name, phone</w:t>
            </w:r>
          </w:p>
          <w:p w14:paraId="6BF6F9E2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(3)</w:t>
            </w:r>
            <w:r w:rsidRPr="00044918">
              <w:rPr>
                <w:sz w:val="20"/>
                <w:szCs w:val="20"/>
                <w:lang w:val="en-GB"/>
              </w:rPr>
              <w:tab/>
              <w:t>address</w:t>
            </w:r>
          </w:p>
          <w:p w14:paraId="7CDD4D02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(4)</w:t>
            </w:r>
            <w:r w:rsidRPr="00044918">
              <w:rPr>
                <w:sz w:val="20"/>
                <w:szCs w:val="20"/>
                <w:lang w:val="en-GB"/>
              </w:rPr>
              <w:tab/>
              <w:t>stamp, date and signature of doctor</w:t>
            </w:r>
          </w:p>
          <w:p w14:paraId="50E033F2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4435AC3F" w14:textId="77777777" w:rsidR="00CB03DD" w:rsidRPr="00044918" w:rsidRDefault="00CB03DD" w:rsidP="000A0288">
            <w:pPr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044918">
              <w:rPr>
                <w:b/>
                <w:sz w:val="20"/>
                <w:szCs w:val="20"/>
                <w:lang w:val="en-GB"/>
              </w:rPr>
              <w:t>B</w:t>
            </w:r>
            <w:r w:rsidRPr="00044918">
              <w:rPr>
                <w:b/>
                <w:sz w:val="20"/>
                <w:szCs w:val="20"/>
                <w:lang w:val="en-GB"/>
              </w:rPr>
              <w:tab/>
              <w:t>Patient</w:t>
            </w:r>
          </w:p>
          <w:p w14:paraId="5A1DC4DA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(5)</w:t>
            </w:r>
            <w:r w:rsidRPr="00044918">
              <w:rPr>
                <w:sz w:val="20"/>
                <w:szCs w:val="20"/>
                <w:lang w:val="en-GB"/>
              </w:rPr>
              <w:tab/>
              <w:t>name, first name</w:t>
            </w:r>
          </w:p>
          <w:p w14:paraId="4315C27A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(6)</w:t>
            </w:r>
            <w:r w:rsidRPr="00044918">
              <w:rPr>
                <w:sz w:val="20"/>
                <w:szCs w:val="20"/>
                <w:lang w:val="en-GB"/>
              </w:rPr>
              <w:tab/>
              <w:t xml:space="preserve">no. of passport or other identification </w:t>
            </w:r>
            <w:r w:rsidRPr="00044918">
              <w:rPr>
                <w:sz w:val="20"/>
                <w:szCs w:val="20"/>
                <w:lang w:val="en-GB"/>
              </w:rPr>
              <w:tab/>
              <w:t>document</w:t>
            </w:r>
          </w:p>
          <w:p w14:paraId="34D28FA6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(7)</w:t>
            </w:r>
            <w:r w:rsidRPr="00044918">
              <w:rPr>
                <w:sz w:val="20"/>
                <w:szCs w:val="20"/>
                <w:lang w:val="en-GB"/>
              </w:rPr>
              <w:tab/>
              <w:t>place of birth</w:t>
            </w:r>
          </w:p>
          <w:p w14:paraId="0CDD982B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 xml:space="preserve">(8) </w:t>
            </w:r>
            <w:r w:rsidRPr="00044918">
              <w:rPr>
                <w:sz w:val="20"/>
                <w:szCs w:val="20"/>
                <w:lang w:val="en-GB"/>
              </w:rPr>
              <w:tab/>
              <w:t>date of birth</w:t>
            </w:r>
          </w:p>
          <w:p w14:paraId="2C235A53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(9)</w:t>
            </w:r>
            <w:r w:rsidRPr="00044918">
              <w:rPr>
                <w:sz w:val="20"/>
                <w:szCs w:val="20"/>
                <w:lang w:val="en-GB"/>
              </w:rPr>
              <w:tab/>
              <w:t>nationality</w:t>
            </w:r>
          </w:p>
          <w:p w14:paraId="634CFE89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(10)</w:t>
            </w:r>
            <w:r w:rsidRPr="00044918">
              <w:rPr>
                <w:sz w:val="20"/>
                <w:szCs w:val="20"/>
                <w:lang w:val="en-GB"/>
              </w:rPr>
              <w:tab/>
              <w:t>sex</w:t>
            </w:r>
          </w:p>
          <w:p w14:paraId="1BCDCC8D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(11)</w:t>
            </w:r>
            <w:r w:rsidRPr="00044918">
              <w:rPr>
                <w:sz w:val="20"/>
                <w:szCs w:val="20"/>
                <w:lang w:val="en-GB"/>
              </w:rPr>
              <w:tab/>
              <w:t>address in Switzerland</w:t>
            </w:r>
          </w:p>
          <w:p w14:paraId="412CFD96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(12)</w:t>
            </w:r>
            <w:r w:rsidRPr="00044918">
              <w:rPr>
                <w:sz w:val="20"/>
                <w:szCs w:val="20"/>
                <w:lang w:val="en-GB"/>
              </w:rPr>
              <w:tab/>
              <w:t>duration of travel in days</w:t>
            </w:r>
          </w:p>
          <w:p w14:paraId="76093E74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(13)</w:t>
            </w:r>
            <w:r w:rsidRPr="00044918">
              <w:rPr>
                <w:sz w:val="20"/>
                <w:szCs w:val="20"/>
                <w:lang w:val="en-GB"/>
              </w:rPr>
              <w:tab/>
              <w:t xml:space="preserve">validity of authorisation </w:t>
            </w:r>
            <w:r w:rsidRPr="00044918">
              <w:rPr>
                <w:sz w:val="20"/>
                <w:szCs w:val="20"/>
                <w:lang w:val="en-GB"/>
              </w:rPr>
              <w:tab/>
              <w:t xml:space="preserve"> (from/to) – max. </w:t>
            </w:r>
            <w:r w:rsidRPr="00044918">
              <w:rPr>
                <w:sz w:val="20"/>
                <w:szCs w:val="20"/>
                <w:lang w:val="en-GB"/>
              </w:rPr>
              <w:tab/>
              <w:t>30 days</w:t>
            </w:r>
          </w:p>
          <w:p w14:paraId="5BADD59C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36E8AA0C" w14:textId="77777777" w:rsidR="00CB03DD" w:rsidRPr="00044918" w:rsidRDefault="00CB03DD" w:rsidP="000A0288">
            <w:pPr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044918">
              <w:rPr>
                <w:b/>
                <w:sz w:val="20"/>
                <w:szCs w:val="20"/>
                <w:lang w:val="en-GB"/>
              </w:rPr>
              <w:t>C</w:t>
            </w:r>
            <w:r w:rsidRPr="00044918">
              <w:rPr>
                <w:b/>
                <w:sz w:val="20"/>
                <w:szCs w:val="20"/>
                <w:lang w:val="en-GB"/>
              </w:rPr>
              <w:tab/>
              <w:t>Prescribed drug</w:t>
            </w:r>
          </w:p>
          <w:p w14:paraId="16D0692D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(14)</w:t>
            </w:r>
            <w:r w:rsidRPr="00044918">
              <w:rPr>
                <w:sz w:val="20"/>
                <w:szCs w:val="20"/>
                <w:lang w:val="en-GB"/>
              </w:rPr>
              <w:tab/>
              <w:t>trade name or special preparation</w:t>
            </w:r>
          </w:p>
          <w:p w14:paraId="545F9C84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(15)</w:t>
            </w:r>
            <w:r w:rsidRPr="00044918">
              <w:rPr>
                <w:sz w:val="20"/>
                <w:szCs w:val="20"/>
                <w:lang w:val="en-GB"/>
              </w:rPr>
              <w:tab/>
              <w:t>dosage form</w:t>
            </w:r>
          </w:p>
          <w:p w14:paraId="7304647E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(16)</w:t>
            </w:r>
            <w:r w:rsidRPr="00044918">
              <w:rPr>
                <w:sz w:val="20"/>
                <w:szCs w:val="20"/>
                <w:lang w:val="en-GB"/>
              </w:rPr>
              <w:tab/>
              <w:t>international name of active substance</w:t>
            </w:r>
          </w:p>
          <w:p w14:paraId="0A902F3C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5870D535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(17)</w:t>
            </w:r>
            <w:r w:rsidRPr="00044918">
              <w:rPr>
                <w:sz w:val="20"/>
                <w:szCs w:val="20"/>
                <w:lang w:val="en-GB"/>
              </w:rPr>
              <w:tab/>
              <w:t>concentration of active substance</w:t>
            </w:r>
          </w:p>
          <w:p w14:paraId="7BB025DF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(18)</w:t>
            </w:r>
            <w:r w:rsidRPr="00044918">
              <w:rPr>
                <w:sz w:val="20"/>
                <w:szCs w:val="20"/>
                <w:lang w:val="en-GB"/>
              </w:rPr>
              <w:tab/>
              <w:t>instruction for use</w:t>
            </w:r>
          </w:p>
          <w:p w14:paraId="2FA9D120" w14:textId="77777777" w:rsidR="00CB03DD" w:rsidRPr="00044918" w:rsidRDefault="00CB03DD" w:rsidP="000A0288">
            <w:pPr>
              <w:spacing w:line="240" w:lineRule="auto"/>
              <w:ind w:left="720" w:hanging="720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(19)</w:t>
            </w:r>
            <w:r w:rsidRPr="00044918">
              <w:rPr>
                <w:sz w:val="20"/>
                <w:szCs w:val="20"/>
                <w:lang w:val="en-GB"/>
              </w:rPr>
              <w:tab/>
              <w:t>total quantity of active substance</w:t>
            </w:r>
          </w:p>
          <w:p w14:paraId="20C88EDF" w14:textId="77777777" w:rsidR="00CB03DD" w:rsidRPr="00044918" w:rsidRDefault="00CB03DD" w:rsidP="000A0288">
            <w:pPr>
              <w:spacing w:line="240" w:lineRule="auto"/>
              <w:ind w:left="720" w:hanging="720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(20)</w:t>
            </w:r>
            <w:r w:rsidRPr="00044918">
              <w:rPr>
                <w:sz w:val="20"/>
                <w:szCs w:val="20"/>
                <w:lang w:val="en-GB"/>
              </w:rPr>
              <w:tab/>
              <w:t>duration of prescription in days – max. 30 days</w:t>
            </w:r>
          </w:p>
          <w:p w14:paraId="491DB71C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(21)</w:t>
            </w:r>
            <w:r w:rsidRPr="00044918">
              <w:rPr>
                <w:sz w:val="20"/>
                <w:szCs w:val="20"/>
                <w:lang w:val="en-GB"/>
              </w:rPr>
              <w:tab/>
              <w:t>remarks</w:t>
            </w:r>
          </w:p>
          <w:p w14:paraId="14068C8F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5A4B0631" w14:textId="77777777" w:rsidR="00CB03DD" w:rsidRPr="00044918" w:rsidRDefault="00CB03DD" w:rsidP="000A0288">
            <w:pPr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044918">
              <w:rPr>
                <w:b/>
                <w:sz w:val="20"/>
                <w:szCs w:val="20"/>
                <w:lang w:val="en-GB"/>
              </w:rPr>
              <w:t>D</w:t>
            </w:r>
            <w:r w:rsidRPr="00044918">
              <w:rPr>
                <w:b/>
                <w:sz w:val="20"/>
                <w:szCs w:val="20"/>
                <w:lang w:val="en-GB"/>
              </w:rPr>
              <w:tab/>
              <w:t>Accrediting authority</w:t>
            </w:r>
          </w:p>
          <w:p w14:paraId="0B396124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(22)</w:t>
            </w:r>
            <w:r w:rsidRPr="00044918">
              <w:rPr>
                <w:sz w:val="20"/>
                <w:szCs w:val="20"/>
                <w:lang w:val="en-GB"/>
              </w:rPr>
              <w:tab/>
              <w:t>name of pharmacy, phone</w:t>
            </w:r>
          </w:p>
          <w:p w14:paraId="335065AA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(23)</w:t>
            </w:r>
            <w:r w:rsidRPr="00044918">
              <w:rPr>
                <w:sz w:val="20"/>
                <w:szCs w:val="20"/>
                <w:lang w:val="en-GB"/>
              </w:rPr>
              <w:tab/>
              <w:t>address</w:t>
            </w:r>
          </w:p>
          <w:p w14:paraId="2E58FE74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44918">
              <w:rPr>
                <w:sz w:val="20"/>
                <w:szCs w:val="20"/>
                <w:lang w:val="en-GB"/>
              </w:rPr>
              <w:t>(24)</w:t>
            </w:r>
            <w:r w:rsidRPr="00044918">
              <w:rPr>
                <w:sz w:val="20"/>
                <w:szCs w:val="20"/>
                <w:lang w:val="en-GB"/>
              </w:rPr>
              <w:tab/>
              <w:t>stamp, date and signature of pharmacist</w:t>
            </w:r>
          </w:p>
        </w:tc>
        <w:tc>
          <w:tcPr>
            <w:tcW w:w="4996" w:type="dxa"/>
          </w:tcPr>
          <w:p w14:paraId="27267DDC" w14:textId="1968F5F9" w:rsidR="00CB03DD" w:rsidRDefault="00CB03DD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6AB10861" w14:textId="77777777" w:rsidR="00CB03DD" w:rsidRPr="00044918" w:rsidRDefault="00CB03DD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0AB732F9" w14:textId="77777777" w:rsidR="00CB03DD" w:rsidRPr="00044918" w:rsidRDefault="00CB03DD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fr-CH"/>
              </w:rPr>
            </w:pPr>
            <w:r w:rsidRPr="00044918">
              <w:rPr>
                <w:b/>
                <w:sz w:val="20"/>
                <w:szCs w:val="20"/>
                <w:lang w:val="fr-CH"/>
              </w:rPr>
              <w:t>Certificat pour le transport de stupéfiants et/ou de substances psychotropes à des fins thérapeutiques</w:t>
            </w:r>
          </w:p>
          <w:p w14:paraId="312B29F6" w14:textId="77777777" w:rsidR="00CB03DD" w:rsidRPr="00044918" w:rsidRDefault="00CB03DD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fr-CH"/>
              </w:rPr>
            </w:pPr>
          </w:p>
          <w:p w14:paraId="5FF5A259" w14:textId="77777777" w:rsidR="00CB03DD" w:rsidRPr="00044918" w:rsidRDefault="00CB03DD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fr-CH"/>
              </w:rPr>
            </w:pPr>
            <w:r w:rsidRPr="00044918">
              <w:rPr>
                <w:b/>
                <w:sz w:val="20"/>
                <w:szCs w:val="20"/>
                <w:lang w:val="fr-CH"/>
              </w:rPr>
              <w:t>Article 75 de la Convention d’application de l’Accord de Schengen</w:t>
            </w:r>
          </w:p>
          <w:p w14:paraId="6D622452" w14:textId="77777777" w:rsidR="00CB03DD" w:rsidRPr="00044918" w:rsidRDefault="00CB03DD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fr-CH"/>
              </w:rPr>
            </w:pPr>
          </w:p>
          <w:p w14:paraId="69183E85" w14:textId="77777777" w:rsidR="00CB03DD" w:rsidRPr="00044918" w:rsidRDefault="00CB03DD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fr-CH"/>
              </w:rPr>
            </w:pPr>
          </w:p>
          <w:p w14:paraId="62236156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(1)</w:t>
            </w:r>
            <w:r w:rsidRPr="00044918">
              <w:rPr>
                <w:sz w:val="20"/>
                <w:szCs w:val="20"/>
                <w:lang w:val="fr-CH"/>
              </w:rPr>
              <w:tab/>
              <w:t>pays, délivré à, date</w:t>
            </w:r>
          </w:p>
          <w:p w14:paraId="025A051A" w14:textId="77777777" w:rsidR="00CB03DD" w:rsidRPr="00044918" w:rsidRDefault="00CB03DD" w:rsidP="000A0288">
            <w:pPr>
              <w:spacing w:line="240" w:lineRule="auto"/>
              <w:rPr>
                <w:b/>
                <w:sz w:val="20"/>
                <w:szCs w:val="20"/>
                <w:lang w:val="fr-CH"/>
              </w:rPr>
            </w:pPr>
            <w:r w:rsidRPr="00044918">
              <w:rPr>
                <w:b/>
                <w:sz w:val="20"/>
                <w:szCs w:val="20"/>
                <w:lang w:val="fr-CH"/>
              </w:rPr>
              <w:t>A</w:t>
            </w:r>
            <w:r w:rsidRPr="00044918">
              <w:rPr>
                <w:b/>
                <w:sz w:val="20"/>
                <w:szCs w:val="20"/>
                <w:lang w:val="fr-CH"/>
              </w:rPr>
              <w:tab/>
              <w:t>Médecin prescripteur</w:t>
            </w:r>
          </w:p>
          <w:p w14:paraId="5282564A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(2)</w:t>
            </w:r>
            <w:r w:rsidRPr="00044918">
              <w:rPr>
                <w:sz w:val="20"/>
                <w:szCs w:val="20"/>
                <w:lang w:val="fr-CH"/>
              </w:rPr>
              <w:tab/>
              <w:t>nom, prénom, téléphone</w:t>
            </w:r>
          </w:p>
          <w:p w14:paraId="6D35364A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(3)</w:t>
            </w:r>
            <w:r w:rsidRPr="00044918">
              <w:rPr>
                <w:sz w:val="20"/>
                <w:szCs w:val="20"/>
                <w:lang w:val="fr-CH"/>
              </w:rPr>
              <w:tab/>
              <w:t>adresse</w:t>
            </w:r>
          </w:p>
          <w:p w14:paraId="2D70AAD2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(4)</w:t>
            </w:r>
            <w:r w:rsidRPr="00044918">
              <w:rPr>
                <w:sz w:val="20"/>
                <w:szCs w:val="20"/>
                <w:lang w:val="fr-CH"/>
              </w:rPr>
              <w:tab/>
              <w:t>cachet, date et signature du médecin</w:t>
            </w:r>
          </w:p>
          <w:p w14:paraId="56561088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  <w:p w14:paraId="3EC50DDE" w14:textId="77777777" w:rsidR="00CB03DD" w:rsidRPr="00044918" w:rsidRDefault="00CB03DD" w:rsidP="000A0288">
            <w:pPr>
              <w:spacing w:line="240" w:lineRule="auto"/>
              <w:rPr>
                <w:b/>
                <w:sz w:val="20"/>
                <w:szCs w:val="20"/>
                <w:lang w:val="fr-CH"/>
              </w:rPr>
            </w:pPr>
            <w:r w:rsidRPr="00044918">
              <w:rPr>
                <w:b/>
                <w:sz w:val="20"/>
                <w:szCs w:val="20"/>
                <w:lang w:val="fr-CH"/>
              </w:rPr>
              <w:t>B</w:t>
            </w:r>
            <w:r w:rsidRPr="00044918">
              <w:rPr>
                <w:b/>
                <w:sz w:val="20"/>
                <w:szCs w:val="20"/>
                <w:lang w:val="fr-CH"/>
              </w:rPr>
              <w:tab/>
              <w:t>Patient</w:t>
            </w:r>
          </w:p>
          <w:p w14:paraId="28B1DD09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(5)</w:t>
            </w:r>
            <w:r w:rsidRPr="00044918">
              <w:rPr>
                <w:sz w:val="20"/>
                <w:szCs w:val="20"/>
                <w:lang w:val="fr-CH"/>
              </w:rPr>
              <w:tab/>
              <w:t>nom, prénom</w:t>
            </w:r>
          </w:p>
          <w:p w14:paraId="4A795E83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(6)</w:t>
            </w:r>
            <w:r w:rsidRPr="00044918">
              <w:rPr>
                <w:sz w:val="20"/>
                <w:szCs w:val="20"/>
                <w:lang w:val="fr-CH"/>
              </w:rPr>
              <w:tab/>
              <w:t xml:space="preserve">no. </w:t>
            </w:r>
            <w:proofErr w:type="gramStart"/>
            <w:r w:rsidRPr="00044918">
              <w:rPr>
                <w:sz w:val="20"/>
                <w:szCs w:val="20"/>
                <w:lang w:val="fr-CH"/>
              </w:rPr>
              <w:t>du</w:t>
            </w:r>
            <w:proofErr w:type="gramEnd"/>
            <w:r w:rsidRPr="00044918">
              <w:rPr>
                <w:sz w:val="20"/>
                <w:szCs w:val="20"/>
                <w:lang w:val="fr-CH"/>
              </w:rPr>
              <w:t xml:space="preserve"> passeport ou du document d’identité</w:t>
            </w:r>
          </w:p>
          <w:p w14:paraId="2D2BA2EE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  <w:p w14:paraId="7E16480B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(7)</w:t>
            </w:r>
            <w:r w:rsidRPr="00044918">
              <w:rPr>
                <w:sz w:val="20"/>
                <w:szCs w:val="20"/>
                <w:lang w:val="fr-CH"/>
              </w:rPr>
              <w:tab/>
              <w:t>lieu de naissance</w:t>
            </w:r>
          </w:p>
          <w:p w14:paraId="37D6C80E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 xml:space="preserve">(8) </w:t>
            </w:r>
            <w:r w:rsidRPr="00044918">
              <w:rPr>
                <w:sz w:val="20"/>
                <w:szCs w:val="20"/>
                <w:lang w:val="fr-CH"/>
              </w:rPr>
              <w:tab/>
              <w:t>date de naissance</w:t>
            </w:r>
          </w:p>
          <w:p w14:paraId="45C596E1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(9)</w:t>
            </w:r>
            <w:r w:rsidRPr="00044918">
              <w:rPr>
                <w:sz w:val="20"/>
                <w:szCs w:val="20"/>
                <w:lang w:val="fr-CH"/>
              </w:rPr>
              <w:tab/>
              <w:t>nationalité</w:t>
            </w:r>
          </w:p>
          <w:p w14:paraId="483A0EC1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(10)</w:t>
            </w:r>
            <w:r w:rsidRPr="00044918">
              <w:rPr>
                <w:sz w:val="20"/>
                <w:szCs w:val="20"/>
                <w:lang w:val="fr-CH"/>
              </w:rPr>
              <w:tab/>
              <w:t>sexe</w:t>
            </w:r>
          </w:p>
          <w:p w14:paraId="7654D3DB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(11)</w:t>
            </w:r>
            <w:r w:rsidRPr="00044918">
              <w:rPr>
                <w:sz w:val="20"/>
                <w:szCs w:val="20"/>
                <w:lang w:val="fr-CH"/>
              </w:rPr>
              <w:tab/>
              <w:t>adresse en Suisse</w:t>
            </w:r>
          </w:p>
          <w:p w14:paraId="2F507F48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(12)</w:t>
            </w:r>
            <w:r w:rsidRPr="00044918">
              <w:rPr>
                <w:sz w:val="20"/>
                <w:szCs w:val="20"/>
                <w:lang w:val="fr-CH"/>
              </w:rPr>
              <w:tab/>
              <w:t>durée du voyage en jours</w:t>
            </w:r>
          </w:p>
          <w:p w14:paraId="3E2FB769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(13)</w:t>
            </w:r>
            <w:r w:rsidRPr="00044918">
              <w:rPr>
                <w:sz w:val="20"/>
                <w:szCs w:val="20"/>
                <w:lang w:val="fr-CH"/>
              </w:rPr>
              <w:tab/>
              <w:t xml:space="preserve">durée de validité de l’autorisation du/au </w:t>
            </w:r>
            <w:r w:rsidRPr="00044918">
              <w:rPr>
                <w:sz w:val="20"/>
                <w:szCs w:val="20"/>
                <w:lang w:val="fr-CH"/>
              </w:rPr>
              <w:tab/>
              <w:t xml:space="preserve">– au </w:t>
            </w:r>
            <w:r w:rsidRPr="00044918">
              <w:rPr>
                <w:sz w:val="20"/>
                <w:szCs w:val="20"/>
                <w:lang w:val="fr-CH"/>
              </w:rPr>
              <w:tab/>
              <w:t>maximum 30 jours</w:t>
            </w:r>
          </w:p>
          <w:p w14:paraId="479C1135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  <w:p w14:paraId="494D04D5" w14:textId="77777777" w:rsidR="00CB03DD" w:rsidRPr="00044918" w:rsidRDefault="00CB03DD" w:rsidP="000A0288">
            <w:pPr>
              <w:spacing w:line="240" w:lineRule="auto"/>
              <w:rPr>
                <w:b/>
                <w:sz w:val="20"/>
                <w:szCs w:val="20"/>
                <w:lang w:val="fr-CH"/>
              </w:rPr>
            </w:pPr>
            <w:r w:rsidRPr="00044918">
              <w:rPr>
                <w:b/>
                <w:sz w:val="20"/>
                <w:szCs w:val="20"/>
                <w:lang w:val="fr-CH"/>
              </w:rPr>
              <w:t>C</w:t>
            </w:r>
            <w:r w:rsidRPr="00044918">
              <w:rPr>
                <w:b/>
                <w:sz w:val="20"/>
                <w:szCs w:val="20"/>
                <w:lang w:val="fr-CH"/>
              </w:rPr>
              <w:tab/>
              <w:t>Médicament prescrit</w:t>
            </w:r>
          </w:p>
          <w:p w14:paraId="2ABF2C68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(14)</w:t>
            </w:r>
            <w:r w:rsidRPr="00044918">
              <w:rPr>
                <w:sz w:val="20"/>
                <w:szCs w:val="20"/>
                <w:lang w:val="fr-CH"/>
              </w:rPr>
              <w:tab/>
              <w:t>nom commercial ou préparation spéciale</w:t>
            </w:r>
          </w:p>
          <w:p w14:paraId="03176122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(15)</w:t>
            </w:r>
            <w:r w:rsidRPr="00044918">
              <w:rPr>
                <w:sz w:val="20"/>
                <w:szCs w:val="20"/>
                <w:lang w:val="fr-CH"/>
              </w:rPr>
              <w:tab/>
              <w:t>forme pharmaceutique</w:t>
            </w:r>
          </w:p>
          <w:p w14:paraId="32F6168A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(16)</w:t>
            </w:r>
            <w:r w:rsidRPr="00044918">
              <w:rPr>
                <w:sz w:val="20"/>
                <w:szCs w:val="20"/>
                <w:lang w:val="fr-CH"/>
              </w:rPr>
              <w:tab/>
              <w:t xml:space="preserve">dénomination internationale de la </w:t>
            </w:r>
            <w:r w:rsidRPr="00044918">
              <w:rPr>
                <w:sz w:val="20"/>
                <w:szCs w:val="20"/>
                <w:lang w:val="fr-CH"/>
              </w:rPr>
              <w:tab/>
              <w:t>substance active</w:t>
            </w:r>
          </w:p>
          <w:p w14:paraId="25CB8706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(17)</w:t>
            </w:r>
            <w:r w:rsidRPr="00044918">
              <w:rPr>
                <w:sz w:val="20"/>
                <w:szCs w:val="20"/>
                <w:lang w:val="fr-CH"/>
              </w:rPr>
              <w:tab/>
              <w:t>concentration de la substance active</w:t>
            </w:r>
          </w:p>
          <w:p w14:paraId="0C07C853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(18)</w:t>
            </w:r>
            <w:r w:rsidRPr="00044918">
              <w:rPr>
                <w:sz w:val="20"/>
                <w:szCs w:val="20"/>
                <w:lang w:val="fr-CH"/>
              </w:rPr>
              <w:tab/>
              <w:t>mode d’emploi</w:t>
            </w:r>
          </w:p>
          <w:p w14:paraId="219CD525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(19)</w:t>
            </w:r>
            <w:r w:rsidRPr="00044918">
              <w:rPr>
                <w:sz w:val="20"/>
                <w:szCs w:val="20"/>
                <w:lang w:val="fr-CH"/>
              </w:rPr>
              <w:tab/>
              <w:t>quantité totale de la substance active</w:t>
            </w:r>
          </w:p>
          <w:p w14:paraId="18A9C0BD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(20)</w:t>
            </w:r>
            <w:r w:rsidRPr="00044918">
              <w:rPr>
                <w:sz w:val="20"/>
                <w:szCs w:val="20"/>
                <w:lang w:val="fr-CH"/>
              </w:rPr>
              <w:tab/>
              <w:t xml:space="preserve">durée de la prescription en jours – au </w:t>
            </w:r>
            <w:r w:rsidRPr="00044918">
              <w:rPr>
                <w:sz w:val="20"/>
                <w:szCs w:val="20"/>
                <w:lang w:val="fr-CH"/>
              </w:rPr>
              <w:tab/>
              <w:t>maximum 30 jours</w:t>
            </w:r>
          </w:p>
          <w:p w14:paraId="4353D366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(21)</w:t>
            </w:r>
            <w:r w:rsidRPr="00044918">
              <w:rPr>
                <w:sz w:val="20"/>
                <w:szCs w:val="20"/>
                <w:lang w:val="fr-CH"/>
              </w:rPr>
              <w:tab/>
              <w:t>remarques</w:t>
            </w:r>
          </w:p>
          <w:p w14:paraId="01E1C780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  <w:p w14:paraId="4DAF2C00" w14:textId="77777777" w:rsidR="00CB03DD" w:rsidRPr="00044918" w:rsidRDefault="00CB03DD" w:rsidP="000A0288">
            <w:pPr>
              <w:spacing w:line="240" w:lineRule="auto"/>
              <w:rPr>
                <w:b/>
                <w:sz w:val="20"/>
                <w:szCs w:val="20"/>
                <w:lang w:val="fr-CH"/>
              </w:rPr>
            </w:pPr>
            <w:r w:rsidRPr="00044918">
              <w:rPr>
                <w:b/>
                <w:sz w:val="20"/>
                <w:szCs w:val="20"/>
                <w:lang w:val="fr-CH"/>
              </w:rPr>
              <w:t>D</w:t>
            </w:r>
            <w:r w:rsidRPr="00044918">
              <w:rPr>
                <w:b/>
                <w:sz w:val="20"/>
                <w:szCs w:val="20"/>
                <w:lang w:val="fr-CH"/>
              </w:rPr>
              <w:tab/>
              <w:t>Autorité qui authentifie</w:t>
            </w:r>
          </w:p>
          <w:p w14:paraId="5437E62D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(22)</w:t>
            </w:r>
            <w:r w:rsidRPr="00044918">
              <w:rPr>
                <w:sz w:val="20"/>
                <w:szCs w:val="20"/>
                <w:lang w:val="fr-CH"/>
              </w:rPr>
              <w:tab/>
              <w:t>nom de la pharmacie, téléphone</w:t>
            </w:r>
          </w:p>
          <w:p w14:paraId="7F862595" w14:textId="77777777" w:rsidR="00CB03DD" w:rsidRPr="00044918" w:rsidRDefault="00CB03DD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(23)</w:t>
            </w:r>
            <w:r w:rsidRPr="00044918">
              <w:rPr>
                <w:sz w:val="20"/>
                <w:szCs w:val="20"/>
                <w:lang w:val="fr-CH"/>
              </w:rPr>
              <w:tab/>
              <w:t>adresse</w:t>
            </w:r>
          </w:p>
          <w:p w14:paraId="585CD225" w14:textId="77777777" w:rsidR="00CB03DD" w:rsidRPr="0043725D" w:rsidRDefault="00CB03DD" w:rsidP="000A0288">
            <w:pPr>
              <w:spacing w:line="240" w:lineRule="auto"/>
              <w:rPr>
                <w:b/>
                <w:sz w:val="20"/>
                <w:szCs w:val="20"/>
                <w:lang w:val="fr-CH"/>
              </w:rPr>
            </w:pPr>
            <w:r w:rsidRPr="00044918">
              <w:rPr>
                <w:sz w:val="20"/>
                <w:szCs w:val="20"/>
                <w:lang w:val="fr-CH"/>
              </w:rPr>
              <w:t>(24)</w:t>
            </w:r>
            <w:r w:rsidRPr="00044918">
              <w:rPr>
                <w:sz w:val="20"/>
                <w:szCs w:val="20"/>
                <w:lang w:val="fr-CH"/>
              </w:rPr>
              <w:tab/>
              <w:t>sceau, date et signature du pharmacien</w:t>
            </w:r>
          </w:p>
        </w:tc>
      </w:tr>
    </w:tbl>
    <w:p w14:paraId="6C27BB7E" w14:textId="4E13F236" w:rsidR="002662C3" w:rsidRPr="00CB03DD" w:rsidRDefault="002662C3" w:rsidP="005A4058">
      <w:pPr>
        <w:rPr>
          <w:lang w:val="fr-CH"/>
        </w:rPr>
      </w:pPr>
    </w:p>
    <w:sectPr w:rsidR="002662C3" w:rsidRPr="00CB03DD" w:rsidSect="00D475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9"/>
      <w:pgMar w:top="567" w:right="851" w:bottom="851" w:left="1134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9C28" w14:textId="77777777" w:rsidR="00C255DD" w:rsidRDefault="00C255DD" w:rsidP="00462E38">
      <w:pPr>
        <w:spacing w:line="240" w:lineRule="auto"/>
      </w:pPr>
      <w:r>
        <w:separator/>
      </w:r>
    </w:p>
  </w:endnote>
  <w:endnote w:type="continuationSeparator" w:id="0">
    <w:p w14:paraId="56727752" w14:textId="77777777" w:rsidR="00C255DD" w:rsidRDefault="00C255DD" w:rsidP="00462E38">
      <w:pPr>
        <w:spacing w:line="240" w:lineRule="auto"/>
      </w:pPr>
      <w:r>
        <w:continuationSeparator/>
      </w:r>
    </w:p>
  </w:endnote>
  <w:endnote w:type="continuationNotice" w:id="1">
    <w:p w14:paraId="58FF5A7D" w14:textId="77777777" w:rsidR="00C255DD" w:rsidRDefault="00C255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1EFD" w14:textId="77777777" w:rsidR="004174F0" w:rsidRDefault="004174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CAFF" w14:textId="5F397F0C" w:rsidR="00DA3599" w:rsidRPr="00D47576" w:rsidRDefault="00DA3599" w:rsidP="00D47576">
    <w:pPr>
      <w:pStyle w:val="Fuzeile"/>
    </w:pPr>
    <w:bookmarkStart w:id="0" w:name="_Hlk133393006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58DE" w14:textId="3BCBDEDA" w:rsidR="00650CB1" w:rsidRPr="00D47576" w:rsidRDefault="00650CB1" w:rsidP="00D475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5A79" w14:textId="77777777" w:rsidR="00C255DD" w:rsidRDefault="00C255DD" w:rsidP="00462E38">
      <w:pPr>
        <w:spacing w:line="240" w:lineRule="auto"/>
      </w:pPr>
      <w:r>
        <w:separator/>
      </w:r>
    </w:p>
  </w:footnote>
  <w:footnote w:type="continuationSeparator" w:id="0">
    <w:p w14:paraId="3ED294E5" w14:textId="77777777" w:rsidR="00C255DD" w:rsidRDefault="00C255DD" w:rsidP="00462E38">
      <w:pPr>
        <w:spacing w:line="240" w:lineRule="auto"/>
      </w:pPr>
      <w:r>
        <w:continuationSeparator/>
      </w:r>
    </w:p>
  </w:footnote>
  <w:footnote w:type="continuationNotice" w:id="1">
    <w:p w14:paraId="2EEE1CF4" w14:textId="77777777" w:rsidR="00C255DD" w:rsidRDefault="00C255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8217" w14:textId="77777777" w:rsidR="004174F0" w:rsidRDefault="004174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CE91" w14:textId="1D6AE3FF" w:rsidR="00326DF1" w:rsidRPr="00650CB1" w:rsidRDefault="00326DF1" w:rsidP="00650CB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266C" w14:textId="4439C0AD" w:rsidR="00650CB1" w:rsidRPr="004B7699" w:rsidRDefault="00650CB1" w:rsidP="009B4A89">
    <w:pPr>
      <w:pStyle w:val="Kopfzeile"/>
      <w:tabs>
        <w:tab w:val="left" w:pos="2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it-CH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01BCF"/>
    <w:rsid w:val="00003A77"/>
    <w:rsid w:val="000123FE"/>
    <w:rsid w:val="00052A70"/>
    <w:rsid w:val="000D31C0"/>
    <w:rsid w:val="001000CF"/>
    <w:rsid w:val="00102C1A"/>
    <w:rsid w:val="00164435"/>
    <w:rsid w:val="001A1B07"/>
    <w:rsid w:val="001C35CE"/>
    <w:rsid w:val="001C4A5D"/>
    <w:rsid w:val="001D1305"/>
    <w:rsid w:val="001E5CB8"/>
    <w:rsid w:val="001F45D9"/>
    <w:rsid w:val="00204AD1"/>
    <w:rsid w:val="0023021B"/>
    <w:rsid w:val="00236261"/>
    <w:rsid w:val="00243563"/>
    <w:rsid w:val="00244F58"/>
    <w:rsid w:val="002662C3"/>
    <w:rsid w:val="002706AB"/>
    <w:rsid w:val="00275C28"/>
    <w:rsid w:val="00286552"/>
    <w:rsid w:val="002C3E85"/>
    <w:rsid w:val="002F1769"/>
    <w:rsid w:val="003046C7"/>
    <w:rsid w:val="00310B2A"/>
    <w:rsid w:val="00326DF1"/>
    <w:rsid w:val="00344317"/>
    <w:rsid w:val="00354001"/>
    <w:rsid w:val="00354FDA"/>
    <w:rsid w:val="00375176"/>
    <w:rsid w:val="00383B1E"/>
    <w:rsid w:val="003857A2"/>
    <w:rsid w:val="00391CDE"/>
    <w:rsid w:val="003D3D1E"/>
    <w:rsid w:val="003E1389"/>
    <w:rsid w:val="003E7490"/>
    <w:rsid w:val="003F2ED8"/>
    <w:rsid w:val="0040339E"/>
    <w:rsid w:val="004174F0"/>
    <w:rsid w:val="004258BC"/>
    <w:rsid w:val="0045721A"/>
    <w:rsid w:val="004603B9"/>
    <w:rsid w:val="004612DE"/>
    <w:rsid w:val="00462E38"/>
    <w:rsid w:val="00492555"/>
    <w:rsid w:val="004E0D4E"/>
    <w:rsid w:val="004E1F62"/>
    <w:rsid w:val="004E2F8B"/>
    <w:rsid w:val="00536C89"/>
    <w:rsid w:val="00551FD7"/>
    <w:rsid w:val="00552134"/>
    <w:rsid w:val="00553C1E"/>
    <w:rsid w:val="0055660A"/>
    <w:rsid w:val="00570C71"/>
    <w:rsid w:val="005A4058"/>
    <w:rsid w:val="005E0351"/>
    <w:rsid w:val="005E11C4"/>
    <w:rsid w:val="005F67CC"/>
    <w:rsid w:val="00601EB9"/>
    <w:rsid w:val="00614DE0"/>
    <w:rsid w:val="00650CB1"/>
    <w:rsid w:val="00660B32"/>
    <w:rsid w:val="00675EAE"/>
    <w:rsid w:val="0068023A"/>
    <w:rsid w:val="00682763"/>
    <w:rsid w:val="006A59F6"/>
    <w:rsid w:val="006D0DEC"/>
    <w:rsid w:val="006D55CB"/>
    <w:rsid w:val="006F6BD6"/>
    <w:rsid w:val="007064AF"/>
    <w:rsid w:val="00715F82"/>
    <w:rsid w:val="007343FB"/>
    <w:rsid w:val="0073608E"/>
    <w:rsid w:val="007751E6"/>
    <w:rsid w:val="00787FE7"/>
    <w:rsid w:val="007B1B18"/>
    <w:rsid w:val="007D7BDB"/>
    <w:rsid w:val="007E6378"/>
    <w:rsid w:val="00807435"/>
    <w:rsid w:val="008111C6"/>
    <w:rsid w:val="00820458"/>
    <w:rsid w:val="008353D1"/>
    <w:rsid w:val="00852BDF"/>
    <w:rsid w:val="00867704"/>
    <w:rsid w:val="00871CFB"/>
    <w:rsid w:val="008833E0"/>
    <w:rsid w:val="00891D09"/>
    <w:rsid w:val="00894BE6"/>
    <w:rsid w:val="008A615C"/>
    <w:rsid w:val="008C3F7D"/>
    <w:rsid w:val="008E3078"/>
    <w:rsid w:val="008F7B45"/>
    <w:rsid w:val="0090160E"/>
    <w:rsid w:val="0090690C"/>
    <w:rsid w:val="009304D9"/>
    <w:rsid w:val="00952166"/>
    <w:rsid w:val="00952EC6"/>
    <w:rsid w:val="009702C6"/>
    <w:rsid w:val="009762CC"/>
    <w:rsid w:val="009B4A89"/>
    <w:rsid w:val="009B4DE4"/>
    <w:rsid w:val="009E1899"/>
    <w:rsid w:val="009E769E"/>
    <w:rsid w:val="00A55BC6"/>
    <w:rsid w:val="00A6363B"/>
    <w:rsid w:val="00A72A65"/>
    <w:rsid w:val="00A94CBB"/>
    <w:rsid w:val="00AA7300"/>
    <w:rsid w:val="00AD4B06"/>
    <w:rsid w:val="00AE7EB0"/>
    <w:rsid w:val="00B10A92"/>
    <w:rsid w:val="00B37D9E"/>
    <w:rsid w:val="00B70945"/>
    <w:rsid w:val="00B711BD"/>
    <w:rsid w:val="00B7311B"/>
    <w:rsid w:val="00B7461D"/>
    <w:rsid w:val="00B87F4E"/>
    <w:rsid w:val="00BB42AA"/>
    <w:rsid w:val="00BC2E97"/>
    <w:rsid w:val="00BD7F63"/>
    <w:rsid w:val="00C03AD1"/>
    <w:rsid w:val="00C04BF1"/>
    <w:rsid w:val="00C14AB6"/>
    <w:rsid w:val="00C22AED"/>
    <w:rsid w:val="00C255DD"/>
    <w:rsid w:val="00C3406B"/>
    <w:rsid w:val="00C46AA1"/>
    <w:rsid w:val="00C60398"/>
    <w:rsid w:val="00C744AE"/>
    <w:rsid w:val="00C9557B"/>
    <w:rsid w:val="00CB03DD"/>
    <w:rsid w:val="00CB6B13"/>
    <w:rsid w:val="00CC2EAA"/>
    <w:rsid w:val="00CC4D07"/>
    <w:rsid w:val="00CC7D7F"/>
    <w:rsid w:val="00D05BF4"/>
    <w:rsid w:val="00D17C52"/>
    <w:rsid w:val="00D246B1"/>
    <w:rsid w:val="00D33058"/>
    <w:rsid w:val="00D333DA"/>
    <w:rsid w:val="00D47576"/>
    <w:rsid w:val="00D51FF0"/>
    <w:rsid w:val="00D53F76"/>
    <w:rsid w:val="00D557CC"/>
    <w:rsid w:val="00D5789D"/>
    <w:rsid w:val="00D61EEE"/>
    <w:rsid w:val="00D638A3"/>
    <w:rsid w:val="00D65ADD"/>
    <w:rsid w:val="00D67BC6"/>
    <w:rsid w:val="00D755BD"/>
    <w:rsid w:val="00D756F2"/>
    <w:rsid w:val="00D8192E"/>
    <w:rsid w:val="00D85B74"/>
    <w:rsid w:val="00D86F86"/>
    <w:rsid w:val="00D941FA"/>
    <w:rsid w:val="00DA2EEB"/>
    <w:rsid w:val="00DA3599"/>
    <w:rsid w:val="00DA6696"/>
    <w:rsid w:val="00DD257A"/>
    <w:rsid w:val="00DE6510"/>
    <w:rsid w:val="00DF44A3"/>
    <w:rsid w:val="00E01775"/>
    <w:rsid w:val="00E1511C"/>
    <w:rsid w:val="00E21A01"/>
    <w:rsid w:val="00E524A1"/>
    <w:rsid w:val="00E635AD"/>
    <w:rsid w:val="00E72589"/>
    <w:rsid w:val="00EA2BF1"/>
    <w:rsid w:val="00EB6C34"/>
    <w:rsid w:val="00EE4971"/>
    <w:rsid w:val="00F15AFD"/>
    <w:rsid w:val="00F21CDE"/>
    <w:rsid w:val="00F25AE0"/>
    <w:rsid w:val="00F31231"/>
    <w:rsid w:val="00F838B7"/>
    <w:rsid w:val="00FA22B9"/>
    <w:rsid w:val="00FA541A"/>
    <w:rsid w:val="00FE09DB"/>
    <w:rsid w:val="00FF362F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A57CE61"/>
  <w15:chartTrackingRefBased/>
  <w15:docId w15:val="{7159ACED-AC3D-4421-B610-0ECBD90B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59F6"/>
    <w:pPr>
      <w:spacing w:after="0" w:line="300" w:lineRule="auto"/>
    </w:pPr>
    <w:rPr>
      <w:rFonts w:ascii="Arial" w:hAnsi="Arial" w:cs="Arial"/>
      <w:lang w:val="it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59F6"/>
    <w:pPr>
      <w:keepNext/>
      <w:keepLines/>
      <w:numPr>
        <w:numId w:val="1"/>
      </w:numPr>
      <w:spacing w:before="240" w:after="240"/>
      <w:ind w:left="1022" w:hanging="1022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59F6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3A77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3A77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A59F6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59F6"/>
    <w:rPr>
      <w:rFonts w:ascii="Arial" w:eastAsiaTheme="majorEastAsia" w:hAnsi="Arial" w:cs="Arial"/>
      <w:b/>
      <w:sz w:val="28"/>
      <w:szCs w:val="32"/>
      <w:lang w:val="it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59F6"/>
    <w:rPr>
      <w:rFonts w:ascii="Arial" w:eastAsiaTheme="majorEastAsia" w:hAnsi="Arial" w:cs="Arial"/>
      <w:b/>
      <w:sz w:val="24"/>
      <w:szCs w:val="24"/>
      <w:lang w:val="it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3A77"/>
    <w:rPr>
      <w:rFonts w:ascii="Arial" w:eastAsiaTheme="majorEastAsia" w:hAnsi="Arial" w:cs="Arial"/>
      <w:b/>
      <w:lang w:val="it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3A77"/>
    <w:rPr>
      <w:rFonts w:ascii="Arial" w:eastAsiaTheme="majorEastAsia" w:hAnsi="Arial" w:cs="Arial"/>
      <w:b/>
      <w:iCs/>
      <w:lang w:val="it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A59F6"/>
    <w:rPr>
      <w:rFonts w:ascii="Arial" w:eastAsiaTheme="majorEastAsia" w:hAnsi="Arial" w:cs="Arial"/>
      <w:b/>
      <w:lang w:val="it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6A59F6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6A59F6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6A59F6"/>
    <w:rPr>
      <w:rFonts w:ascii="Arial" w:hAnsi="Arial" w:cs="Arial"/>
      <w:lang w:val="it-CH"/>
    </w:rPr>
  </w:style>
  <w:style w:type="paragraph" w:customStyle="1" w:styleId="AufzhlungNummer">
    <w:name w:val="Aufzählung Nummer"/>
    <w:basedOn w:val="Listenabsatz"/>
    <w:link w:val="AufzhlungNummerZchn"/>
    <w:qFormat/>
    <w:rsid w:val="006A59F6"/>
    <w:pPr>
      <w:numPr>
        <w:numId w:val="4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6A59F6"/>
    <w:rPr>
      <w:rFonts w:ascii="Arial" w:hAnsi="Arial" w:cs="Arial"/>
      <w:lang w:val="it-CH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6A59F6"/>
    <w:rPr>
      <w:rFonts w:ascii="Arial" w:hAnsi="Arial" w:cs="Arial"/>
      <w:lang w:val="it-CH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A59F6"/>
    <w:pPr>
      <w:numPr>
        <w:numId w:val="0"/>
      </w:numPr>
      <w:spacing w:after="0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003A77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003A77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003A77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6A59F6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6A59F6"/>
    <w:rPr>
      <w:rFonts w:ascii="Arial" w:hAnsi="Arial" w:cs="Arial"/>
      <w:lang w:val="it-CH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character" w:customStyle="1" w:styleId="shorttext">
    <w:name w:val="short_text"/>
    <w:basedOn w:val="Absatz-Standardschriftart"/>
    <w:rsid w:val="00807435"/>
  </w:style>
  <w:style w:type="paragraph" w:styleId="KeinLeerraum">
    <w:name w:val="No Spacing"/>
    <w:uiPriority w:val="1"/>
    <w:qFormat/>
    <w:rsid w:val="00003A77"/>
    <w:pPr>
      <w:spacing w:after="0" w:line="240" w:lineRule="auto"/>
    </w:pPr>
    <w:rPr>
      <w:rFonts w:ascii="Arial" w:hAnsi="Arial" w:cs="Arial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swissmedic.ch/ueber/01398/01715/index.html?lang=it&amp;download=NHzLpZeg7t,lnp6I0NTU042l2Z6ln1ah2oZn4Z2qZpnO2Yuq2Z6gpJCDdn95fGym162epYbg2c_JjKbNoKSn6A--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66BD3FA14544A18F140841B11EC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15B51-2F1B-4265-BF54-64B324CD1F0E}"/>
      </w:docPartPr>
      <w:docPartBody>
        <w:p w:rsidR="00B3120B" w:rsidRDefault="007C609A" w:rsidP="007C609A">
          <w:pPr>
            <w:pStyle w:val="E166BD3FA14544A18F140841B11EC8C0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250CA518673C438EB81F6429B0118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97B98-CE3A-447C-83D5-4C0B407FEB1F}"/>
      </w:docPartPr>
      <w:docPartBody>
        <w:p w:rsidR="00B3120B" w:rsidRDefault="007C609A" w:rsidP="007C609A">
          <w:pPr>
            <w:pStyle w:val="250CA518673C438EB81F6429B0118453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99AB0E57EA2B4546AA966309227C2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A2706-3F97-421C-875C-48D567B948F0}"/>
      </w:docPartPr>
      <w:docPartBody>
        <w:p w:rsidR="00B3120B" w:rsidRDefault="007C609A" w:rsidP="007C609A">
          <w:pPr>
            <w:pStyle w:val="99AB0E57EA2B4546AA966309227C27DB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49690D70EE9141D9A69DA0540DCF4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F23B6-C9DF-4D4E-B377-BD0B5F96F15D}"/>
      </w:docPartPr>
      <w:docPartBody>
        <w:p w:rsidR="00B3120B" w:rsidRDefault="007C609A" w:rsidP="007C609A">
          <w:pPr>
            <w:pStyle w:val="49690D70EE9141D9A69DA0540DCF42C3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140171CAC6EC4363A5AA1CBF94983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0C59D-C87E-49F8-95F0-332A37A29EE5}"/>
      </w:docPartPr>
      <w:docPartBody>
        <w:p w:rsidR="00B3120B" w:rsidRDefault="007C609A" w:rsidP="007C609A">
          <w:pPr>
            <w:pStyle w:val="140171CAC6EC4363A5AA1CBF94983C9C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BBCEC3CC929F44A5B9B8550295C20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0C740-5ED8-4CC2-A096-9FE15743074D}"/>
      </w:docPartPr>
      <w:docPartBody>
        <w:p w:rsidR="00B3120B" w:rsidRDefault="007C609A" w:rsidP="007C609A">
          <w:pPr>
            <w:pStyle w:val="BBCEC3CC929F44A5B9B8550295C207F3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B151A797CC484E389F1464AFC346F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A7FD1-FF8A-4C50-B274-CC35F20E4842}"/>
      </w:docPartPr>
      <w:docPartBody>
        <w:p w:rsidR="00B3120B" w:rsidRDefault="007C609A" w:rsidP="007C609A">
          <w:pPr>
            <w:pStyle w:val="B151A797CC484E389F1464AFC346FBA5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2FFFD3B894AB461A85B850DF3A04F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21BBC-9A59-4FB1-BC8E-E89665BA3DBF}"/>
      </w:docPartPr>
      <w:docPartBody>
        <w:p w:rsidR="00B3120B" w:rsidRDefault="007C609A" w:rsidP="007C609A">
          <w:pPr>
            <w:pStyle w:val="2FFFD3B894AB461A85B850DF3A04F7D5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3A691EA9D5FF446FA4146D891571E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B25B9-8C0F-46AA-BCD4-EF5E3E38ED17}"/>
      </w:docPartPr>
      <w:docPartBody>
        <w:p w:rsidR="00B3120B" w:rsidRDefault="007C609A" w:rsidP="007C609A">
          <w:pPr>
            <w:pStyle w:val="3A691EA9D5FF446FA4146D891571E5CB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6F366F53E19F45088572B686C0B25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F8E24-F7F8-42F2-A4D4-2A8FBA50154B}"/>
      </w:docPartPr>
      <w:docPartBody>
        <w:p w:rsidR="00B3120B" w:rsidRDefault="007C609A" w:rsidP="007C609A">
          <w:pPr>
            <w:pStyle w:val="6F366F53E19F45088572B686C0B250FF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6BF8222A67C84B5AB0C18ABEE9866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35962-833B-40EE-9586-45CDF515758A}"/>
      </w:docPartPr>
      <w:docPartBody>
        <w:p w:rsidR="00B3120B" w:rsidRDefault="007C609A" w:rsidP="007C609A">
          <w:pPr>
            <w:pStyle w:val="6BF8222A67C84B5AB0C18ABEE98661D4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18E41E56BFD743C799546EC78B54F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97697-42A4-40BA-BB67-658CEDD4ABEF}"/>
      </w:docPartPr>
      <w:docPartBody>
        <w:p w:rsidR="00B3120B" w:rsidRDefault="007C609A" w:rsidP="007C609A">
          <w:pPr>
            <w:pStyle w:val="18E41E56BFD743C799546EC78B54FBA5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4D19312A563D4C1E990E34CBCD90E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C845B-45CA-4474-8C43-793DA45F0345}"/>
      </w:docPartPr>
      <w:docPartBody>
        <w:p w:rsidR="00B3120B" w:rsidRDefault="007C609A" w:rsidP="007C609A">
          <w:pPr>
            <w:pStyle w:val="4D19312A563D4C1E990E34CBCD90E162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B5CD65FCAB8749C2BECAB500AA24E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68EF0-1AD6-4980-BF9F-FE0115DE32C1}"/>
      </w:docPartPr>
      <w:docPartBody>
        <w:p w:rsidR="00B3120B" w:rsidRDefault="007C609A" w:rsidP="007C609A">
          <w:pPr>
            <w:pStyle w:val="B5CD65FCAB8749C2BECAB500AA24E2BB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A072FE6DF4D44A0F841033B6CB30A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BA276-F817-4DC7-B8EC-6C7286F5FE43}"/>
      </w:docPartPr>
      <w:docPartBody>
        <w:p w:rsidR="00B3120B" w:rsidRDefault="007C609A" w:rsidP="007C609A">
          <w:pPr>
            <w:pStyle w:val="A072FE6DF4D44A0F841033B6CB30A48D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2395B3BFE7324395829FD0B23576C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D030E-EA3E-4F5F-8E3A-820E2885D6E7}"/>
      </w:docPartPr>
      <w:docPartBody>
        <w:p w:rsidR="00B3120B" w:rsidRDefault="007C609A" w:rsidP="007C609A">
          <w:pPr>
            <w:pStyle w:val="2395B3BFE7324395829FD0B23576C980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99DE3CAD312442AB9A2DCEEC9A3C9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138DA-6ADE-4FD1-9E3F-A3922AB795A5}"/>
      </w:docPartPr>
      <w:docPartBody>
        <w:p w:rsidR="00B3120B" w:rsidRDefault="007C609A" w:rsidP="007C609A">
          <w:pPr>
            <w:pStyle w:val="99DE3CAD312442AB9A2DCEEC9A3C9B86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30C97E24C8D648089B2602BFC1EB6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34BB1-C5CF-4218-B934-1C1E18E64720}"/>
      </w:docPartPr>
      <w:docPartBody>
        <w:p w:rsidR="00B3120B" w:rsidRDefault="007C609A" w:rsidP="007C609A">
          <w:pPr>
            <w:pStyle w:val="30C97E24C8D648089B2602BFC1EB68A7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BADC51E5ED7A4FD9975EAA05F4758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F9B5C-30B4-49D9-9B0A-0144C57DC05A}"/>
      </w:docPartPr>
      <w:docPartBody>
        <w:p w:rsidR="00B3120B" w:rsidRDefault="007C609A" w:rsidP="007C609A">
          <w:pPr>
            <w:pStyle w:val="BADC51E5ED7A4FD9975EAA05F4758E04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75B0CC94683F423DA88E23574A5A2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64156-62B6-43C6-A0B2-B21C2AB9F7A3}"/>
      </w:docPartPr>
      <w:docPartBody>
        <w:p w:rsidR="00B3120B" w:rsidRDefault="007C609A" w:rsidP="007C609A">
          <w:pPr>
            <w:pStyle w:val="75B0CC94683F423DA88E23574A5A2506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56D64616B6554AC4983CF3903ABE0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C882B-6CE0-49DA-9271-342220FFD0FC}"/>
      </w:docPartPr>
      <w:docPartBody>
        <w:p w:rsidR="00B3120B" w:rsidRDefault="007C609A" w:rsidP="007C609A">
          <w:pPr>
            <w:pStyle w:val="56D64616B6554AC4983CF3903ABE0586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F4C3816DA70643C59E38EE177ECA0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B30C8-6FA7-4E6D-ADD7-6B2A37FA2C57}"/>
      </w:docPartPr>
      <w:docPartBody>
        <w:p w:rsidR="00B3120B" w:rsidRDefault="007C609A" w:rsidP="007C609A">
          <w:pPr>
            <w:pStyle w:val="F4C3816DA70643C59E38EE177ECA0925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2A9ED05EB2E84AB58962A07890E1B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11046-CC61-4F74-997F-00C4CA66916B}"/>
      </w:docPartPr>
      <w:docPartBody>
        <w:p w:rsidR="00B3120B" w:rsidRDefault="007C609A" w:rsidP="007C609A">
          <w:pPr>
            <w:pStyle w:val="2A9ED05EB2E84AB58962A07890E1BFF7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88C73BD189C142EAA48D73786046C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C8D957-4F37-42F0-AEB1-9E1BB6B70F66}"/>
      </w:docPartPr>
      <w:docPartBody>
        <w:p w:rsidR="00B3120B" w:rsidRDefault="007C609A" w:rsidP="007C609A">
          <w:pPr>
            <w:pStyle w:val="88C73BD189C142EAA48D73786046C904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3696AF9B7E7E44948CA2C06E0CD1A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CCD01-3C25-4DAF-82B2-D2DB355EAE75}"/>
      </w:docPartPr>
      <w:docPartBody>
        <w:p w:rsidR="00B3120B" w:rsidRDefault="007C609A" w:rsidP="007C609A">
          <w:pPr>
            <w:pStyle w:val="3696AF9B7E7E44948CA2C06E0CD1AF61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9C402C95BAF3451EAFBCAEAD348ED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9C4D3-BAD2-4C68-AA45-60254F35BA09}"/>
      </w:docPartPr>
      <w:docPartBody>
        <w:p w:rsidR="00B3120B" w:rsidRDefault="007C609A" w:rsidP="007C609A">
          <w:pPr>
            <w:pStyle w:val="9C402C95BAF3451EAFBCAEAD348EDCC7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F140A2B333B14FB195B3979E3A296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53931-5F96-46F9-8150-DD332F053139}"/>
      </w:docPartPr>
      <w:docPartBody>
        <w:p w:rsidR="00B3120B" w:rsidRDefault="007C609A" w:rsidP="007C609A">
          <w:pPr>
            <w:pStyle w:val="F140A2B333B14FB195B3979E3A296BB1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4D8B6FF59CED410DAF088BD1A8316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D8B0E-EE9E-48BE-93B6-772C71EABB37}"/>
      </w:docPartPr>
      <w:docPartBody>
        <w:p w:rsidR="00B3120B" w:rsidRDefault="007C609A" w:rsidP="007C609A">
          <w:pPr>
            <w:pStyle w:val="4D8B6FF59CED410DAF088BD1A8316E9D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5767A2D7ABB842FAAD4EA1B6F8C75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D3EC6-0F65-4C8D-9DDD-3DBF52430436}"/>
      </w:docPartPr>
      <w:docPartBody>
        <w:p w:rsidR="00B3120B" w:rsidRDefault="007C609A" w:rsidP="007C609A">
          <w:pPr>
            <w:pStyle w:val="5767A2D7ABB842FAAD4EA1B6F8C757BB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491716F4B9C2413AADA4A3C9B233C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E4AC6-2C5A-4386-B464-B36893AF9D68}"/>
      </w:docPartPr>
      <w:docPartBody>
        <w:p w:rsidR="00B3120B" w:rsidRDefault="007C609A" w:rsidP="007C609A">
          <w:pPr>
            <w:pStyle w:val="491716F4B9C2413AADA4A3C9B233C284"/>
          </w:pPr>
          <w:r w:rsidRPr="00044918">
            <w:rPr>
              <w:rStyle w:val="Platzhaltertext"/>
              <w:sz w:val="18"/>
              <w:szCs w:val="18"/>
            </w:rPr>
            <w:t>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06068C"/>
    <w:rsid w:val="000D52F4"/>
    <w:rsid w:val="000E5E14"/>
    <w:rsid w:val="001C7C48"/>
    <w:rsid w:val="001D5B84"/>
    <w:rsid w:val="002F6A28"/>
    <w:rsid w:val="00341E35"/>
    <w:rsid w:val="00346AFA"/>
    <w:rsid w:val="00393401"/>
    <w:rsid w:val="003E073D"/>
    <w:rsid w:val="003E3129"/>
    <w:rsid w:val="00426DEE"/>
    <w:rsid w:val="004A48D0"/>
    <w:rsid w:val="00565881"/>
    <w:rsid w:val="00605CCC"/>
    <w:rsid w:val="00613D7E"/>
    <w:rsid w:val="0068261F"/>
    <w:rsid w:val="00774D4F"/>
    <w:rsid w:val="007C609A"/>
    <w:rsid w:val="007F4701"/>
    <w:rsid w:val="008C55AF"/>
    <w:rsid w:val="00971C05"/>
    <w:rsid w:val="009A0420"/>
    <w:rsid w:val="00A50440"/>
    <w:rsid w:val="00B3120B"/>
    <w:rsid w:val="00B65C32"/>
    <w:rsid w:val="00BC0B90"/>
    <w:rsid w:val="00C3562E"/>
    <w:rsid w:val="00C84755"/>
    <w:rsid w:val="00CB5E5B"/>
    <w:rsid w:val="00CF6B2E"/>
    <w:rsid w:val="00DE1275"/>
    <w:rsid w:val="00E21548"/>
    <w:rsid w:val="00E80982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609A"/>
    <w:rPr>
      <w:color w:val="808080"/>
    </w:rPr>
  </w:style>
  <w:style w:type="paragraph" w:customStyle="1" w:styleId="E166BD3FA14544A18F140841B11EC8C0">
    <w:name w:val="E166BD3FA14544A18F140841B11EC8C0"/>
    <w:rsid w:val="007C609A"/>
  </w:style>
  <w:style w:type="paragraph" w:customStyle="1" w:styleId="250CA518673C438EB81F6429B0118453">
    <w:name w:val="250CA518673C438EB81F6429B0118453"/>
    <w:rsid w:val="007C609A"/>
  </w:style>
  <w:style w:type="paragraph" w:customStyle="1" w:styleId="99AB0E57EA2B4546AA966309227C27DB">
    <w:name w:val="99AB0E57EA2B4546AA966309227C27DB"/>
    <w:rsid w:val="007C609A"/>
  </w:style>
  <w:style w:type="paragraph" w:customStyle="1" w:styleId="49690D70EE9141D9A69DA0540DCF42C3">
    <w:name w:val="49690D70EE9141D9A69DA0540DCF42C3"/>
    <w:rsid w:val="007C609A"/>
  </w:style>
  <w:style w:type="paragraph" w:customStyle="1" w:styleId="140171CAC6EC4363A5AA1CBF94983C9C">
    <w:name w:val="140171CAC6EC4363A5AA1CBF94983C9C"/>
    <w:rsid w:val="007C609A"/>
  </w:style>
  <w:style w:type="paragraph" w:customStyle="1" w:styleId="BBCEC3CC929F44A5B9B8550295C207F3">
    <w:name w:val="BBCEC3CC929F44A5B9B8550295C207F3"/>
    <w:rsid w:val="007C609A"/>
  </w:style>
  <w:style w:type="paragraph" w:customStyle="1" w:styleId="B151A797CC484E389F1464AFC346FBA5">
    <w:name w:val="B151A797CC484E389F1464AFC346FBA5"/>
    <w:rsid w:val="007C609A"/>
  </w:style>
  <w:style w:type="paragraph" w:customStyle="1" w:styleId="2FFFD3B894AB461A85B850DF3A04F7D5">
    <w:name w:val="2FFFD3B894AB461A85B850DF3A04F7D5"/>
    <w:rsid w:val="007C609A"/>
  </w:style>
  <w:style w:type="paragraph" w:customStyle="1" w:styleId="3A691EA9D5FF446FA4146D891571E5CB">
    <w:name w:val="3A691EA9D5FF446FA4146D891571E5CB"/>
    <w:rsid w:val="007C609A"/>
  </w:style>
  <w:style w:type="paragraph" w:customStyle="1" w:styleId="6F366F53E19F45088572B686C0B250FF">
    <w:name w:val="6F366F53E19F45088572B686C0B250FF"/>
    <w:rsid w:val="007C609A"/>
  </w:style>
  <w:style w:type="paragraph" w:customStyle="1" w:styleId="6BF8222A67C84B5AB0C18ABEE98661D4">
    <w:name w:val="6BF8222A67C84B5AB0C18ABEE98661D4"/>
    <w:rsid w:val="007C609A"/>
  </w:style>
  <w:style w:type="paragraph" w:customStyle="1" w:styleId="18E41E56BFD743C799546EC78B54FBA5">
    <w:name w:val="18E41E56BFD743C799546EC78B54FBA5"/>
    <w:rsid w:val="007C609A"/>
  </w:style>
  <w:style w:type="paragraph" w:customStyle="1" w:styleId="4D19312A563D4C1E990E34CBCD90E162">
    <w:name w:val="4D19312A563D4C1E990E34CBCD90E162"/>
    <w:rsid w:val="007C609A"/>
  </w:style>
  <w:style w:type="paragraph" w:customStyle="1" w:styleId="B5CD65FCAB8749C2BECAB500AA24E2BB">
    <w:name w:val="B5CD65FCAB8749C2BECAB500AA24E2BB"/>
    <w:rsid w:val="007C609A"/>
  </w:style>
  <w:style w:type="paragraph" w:customStyle="1" w:styleId="A072FE6DF4D44A0F841033B6CB30A48D">
    <w:name w:val="A072FE6DF4D44A0F841033B6CB30A48D"/>
    <w:rsid w:val="007C609A"/>
  </w:style>
  <w:style w:type="paragraph" w:customStyle="1" w:styleId="2395B3BFE7324395829FD0B23576C980">
    <w:name w:val="2395B3BFE7324395829FD0B23576C980"/>
    <w:rsid w:val="007C609A"/>
  </w:style>
  <w:style w:type="paragraph" w:customStyle="1" w:styleId="99DE3CAD312442AB9A2DCEEC9A3C9B86">
    <w:name w:val="99DE3CAD312442AB9A2DCEEC9A3C9B86"/>
    <w:rsid w:val="007C609A"/>
  </w:style>
  <w:style w:type="paragraph" w:customStyle="1" w:styleId="30C97E24C8D648089B2602BFC1EB68A7">
    <w:name w:val="30C97E24C8D648089B2602BFC1EB68A7"/>
    <w:rsid w:val="007C609A"/>
  </w:style>
  <w:style w:type="paragraph" w:customStyle="1" w:styleId="BADC51E5ED7A4FD9975EAA05F4758E04">
    <w:name w:val="BADC51E5ED7A4FD9975EAA05F4758E04"/>
    <w:rsid w:val="007C609A"/>
  </w:style>
  <w:style w:type="paragraph" w:customStyle="1" w:styleId="75B0CC94683F423DA88E23574A5A2506">
    <w:name w:val="75B0CC94683F423DA88E23574A5A2506"/>
    <w:rsid w:val="007C609A"/>
  </w:style>
  <w:style w:type="paragraph" w:customStyle="1" w:styleId="56D64616B6554AC4983CF3903ABE0586">
    <w:name w:val="56D64616B6554AC4983CF3903ABE0586"/>
    <w:rsid w:val="007C609A"/>
  </w:style>
  <w:style w:type="paragraph" w:customStyle="1" w:styleId="F4C3816DA70643C59E38EE177ECA0925">
    <w:name w:val="F4C3816DA70643C59E38EE177ECA0925"/>
    <w:rsid w:val="007C609A"/>
  </w:style>
  <w:style w:type="paragraph" w:customStyle="1" w:styleId="2A9ED05EB2E84AB58962A07890E1BFF7">
    <w:name w:val="2A9ED05EB2E84AB58962A07890E1BFF7"/>
    <w:rsid w:val="007C609A"/>
  </w:style>
  <w:style w:type="paragraph" w:customStyle="1" w:styleId="88C73BD189C142EAA48D73786046C904">
    <w:name w:val="88C73BD189C142EAA48D73786046C904"/>
    <w:rsid w:val="007C609A"/>
  </w:style>
  <w:style w:type="paragraph" w:customStyle="1" w:styleId="3696AF9B7E7E44948CA2C06E0CD1AF61">
    <w:name w:val="3696AF9B7E7E44948CA2C06E0CD1AF61"/>
    <w:rsid w:val="007C609A"/>
  </w:style>
  <w:style w:type="paragraph" w:customStyle="1" w:styleId="9C402C95BAF3451EAFBCAEAD348EDCC7">
    <w:name w:val="9C402C95BAF3451EAFBCAEAD348EDCC7"/>
    <w:rsid w:val="007C609A"/>
  </w:style>
  <w:style w:type="paragraph" w:customStyle="1" w:styleId="F140A2B333B14FB195B3979E3A296BB1">
    <w:name w:val="F140A2B333B14FB195B3979E3A296BB1"/>
    <w:rsid w:val="007C609A"/>
  </w:style>
  <w:style w:type="paragraph" w:customStyle="1" w:styleId="4D8B6FF59CED410DAF088BD1A8316E9D">
    <w:name w:val="4D8B6FF59CED410DAF088BD1A8316E9D"/>
    <w:rsid w:val="007C609A"/>
  </w:style>
  <w:style w:type="paragraph" w:customStyle="1" w:styleId="5767A2D7ABB842FAAD4EA1B6F8C757BB">
    <w:name w:val="5767A2D7ABB842FAAD4EA1B6F8C757BB"/>
    <w:rsid w:val="007C609A"/>
  </w:style>
  <w:style w:type="paragraph" w:customStyle="1" w:styleId="491716F4B9C2413AADA4A3C9B233C284">
    <w:name w:val="491716F4B9C2413AADA4A3C9B233C284"/>
    <w:rsid w:val="007C60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0FE1626C13738343AE91C197C42C3968" ma:contentTypeVersion="19" ma:contentTypeDescription="Ein neues Dokument erstellen." ma:contentTypeScope="" ma:versionID="891d6d040585e389a089f82b8d5b3511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8a09e489f017b88eb38a91083a4a3f84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2024-12-22T23:00:00+00:00</SMC_DLS_Valid_From>
    <SMC_DLS_DocName xmlns="cc849c59-bc9e-4bc8-a07b-479ec9147289" xsi:nil="true"/>
    <SMC_DLS_Verifier_Content xmlns="cc849c59-bc9e-4bc8-a07b-479ec9147289">
      <UserInfo>
        <DisplayName/>
        <AccountId xsi:nil="true"/>
        <AccountType/>
      </UserInfo>
    </SMC_DLS_Verifier_Content>
    <SMC_DLS_Status xmlns="cc849c59-bc9e-4bc8-a07b-479ec9147289">Freigegeben</SMC_DLS_Status>
    <SMC_DLS_DocClass xmlns="cc849c59-bc9e-4bc8-a07b-479ec9147289">VO - Vorlage</SMC_DLS_DocClass>
    <SMC_DLS_RevisionInterval xmlns="cc849c59-bc9e-4bc8-a07b-479ec9147289">24 Monate</SMC_DLS_RevisionInterval>
    <SMC_DLS_OriginExternal xmlns="cc849c59-bc9e-4bc8-a07b-479ec9147289">false</SMC_DLS_OriginExternal>
    <SMC_DLS_Internet xmlns="cc849c59-bc9e-4bc8-a07b-479ec9147289">true</SMC_DLS_Internet>
    <SMC_DLS_Approver xmlns="cc849c59-bc9e-4bc8-a07b-479ec9147289">
      <UserInfo>
        <DisplayName>Joos Monika Swissmedic</DisplayName>
        <AccountId>202</AccountId>
        <AccountType/>
      </UserInfo>
    </SMC_DLS_Approver>
    <SMC_DLS_Verification_Content xmlns="cc849c59-bc9e-4bc8-a07b-479ec9147289" xsi:nil="true"/>
    <SMC_DLS_DocVer xmlns="cc849c59-bc9e-4bc8-a07b-479ec9147289">2.6</SMC_DLS_DocVer>
    <SMC_DLS_Verifiers_Consultation xmlns="cc849c59-bc9e-4bc8-a07b-479ec9147289">
      <UserInfo>
        <DisplayName/>
        <AccountId xsi:nil="true"/>
        <AccountType/>
      </UserInfo>
    </SMC_DLS_Verifiers_Consultation>
    <SMC_DLS_LanguageCode xmlns="cc849c59-bc9e-4bc8-a07b-479ec9147289">i</SMC_DLS_LanguageCode>
    <SMC_DLS_Ident_Nr xmlns="cc849c59-bc9e-4bc8-a07b-479ec9147289">BW301_20_001</SMC_DLS_Ident_Nr>
    <SMC_DLS_Initiator xmlns="cc849c59-bc9e-4bc8-a07b-479ec9147289">barbara.walther@swissmedic.ch</SMC_DLS_Initiator>
    <SMC_DLS_Verification_Formal xmlns="cc849c59-bc9e-4bc8-a07b-479ec9147289">2025-01-31T12:43:34+00:00</SMC_DLS_Verification_Formal>
    <SMC_DLS_Author xmlns="cc849c59-bc9e-4bc8-a07b-479ec9147289">
      <UserInfo>
        <DisplayName>Walther Barbara Swissmedic</DisplayName>
        <AccountId>196</AccountId>
        <AccountType/>
      </UserInfo>
    </SMC_DLS_Author>
    <SMC_DLS_Approval xmlns="cc849c59-bc9e-4bc8-a07b-479ec9147289">2025-01-31T12:46:50+00:00</SMC_DLS_Approval>
    <SMC_DLS_ReasonForChange xmlns="cc849c59-bc9e-4bc8-a07b-479ec9147289">Im deutschen Test fehlt unter Punkt (17) das Eingabefeld; in den anderen Sprachen ist alles OK</SMC_DLS_ReasonForChange>
    <SMC_DLS_DocType xmlns="cc849c59-bc9e-4bc8-a07b-479ec9147289">FO - Formular</SMC_DLS_DocType>
    <SMC_DLS_Verifier_Formal xmlns="cc849c59-bc9e-4bc8-a07b-479ec9147289">
      <UserInfo>
        <DisplayName>Metidieri José Swissmedic</DisplayName>
        <AccountId>1604</AccountId>
        <AccountType/>
      </UserInfo>
    </SMC_DLS_Verifier_Formal>
    <SMC_DLS_Valid_Until xmlns="cc849c59-bc9e-4bc8-a07b-479ec9147289">8900-12-30T23:00:00+00:00</SMC_DLS_Valid_Until>
    <TaxCatchAll xmlns="d7a92f3c-c538-4008-b985-066beffc4d06">
      <Value>633</Value>
      <Value>590</Value>
      <Value>589</Value>
      <Value>591</Value>
    </TaxCatchAll>
    <SMC_VMS_Dokumentantrag_Datum xmlns="d7a92f3c-c538-4008-b985-066beffc4d06">2024-12-20T14:03:36+00:00</SMC_VMS_Dokumentantrag_Datum>
    <SMC_VMS_DocId xmlns="d7a92f3c-c538-4008-b985-066beffc4d06">3779570786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>2024-12-22T23:00:00+00:00</SMC_VMS_Internet_Date>
    <SMC_VMS_Info_Nachricht xmlns="d7a92f3c-c538-4008-b985-066beffc4d06" xsi:nil="true"/>
    <SMC_VMS_Author_Short xmlns="d7a92f3c-c538-4008-b985-066beffc4d06">wba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1805 Kranke Reisende</TermName>
          <TermId xmlns="http://schemas.microsoft.com/office/infopath/2007/PartnerControls">480675ad-1a33-47bc-bc1a-cd3b3a05519e</TermId>
        </TermInfo>
        <TermInfo xmlns="http://schemas.microsoft.com/office/infopath/2007/PartnerControls">
          <TermName xmlns="http://schemas.microsoft.com/office/infopath/2007/PartnerControls">180 Betäubungsmittel</TermName>
          <TermId xmlns="http://schemas.microsoft.com/office/infopath/2007/PartnerControls">2024825a-2bad-42d2-9030-aea72630d623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0802 Betäubungsmittel</TermName>
          <TermId xmlns="http://schemas.microsoft.com/office/infopath/2007/PartnerControls">b056dca9-3020-482f-948d-17eb5b1e8411</TermId>
        </TermInfo>
        <TermInfo xmlns="http://schemas.microsoft.com/office/infopath/2007/PartnerControls">
          <TermName xmlns="http://schemas.microsoft.com/office/infopath/2007/PartnerControls">080 Bewilligungen</TermName>
          <TermId xmlns="http://schemas.microsoft.com/office/infopath/2007/PartnerControls">b28c23fa-cd51-4cd5-8572-8c98088320d0</TermId>
        </TermInfo>
      </Terms>
    </SMC_VMS_Geltungsbereich_Org_0>
    <SMC_VMS_StatusMitverfassung xmlns="d7a92f3c-c538-4008-b985-066beffc4d06">{
  "IsOverride": false,
  "Data": []
}</SMC_VMS_StatusMitverfassung>
    <SMC_VMS_Verifier_Content_Short xmlns="d7a92f3c-c538-4008-b985-066beffc4d06" xsi:nil="true"/>
    <SMC_VMS_Approver_Short xmlns="d7a92f3c-c538-4008-b985-066beffc4d06">jom</SMC_VMS_Approver_Short>
    <SMC_VMS_Uebersetung_von_Dok xmlns="d7a92f3c-c538-4008-b985-066beffc4d06">6037448352</SMC_VMS_Uebersetung_von_Dok>
    <SMC_VMS_Internet_Urls xmlns="d7a92f3c-c538-4008-b985-066beffc4d06">https://www.swissmedic.ch/dam/swissmedic/it/dokumente/bewilligungen/bw/bw301_20_001d_foschengenbescheinigung.docx.download.docx/bw301_20_001i_focertificatoschengen.docx</SMC_VMS_Internet_Urls>
    <SMC_VMS_Mitverfassung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>Dokumentenschutz mit Standard-Passwort für Veröffentlichung</SMC_VMS_Internet_DocProt>
    <SMC_VMS_Intranet xmlns="d7a92f3c-c538-4008-b985-066beffc4d06">false</SMC_VMS_Intranet>
    <SMC_VMS_Ergebnistyp xmlns="d7a92f3c-c538-4008-b985-066beffc4d06">Checkliste/Formular</SMC_VMS_Ergebnistyp>
    <SMC_VMS_Authored xmlns="d7a92f3c-c538-4008-b985-066beffc4d06">2025-01-28T09:06:55+00:00</SMC_VMS_Author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Props1.xml><?xml version="1.0" encoding="utf-8"?>
<ds:datastoreItem xmlns:ds="http://schemas.openxmlformats.org/officeDocument/2006/customXml" ds:itemID="{B6B1EEAE-EFFC-48B7-9585-F1FFA2D12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EE0FD-4071-4CED-829D-1E8D69283EAD}">
  <ds:schemaRefs>
    <ds:schemaRef ds:uri="http://www.w3.org/XML/1998/namespace"/>
    <ds:schemaRef ds:uri="http://purl.org/dc/terms/"/>
    <ds:schemaRef ds:uri="http://purl.org/dc/dcmitype/"/>
    <ds:schemaRef ds:uri="d7a92f3c-c538-4008-b985-066beffc4d06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cc849c59-bc9e-4bc8-a07b-479ec9147289"/>
    <ds:schemaRef ds:uri="http://schemas.microsoft.com/sharepoint/v3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D009BD-C60E-4587-B360-86384D89C6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663BCC-95BC-4E53-8C18-74E7BE24F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B2EADD-D594-4FC6-AB48-6FB56F56E36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Certificato Schengen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Certificato Schengen</dc:title>
  <dc:subject/>
  <dc:creator>Swissmedic</dc:creator>
  <cp:keywords/>
  <dc:description/>
  <cp:lastModifiedBy>Müller-Mook Renate Swissmedic</cp:lastModifiedBy>
  <cp:revision>3</cp:revision>
  <dcterms:created xsi:type="dcterms:W3CDTF">2025-02-13T08:57:00Z</dcterms:created>
  <dcterms:modified xsi:type="dcterms:W3CDTF">2025-02-13T10:02:00Z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0x0101004EB300D2B8D94E78948B9E044ED82CF2000FE1626C13738343AE91C197C42C3968</vt:lpwstr>
  </property>
  <property fmtid="{D5CDD505-2E9C-101B-9397-08002B2CF9AE}" pid="4" name="SMC_DLS_Coverage">
    <vt:lpwstr>31;#120 Bereich Bewilligung|c0c51576-2546-48c1-8f4b-9f0cd7dca906;#38;#121 Betäubungsmittel|f0a0222a-2d90-49da-acb4-af262260f968;#98;#13025 Kranke Reisende|40405962-c4cf-47ea-8bb3-c54c9771350e;#99;#130251 Schengen|fa8bbe89-0a52-4816-b1d4-5a0dde477f29</vt:lpwstr>
  </property>
  <property fmtid="{D5CDD505-2E9C-101B-9397-08002B2CF9AE}" pid="5" name="SMC_DLS_DocTypeAbbr">
    <vt:lpwstr/>
  </property>
  <property fmtid="{D5CDD505-2E9C-101B-9397-08002B2CF9AE}" pid="6" name="SMC_VMS_Geltungsbereich_Thema">
    <vt:lpwstr>633;#1805 Kranke Reisende|480675ad-1a33-47bc-bc1a-cd3b3a05519e;#591;#180 Betäubungsmittel|2024825a-2bad-42d2-9030-aea72630d623</vt:lpwstr>
  </property>
  <property fmtid="{D5CDD505-2E9C-101B-9397-08002B2CF9AE}" pid="7" name="SMC_VMS_Geltungsbereich_Org">
    <vt:lpwstr>590;#0802 Betäubungsmittel|b056dca9-3020-482f-948d-17eb5b1e8411;#589;#080 Bewilligungen|b28c23fa-cd51-4cd5-8572-8c98088320d0</vt:lpwstr>
  </property>
  <property fmtid="{D5CDD505-2E9C-101B-9397-08002B2CF9AE}" pid="8" name="{6063F0E1-6EE4-4793-917B-758F7234F3F5}">
    <vt:lpwstr>110,111,113,114,115,126,232,233,235,255,256,257,258,284,292,293,294,295,296,297,298,299,300,301,302,316,371,372,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120 Bereich Bewilligung|c0c51576-2546-48c1-8f4b-9f0cd7dca906;121 Betäubungsmittel|f0a0222a-2d90-49da-acb4-af262260f968;13025 Kranke Reisende|40405962-c4cf-47ea-8bb3-c54c9771350e;130251 Schengen|fa8bbe89-0a52-4816-b1d4-5a0dde477f29</vt:lpwstr>
  </property>
  <property fmtid="{D5CDD505-2E9C-101B-9397-08002B2CF9AE}" pid="13" name="SMC_VMS_SMJ">
    <vt:bool>false</vt:bool>
  </property>
</Properties>
</file>